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0" w:h="16830"/>
          <w:pgMar w:top="1430" w:right="949" w:bottom="0" w:left="1579" w:header="0" w:footer="0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4" w:line="219" w:lineRule="auto"/>
        <w:ind w:left="306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2022年统筹整合项目资金指标下达明细表一水利局</w:t>
      </w:r>
    </w:p>
    <w:p>
      <w:pPr>
        <w:spacing w:line="78" w:lineRule="exact"/>
      </w:pPr>
    </w:p>
    <w:tbl>
      <w:tblPr>
        <w:tblStyle w:val="4"/>
        <w:tblW w:w="12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779"/>
        <w:gridCol w:w="1719"/>
        <w:gridCol w:w="1729"/>
        <w:gridCol w:w="849"/>
        <w:gridCol w:w="1149"/>
        <w:gridCol w:w="1389"/>
        <w:gridCol w:w="2278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34" w:type="dxa"/>
            <w:vAlign w:val="top"/>
          </w:tcPr>
          <w:p>
            <w:pPr>
              <w:spacing w:before="161" w:line="221" w:lineRule="auto"/>
              <w:ind w:left="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序号</w:t>
            </w:r>
          </w:p>
        </w:tc>
        <w:tc>
          <w:tcPr>
            <w:tcW w:w="779" w:type="dxa"/>
            <w:vAlign w:val="top"/>
          </w:tcPr>
          <w:p>
            <w:pPr>
              <w:spacing w:before="51" w:line="242" w:lineRule="auto"/>
              <w:ind w:left="240" w:right="115" w:hanging="1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项目实施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单位</w:t>
            </w:r>
          </w:p>
        </w:tc>
        <w:tc>
          <w:tcPr>
            <w:tcW w:w="1719" w:type="dxa"/>
            <w:vAlign w:val="top"/>
          </w:tcPr>
          <w:p>
            <w:pPr>
              <w:spacing w:before="161" w:line="220" w:lineRule="auto"/>
              <w:ind w:left="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4"/>
                <w:sz w:val="14"/>
                <w:szCs w:val="14"/>
              </w:rPr>
              <w:t>下达专户名称</w:t>
            </w:r>
          </w:p>
        </w:tc>
        <w:tc>
          <w:tcPr>
            <w:tcW w:w="1729" w:type="dxa"/>
            <w:vAlign w:val="top"/>
          </w:tcPr>
          <w:p>
            <w:pPr>
              <w:spacing w:before="161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4"/>
                <w:szCs w:val="14"/>
              </w:rPr>
              <w:t>目</w:t>
            </w: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4"/>
                <w:szCs w:val="14"/>
              </w:rPr>
              <w:t>名</w:t>
            </w:r>
            <w:r>
              <w:rPr>
                <w:rFonts w:ascii="宋体" w:hAnsi="宋体" w:eastAsia="宋体" w:cs="宋体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14"/>
                <w:szCs w:val="14"/>
              </w:rPr>
              <w:t>称</w:t>
            </w:r>
          </w:p>
        </w:tc>
        <w:tc>
          <w:tcPr>
            <w:tcW w:w="849" w:type="dxa"/>
            <w:vAlign w:val="top"/>
          </w:tcPr>
          <w:p>
            <w:pPr>
              <w:spacing w:before="160" w:line="219" w:lineRule="auto"/>
              <w:ind w:left="1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下达金额</w:t>
            </w:r>
          </w:p>
        </w:tc>
        <w:tc>
          <w:tcPr>
            <w:tcW w:w="1149" w:type="dxa"/>
            <w:vAlign w:val="top"/>
          </w:tcPr>
          <w:p>
            <w:pPr>
              <w:spacing w:before="159" w:line="219" w:lineRule="auto"/>
              <w:ind w:left="1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支出科目代码</w:t>
            </w:r>
          </w:p>
        </w:tc>
        <w:tc>
          <w:tcPr>
            <w:tcW w:w="1389" w:type="dxa"/>
            <w:vAlign w:val="top"/>
          </w:tcPr>
          <w:p>
            <w:pPr>
              <w:spacing w:before="159" w:line="219" w:lineRule="auto"/>
              <w:ind w:left="2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支出科目名称</w:t>
            </w:r>
          </w:p>
        </w:tc>
        <w:tc>
          <w:tcPr>
            <w:tcW w:w="2278" w:type="dxa"/>
            <w:vAlign w:val="top"/>
          </w:tcPr>
          <w:p>
            <w:pPr>
              <w:spacing w:before="161" w:line="221" w:lineRule="auto"/>
              <w:ind w:left="9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备注</w:t>
            </w:r>
          </w:p>
        </w:tc>
        <w:tc>
          <w:tcPr>
            <w:tcW w:w="1983" w:type="dxa"/>
            <w:vAlign w:val="top"/>
          </w:tcPr>
          <w:p>
            <w:pPr>
              <w:spacing w:before="159" w:line="219" w:lineRule="auto"/>
              <w:ind w:left="7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本级文号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34" w:type="dxa"/>
            <w:vAlign w:val="top"/>
          </w:tcPr>
          <w:p>
            <w:pPr>
              <w:spacing w:before="241" w:line="184" w:lineRule="auto"/>
              <w:ind w:left="2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779" w:type="dxa"/>
            <w:vAlign w:val="top"/>
          </w:tcPr>
          <w:p>
            <w:pPr>
              <w:spacing w:before="205" w:line="219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水利局</w:t>
            </w:r>
          </w:p>
        </w:tc>
        <w:tc>
          <w:tcPr>
            <w:tcW w:w="1719" w:type="dxa"/>
            <w:vAlign w:val="top"/>
          </w:tcPr>
          <w:p>
            <w:pPr>
              <w:spacing w:before="205" w:line="219" w:lineRule="auto"/>
              <w:ind w:left="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水利局涉农整合资金专户</w:t>
            </w:r>
          </w:p>
        </w:tc>
        <w:tc>
          <w:tcPr>
            <w:tcW w:w="1729" w:type="dxa"/>
            <w:vAlign w:val="top"/>
          </w:tcPr>
          <w:p>
            <w:pPr>
              <w:spacing w:before="104" w:line="219" w:lineRule="auto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农村饮水安全巩固提升工</w:t>
            </w:r>
          </w:p>
          <w:p>
            <w:pPr>
              <w:spacing w:before="24" w:line="219" w:lineRule="auto"/>
              <w:ind w:left="2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18"/>
                <w:sz w:val="14"/>
                <w:szCs w:val="14"/>
              </w:rPr>
              <w:t>程(15个子项目)</w:t>
            </w:r>
          </w:p>
        </w:tc>
        <w:tc>
          <w:tcPr>
            <w:tcW w:w="849" w:type="dxa"/>
            <w:vAlign w:val="top"/>
          </w:tcPr>
          <w:p>
            <w:pPr>
              <w:spacing w:before="241" w:line="183" w:lineRule="auto"/>
              <w:ind w:left="3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274</w:t>
            </w:r>
          </w:p>
        </w:tc>
        <w:tc>
          <w:tcPr>
            <w:tcW w:w="1149" w:type="dxa"/>
            <w:vAlign w:val="top"/>
          </w:tcPr>
          <w:p>
            <w:pPr>
              <w:spacing w:before="241" w:line="184" w:lineRule="auto"/>
              <w:ind w:left="3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21305</w:t>
            </w:r>
          </w:p>
        </w:tc>
        <w:tc>
          <w:tcPr>
            <w:tcW w:w="1389" w:type="dxa"/>
            <w:vAlign w:val="top"/>
          </w:tcPr>
          <w:p>
            <w:pPr>
              <w:spacing w:before="116" w:line="234" w:lineRule="auto"/>
              <w:ind w:left="334" w:right="69" w:hanging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巩固脱贫攻坚成果衔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接乡村振兴</w:t>
            </w:r>
          </w:p>
        </w:tc>
        <w:tc>
          <w:tcPr>
            <w:tcW w:w="2278" w:type="dxa"/>
            <w:vAlign w:val="top"/>
          </w:tcPr>
          <w:p>
            <w:pPr>
              <w:spacing w:before="206" w:line="220" w:lineRule="auto"/>
              <w:ind w:left="4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湘财预【2023】191号</w:t>
            </w:r>
          </w:p>
        </w:tc>
        <w:tc>
          <w:tcPr>
            <w:tcW w:w="1983" w:type="dxa"/>
            <w:vAlign w:val="top"/>
          </w:tcPr>
          <w:p>
            <w:pPr>
              <w:spacing w:before="204" w:line="219" w:lineRule="auto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靖财涉农指【2023】0014号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vAlign w:val="top"/>
          </w:tcPr>
          <w:p>
            <w:pPr>
              <w:spacing w:before="242" w:line="183" w:lineRule="auto"/>
              <w:ind w:left="2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2</w:t>
            </w:r>
          </w:p>
        </w:tc>
        <w:tc>
          <w:tcPr>
            <w:tcW w:w="779" w:type="dxa"/>
            <w:vAlign w:val="top"/>
          </w:tcPr>
          <w:p>
            <w:pPr>
              <w:spacing w:before="206" w:line="219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水利局</w:t>
            </w:r>
          </w:p>
        </w:tc>
        <w:tc>
          <w:tcPr>
            <w:tcW w:w="1719" w:type="dxa"/>
            <w:vAlign w:val="top"/>
          </w:tcPr>
          <w:p>
            <w:pPr>
              <w:spacing w:before="206" w:line="219" w:lineRule="auto"/>
              <w:ind w:left="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水利局涉农整合资金专户</w:t>
            </w:r>
          </w:p>
        </w:tc>
        <w:tc>
          <w:tcPr>
            <w:tcW w:w="1729" w:type="dxa"/>
            <w:vAlign w:val="top"/>
          </w:tcPr>
          <w:p>
            <w:pPr>
              <w:spacing w:before="115" w:line="229" w:lineRule="auto"/>
              <w:ind w:left="52" w:right="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靖州县艮山口十里村戈村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水稻种植基地建设项目</w:t>
            </w:r>
          </w:p>
        </w:tc>
        <w:tc>
          <w:tcPr>
            <w:tcW w:w="849" w:type="dxa"/>
            <w:vAlign w:val="top"/>
          </w:tcPr>
          <w:p>
            <w:pPr>
              <w:spacing w:before="242" w:line="183" w:lineRule="auto"/>
              <w:ind w:left="2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386.94</w:t>
            </w:r>
          </w:p>
        </w:tc>
        <w:tc>
          <w:tcPr>
            <w:tcW w:w="1149" w:type="dxa"/>
            <w:vAlign w:val="top"/>
          </w:tcPr>
          <w:p>
            <w:pPr>
              <w:spacing w:before="242" w:line="184" w:lineRule="auto"/>
              <w:ind w:left="3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21305</w:t>
            </w:r>
          </w:p>
        </w:tc>
        <w:tc>
          <w:tcPr>
            <w:tcW w:w="1389" w:type="dxa"/>
            <w:vAlign w:val="top"/>
          </w:tcPr>
          <w:p>
            <w:pPr>
              <w:spacing w:before="117" w:line="234" w:lineRule="auto"/>
              <w:ind w:left="334" w:right="69" w:hanging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巩固脱贫攻坚成果衔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接乡村振兴</w:t>
            </w:r>
          </w:p>
        </w:tc>
        <w:tc>
          <w:tcPr>
            <w:tcW w:w="2278" w:type="dxa"/>
            <w:vAlign w:val="top"/>
          </w:tcPr>
          <w:p>
            <w:pPr>
              <w:spacing w:before="207" w:line="220" w:lineRule="auto"/>
              <w:ind w:left="4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湘财预【2022】272号</w:t>
            </w:r>
          </w:p>
        </w:tc>
        <w:tc>
          <w:tcPr>
            <w:tcW w:w="1983" w:type="dxa"/>
            <w:vAlign w:val="top"/>
          </w:tcPr>
          <w:p>
            <w:pPr>
              <w:spacing w:before="205" w:line="219" w:lineRule="auto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靖财涉农指【2023】0006号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34" w:type="dxa"/>
            <w:vAlign w:val="top"/>
          </w:tcPr>
          <w:p>
            <w:pPr>
              <w:spacing w:before="243" w:line="183" w:lineRule="auto"/>
              <w:ind w:left="2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779" w:type="dxa"/>
            <w:vAlign w:val="top"/>
          </w:tcPr>
          <w:p>
            <w:pPr>
              <w:spacing w:before="207" w:line="219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水利局</w:t>
            </w:r>
          </w:p>
        </w:tc>
        <w:tc>
          <w:tcPr>
            <w:tcW w:w="1719" w:type="dxa"/>
            <w:vAlign w:val="top"/>
          </w:tcPr>
          <w:p>
            <w:pPr>
              <w:spacing w:before="207" w:line="219" w:lineRule="auto"/>
              <w:ind w:left="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水利局涉农整合资金专户</w:t>
            </w:r>
          </w:p>
        </w:tc>
        <w:tc>
          <w:tcPr>
            <w:tcW w:w="1729" w:type="dxa"/>
            <w:vAlign w:val="top"/>
          </w:tcPr>
          <w:p>
            <w:pPr>
              <w:spacing w:before="106" w:line="243" w:lineRule="auto"/>
              <w:ind w:left="482" w:right="60" w:hanging="4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靖州县贯堡渡村中药材基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4"/>
                <w:szCs w:val="14"/>
              </w:rPr>
              <w:t>地建设项目</w:t>
            </w:r>
          </w:p>
        </w:tc>
        <w:tc>
          <w:tcPr>
            <w:tcW w:w="849" w:type="dxa"/>
            <w:vAlign w:val="top"/>
          </w:tcPr>
          <w:p>
            <w:pPr>
              <w:spacing w:before="243" w:line="184" w:lineRule="auto"/>
              <w:ind w:left="3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190</w:t>
            </w:r>
          </w:p>
        </w:tc>
        <w:tc>
          <w:tcPr>
            <w:tcW w:w="1149" w:type="dxa"/>
            <w:vAlign w:val="top"/>
          </w:tcPr>
          <w:p>
            <w:pPr>
              <w:spacing w:before="243" w:line="184" w:lineRule="auto"/>
              <w:ind w:left="3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21305</w:t>
            </w:r>
          </w:p>
        </w:tc>
        <w:tc>
          <w:tcPr>
            <w:tcW w:w="1389" w:type="dxa"/>
            <w:vAlign w:val="top"/>
          </w:tcPr>
          <w:p>
            <w:pPr>
              <w:spacing w:before="118" w:line="227" w:lineRule="auto"/>
              <w:ind w:left="325" w:right="69" w:hanging="2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巩固脱贫攻坚成果衔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接乡村振兴</w:t>
            </w:r>
          </w:p>
        </w:tc>
        <w:tc>
          <w:tcPr>
            <w:tcW w:w="2278" w:type="dxa"/>
            <w:vAlign w:val="top"/>
          </w:tcPr>
          <w:p>
            <w:pPr>
              <w:spacing w:before="208" w:line="220" w:lineRule="auto"/>
              <w:ind w:left="4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湘财预【2022】272号</w:t>
            </w:r>
          </w:p>
        </w:tc>
        <w:tc>
          <w:tcPr>
            <w:tcW w:w="1983" w:type="dxa"/>
            <w:vAlign w:val="top"/>
          </w:tcPr>
          <w:p>
            <w:pPr>
              <w:spacing w:before="206" w:line="219" w:lineRule="auto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靖财涉农指【2023】0006号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vAlign w:val="top"/>
          </w:tcPr>
          <w:p>
            <w:pPr>
              <w:spacing w:before="244" w:line="183" w:lineRule="auto"/>
              <w:ind w:left="2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4</w:t>
            </w:r>
          </w:p>
        </w:tc>
        <w:tc>
          <w:tcPr>
            <w:tcW w:w="779" w:type="dxa"/>
            <w:vAlign w:val="top"/>
          </w:tcPr>
          <w:p>
            <w:pPr>
              <w:spacing w:before="208" w:line="219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水利局</w:t>
            </w:r>
          </w:p>
        </w:tc>
        <w:tc>
          <w:tcPr>
            <w:tcW w:w="1719" w:type="dxa"/>
            <w:vAlign w:val="top"/>
          </w:tcPr>
          <w:p>
            <w:pPr>
              <w:spacing w:before="208" w:line="219" w:lineRule="auto"/>
              <w:ind w:left="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水利局涉农整合资金专户</w:t>
            </w:r>
          </w:p>
        </w:tc>
        <w:tc>
          <w:tcPr>
            <w:tcW w:w="1729" w:type="dxa"/>
            <w:vAlign w:val="top"/>
          </w:tcPr>
          <w:p>
            <w:pPr>
              <w:spacing w:before="127" w:line="243" w:lineRule="auto"/>
              <w:ind w:left="482" w:right="57" w:hanging="4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贯堡渡村黄精玉竹基地灌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4"/>
                <w:szCs w:val="14"/>
              </w:rPr>
              <w:t>溉电源工程</w:t>
            </w:r>
          </w:p>
        </w:tc>
        <w:tc>
          <w:tcPr>
            <w:tcW w:w="849" w:type="dxa"/>
            <w:vAlign w:val="top"/>
          </w:tcPr>
          <w:p>
            <w:pPr>
              <w:spacing w:before="244" w:line="183" w:lineRule="auto"/>
              <w:ind w:left="3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20</w:t>
            </w:r>
          </w:p>
        </w:tc>
        <w:tc>
          <w:tcPr>
            <w:tcW w:w="1149" w:type="dxa"/>
            <w:vAlign w:val="top"/>
          </w:tcPr>
          <w:p>
            <w:pPr>
              <w:spacing w:before="244" w:line="184" w:lineRule="auto"/>
              <w:ind w:left="3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21305</w:t>
            </w:r>
          </w:p>
        </w:tc>
        <w:tc>
          <w:tcPr>
            <w:tcW w:w="1389" w:type="dxa"/>
            <w:vAlign w:val="top"/>
          </w:tcPr>
          <w:p>
            <w:pPr>
              <w:spacing w:before="129" w:line="227" w:lineRule="auto"/>
              <w:ind w:left="334" w:right="69" w:hanging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巩固脱贫攻坚成果衔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接乡村振兴</w:t>
            </w:r>
          </w:p>
        </w:tc>
        <w:tc>
          <w:tcPr>
            <w:tcW w:w="2278" w:type="dxa"/>
            <w:vAlign w:val="top"/>
          </w:tcPr>
          <w:p>
            <w:pPr>
              <w:spacing w:before="209" w:line="220" w:lineRule="auto"/>
              <w:ind w:left="4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湘财预【2022】272号</w:t>
            </w:r>
          </w:p>
        </w:tc>
        <w:tc>
          <w:tcPr>
            <w:tcW w:w="1983" w:type="dxa"/>
            <w:vAlign w:val="top"/>
          </w:tcPr>
          <w:p>
            <w:pPr>
              <w:spacing w:before="207" w:line="219" w:lineRule="auto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靖财涉农指【2023】0006号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34" w:type="dxa"/>
            <w:vAlign w:val="top"/>
          </w:tcPr>
          <w:p>
            <w:pPr>
              <w:spacing w:before="246" w:line="182" w:lineRule="auto"/>
              <w:ind w:left="2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5</w:t>
            </w:r>
          </w:p>
        </w:tc>
        <w:tc>
          <w:tcPr>
            <w:tcW w:w="779" w:type="dxa"/>
            <w:vAlign w:val="top"/>
          </w:tcPr>
          <w:p>
            <w:pPr>
              <w:spacing w:before="209" w:line="219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水利局</w:t>
            </w:r>
          </w:p>
        </w:tc>
        <w:tc>
          <w:tcPr>
            <w:tcW w:w="1719" w:type="dxa"/>
            <w:vAlign w:val="top"/>
          </w:tcPr>
          <w:p>
            <w:pPr>
              <w:spacing w:before="209" w:line="219" w:lineRule="auto"/>
              <w:ind w:left="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水利局涉农整合资金专户</w:t>
            </w:r>
          </w:p>
        </w:tc>
        <w:tc>
          <w:tcPr>
            <w:tcW w:w="1729" w:type="dxa"/>
            <w:vAlign w:val="top"/>
          </w:tcPr>
          <w:p>
            <w:pPr>
              <w:spacing w:before="118" w:line="219" w:lineRule="auto"/>
              <w:ind w:left="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贯堡渡村黄精玉竹基地建</w:t>
            </w:r>
          </w:p>
          <w:p>
            <w:pPr>
              <w:spacing w:before="15" w:line="220" w:lineRule="auto"/>
              <w:ind w:left="3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1"/>
                <w:sz w:val="14"/>
                <w:szCs w:val="14"/>
              </w:rPr>
              <w:t>设项目(二期)</w:t>
            </w:r>
          </w:p>
        </w:tc>
        <w:tc>
          <w:tcPr>
            <w:tcW w:w="849" w:type="dxa"/>
            <w:vAlign w:val="top"/>
          </w:tcPr>
          <w:p>
            <w:pPr>
              <w:spacing w:before="245" w:line="183" w:lineRule="auto"/>
              <w:ind w:left="3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50</w:t>
            </w:r>
          </w:p>
        </w:tc>
        <w:tc>
          <w:tcPr>
            <w:tcW w:w="1149" w:type="dxa"/>
            <w:vAlign w:val="top"/>
          </w:tcPr>
          <w:p>
            <w:pPr>
              <w:spacing w:before="245" w:line="184" w:lineRule="auto"/>
              <w:ind w:left="3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21305</w:t>
            </w:r>
          </w:p>
        </w:tc>
        <w:tc>
          <w:tcPr>
            <w:tcW w:w="1389" w:type="dxa"/>
            <w:vAlign w:val="top"/>
          </w:tcPr>
          <w:p>
            <w:pPr>
              <w:spacing w:before="130" w:line="234" w:lineRule="auto"/>
              <w:ind w:left="334" w:right="69" w:hanging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巩固脱贫攻坚成果衔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接乡村振兴</w:t>
            </w:r>
          </w:p>
        </w:tc>
        <w:tc>
          <w:tcPr>
            <w:tcW w:w="2278" w:type="dxa"/>
            <w:vAlign w:val="top"/>
          </w:tcPr>
          <w:p>
            <w:pPr>
              <w:spacing w:before="210" w:line="220" w:lineRule="auto"/>
              <w:ind w:left="4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湘财预【2022】272号</w:t>
            </w:r>
          </w:p>
        </w:tc>
        <w:tc>
          <w:tcPr>
            <w:tcW w:w="1983" w:type="dxa"/>
            <w:vAlign w:val="top"/>
          </w:tcPr>
          <w:p>
            <w:pPr>
              <w:spacing w:before="208" w:line="219" w:lineRule="auto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靖财涉农指【2023】0006号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vAlign w:val="top"/>
          </w:tcPr>
          <w:p>
            <w:pPr>
              <w:spacing w:before="236" w:line="183" w:lineRule="auto"/>
              <w:ind w:left="2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6</w:t>
            </w:r>
          </w:p>
        </w:tc>
        <w:tc>
          <w:tcPr>
            <w:tcW w:w="779" w:type="dxa"/>
            <w:vAlign w:val="top"/>
          </w:tcPr>
          <w:p>
            <w:pPr>
              <w:spacing w:before="200" w:line="219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水利局</w:t>
            </w:r>
          </w:p>
        </w:tc>
        <w:tc>
          <w:tcPr>
            <w:tcW w:w="1719" w:type="dxa"/>
            <w:vAlign w:val="top"/>
          </w:tcPr>
          <w:p>
            <w:pPr>
              <w:spacing w:before="200" w:line="219" w:lineRule="auto"/>
              <w:ind w:left="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水利局涉农整合资金专户</w:t>
            </w:r>
          </w:p>
        </w:tc>
        <w:tc>
          <w:tcPr>
            <w:tcW w:w="1729" w:type="dxa"/>
            <w:vAlign w:val="top"/>
          </w:tcPr>
          <w:p>
            <w:pPr>
              <w:spacing w:before="129" w:line="237" w:lineRule="auto"/>
              <w:ind w:left="781" w:right="59" w:hanging="7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高桥村杨梅标准化基地建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设</w:t>
            </w:r>
          </w:p>
        </w:tc>
        <w:tc>
          <w:tcPr>
            <w:tcW w:w="849" w:type="dxa"/>
            <w:vAlign w:val="top"/>
          </w:tcPr>
          <w:p>
            <w:pPr>
              <w:spacing w:before="236" w:line="183" w:lineRule="auto"/>
              <w:ind w:left="3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47</w:t>
            </w:r>
          </w:p>
        </w:tc>
        <w:tc>
          <w:tcPr>
            <w:tcW w:w="1149" w:type="dxa"/>
            <w:vAlign w:val="top"/>
          </w:tcPr>
          <w:p>
            <w:pPr>
              <w:spacing w:before="236" w:line="184" w:lineRule="auto"/>
              <w:ind w:left="3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21305</w:t>
            </w:r>
          </w:p>
        </w:tc>
        <w:tc>
          <w:tcPr>
            <w:tcW w:w="1389" w:type="dxa"/>
            <w:vAlign w:val="top"/>
          </w:tcPr>
          <w:p>
            <w:pPr>
              <w:spacing w:before="121" w:line="234" w:lineRule="auto"/>
              <w:ind w:left="334" w:right="69" w:hanging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巩固脱贫攻坚成果衔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接乡村振兴</w:t>
            </w:r>
          </w:p>
        </w:tc>
        <w:tc>
          <w:tcPr>
            <w:tcW w:w="2278" w:type="dxa"/>
            <w:vAlign w:val="top"/>
          </w:tcPr>
          <w:p>
            <w:pPr>
              <w:spacing w:before="201" w:line="220" w:lineRule="auto"/>
              <w:ind w:left="4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湘财预【2022】272号</w:t>
            </w:r>
          </w:p>
        </w:tc>
        <w:tc>
          <w:tcPr>
            <w:tcW w:w="1983" w:type="dxa"/>
            <w:vAlign w:val="top"/>
          </w:tcPr>
          <w:p>
            <w:pPr>
              <w:spacing w:before="199" w:line="219" w:lineRule="auto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靖财涉农指【2023】0006号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vAlign w:val="top"/>
          </w:tcPr>
          <w:p>
            <w:pPr>
              <w:spacing w:before="237" w:line="182" w:lineRule="auto"/>
              <w:ind w:left="2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7</w:t>
            </w:r>
          </w:p>
        </w:tc>
        <w:tc>
          <w:tcPr>
            <w:tcW w:w="779" w:type="dxa"/>
            <w:vAlign w:val="top"/>
          </w:tcPr>
          <w:p>
            <w:pPr>
              <w:spacing w:before="200" w:line="219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水利局</w:t>
            </w:r>
          </w:p>
        </w:tc>
        <w:tc>
          <w:tcPr>
            <w:tcW w:w="1719" w:type="dxa"/>
            <w:vAlign w:val="top"/>
          </w:tcPr>
          <w:p>
            <w:pPr>
              <w:spacing w:before="200" w:line="219" w:lineRule="auto"/>
              <w:ind w:left="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水利局涉农整合资金专户</w:t>
            </w:r>
          </w:p>
        </w:tc>
        <w:tc>
          <w:tcPr>
            <w:tcW w:w="1729" w:type="dxa"/>
            <w:vAlign w:val="top"/>
          </w:tcPr>
          <w:p>
            <w:pPr>
              <w:spacing w:before="109" w:line="229" w:lineRule="auto"/>
              <w:ind w:left="192" w:right="60" w:hanging="1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古坡水库主干渠及渡槽维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修加固工程(续建)</w:t>
            </w:r>
          </w:p>
        </w:tc>
        <w:tc>
          <w:tcPr>
            <w:tcW w:w="849" w:type="dxa"/>
            <w:vAlign w:val="top"/>
          </w:tcPr>
          <w:p>
            <w:pPr>
              <w:spacing w:before="237" w:line="182" w:lineRule="auto"/>
              <w:ind w:left="3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7.5</w:t>
            </w:r>
          </w:p>
        </w:tc>
        <w:tc>
          <w:tcPr>
            <w:tcW w:w="1149" w:type="dxa"/>
            <w:vAlign w:val="top"/>
          </w:tcPr>
          <w:p>
            <w:pPr>
              <w:spacing w:before="236" w:line="184" w:lineRule="auto"/>
              <w:ind w:left="3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21305</w:t>
            </w:r>
          </w:p>
        </w:tc>
        <w:tc>
          <w:tcPr>
            <w:tcW w:w="1389" w:type="dxa"/>
            <w:vAlign w:val="top"/>
          </w:tcPr>
          <w:p>
            <w:pPr>
              <w:spacing w:before="120" w:line="241" w:lineRule="auto"/>
              <w:ind w:left="334" w:right="69" w:hanging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巩固脱贫攻坚成果衔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接乡村振兴</w:t>
            </w:r>
          </w:p>
        </w:tc>
        <w:tc>
          <w:tcPr>
            <w:tcW w:w="2278" w:type="dxa"/>
            <w:vAlign w:val="top"/>
          </w:tcPr>
          <w:p>
            <w:pPr>
              <w:spacing w:before="201" w:line="220" w:lineRule="auto"/>
              <w:ind w:left="4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湘财预【2022】272号</w:t>
            </w:r>
          </w:p>
        </w:tc>
        <w:tc>
          <w:tcPr>
            <w:tcW w:w="1983" w:type="dxa"/>
            <w:vAlign w:val="top"/>
          </w:tcPr>
          <w:p>
            <w:pPr>
              <w:spacing w:before="199" w:line="219" w:lineRule="auto"/>
              <w:ind w:left="1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靖财涉农指【2023】0013号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34" w:type="dxa"/>
            <w:vAlign w:val="top"/>
          </w:tcPr>
          <w:p>
            <w:pPr>
              <w:spacing w:before="256" w:line="183" w:lineRule="auto"/>
              <w:ind w:left="2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8</w:t>
            </w:r>
          </w:p>
        </w:tc>
        <w:tc>
          <w:tcPr>
            <w:tcW w:w="779" w:type="dxa"/>
            <w:vAlign w:val="top"/>
          </w:tcPr>
          <w:p>
            <w:pPr>
              <w:spacing w:before="220" w:line="219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水利局</w:t>
            </w:r>
          </w:p>
        </w:tc>
        <w:tc>
          <w:tcPr>
            <w:tcW w:w="1719" w:type="dxa"/>
            <w:vAlign w:val="top"/>
          </w:tcPr>
          <w:p>
            <w:pPr>
              <w:spacing w:before="220" w:line="219" w:lineRule="auto"/>
              <w:ind w:left="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水利局涉农整合资金专户</w:t>
            </w:r>
          </w:p>
        </w:tc>
        <w:tc>
          <w:tcPr>
            <w:tcW w:w="1729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45" w:line="216" w:lineRule="auto"/>
              <w:ind w:left="252" w:right="60" w:hanging="20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靖州县四乡河流域平茶段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4"/>
                <w:szCs w:val="14"/>
              </w:rPr>
              <w:t>河道综合治理工程</w:t>
            </w:r>
          </w:p>
        </w:tc>
        <w:tc>
          <w:tcPr>
            <w:tcW w:w="849" w:type="dxa"/>
            <w:vAlign w:val="top"/>
          </w:tcPr>
          <w:p>
            <w:pPr>
              <w:spacing w:before="256" w:line="183" w:lineRule="auto"/>
              <w:ind w:left="3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300</w:t>
            </w:r>
          </w:p>
        </w:tc>
        <w:tc>
          <w:tcPr>
            <w:tcW w:w="1149" w:type="dxa"/>
            <w:vAlign w:val="top"/>
          </w:tcPr>
          <w:p>
            <w:pPr>
              <w:spacing w:before="256" w:line="184" w:lineRule="auto"/>
              <w:ind w:left="3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21305</w:t>
            </w:r>
          </w:p>
        </w:tc>
        <w:tc>
          <w:tcPr>
            <w:tcW w:w="1389" w:type="dxa"/>
            <w:vAlign w:val="top"/>
          </w:tcPr>
          <w:p>
            <w:pPr>
              <w:spacing w:before="131" w:line="227" w:lineRule="auto"/>
              <w:ind w:left="325" w:right="69" w:hanging="2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巩固脱贫攻坚成果衔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接乡村振兴</w:t>
            </w:r>
          </w:p>
        </w:tc>
        <w:tc>
          <w:tcPr>
            <w:tcW w:w="2278" w:type="dxa"/>
            <w:vAlign w:val="top"/>
          </w:tcPr>
          <w:p>
            <w:pPr>
              <w:spacing w:before="221" w:line="220" w:lineRule="auto"/>
              <w:ind w:left="4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湘财预【2022】272号</w:t>
            </w:r>
          </w:p>
        </w:tc>
        <w:tc>
          <w:tcPr>
            <w:tcW w:w="1983" w:type="dxa"/>
            <w:vAlign w:val="top"/>
          </w:tcPr>
          <w:p>
            <w:pPr>
              <w:spacing w:before="219" w:line="219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靖财涉农指【2023】0002号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34" w:type="dxa"/>
            <w:vAlign w:val="top"/>
          </w:tcPr>
          <w:p>
            <w:pPr>
              <w:spacing w:before="237" w:line="183" w:lineRule="auto"/>
              <w:ind w:left="2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9</w:t>
            </w:r>
          </w:p>
        </w:tc>
        <w:tc>
          <w:tcPr>
            <w:tcW w:w="779" w:type="dxa"/>
            <w:vAlign w:val="top"/>
          </w:tcPr>
          <w:p>
            <w:pPr>
              <w:spacing w:before="201" w:line="219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水利局</w:t>
            </w:r>
          </w:p>
        </w:tc>
        <w:tc>
          <w:tcPr>
            <w:tcW w:w="1719" w:type="dxa"/>
            <w:vAlign w:val="top"/>
          </w:tcPr>
          <w:p>
            <w:pPr>
              <w:spacing w:before="201" w:line="219" w:lineRule="auto"/>
              <w:ind w:left="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水利局涉农整合资金专户</w:t>
            </w: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37" w:line="184" w:lineRule="auto"/>
              <w:ind w:left="3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125</w:t>
            </w:r>
          </w:p>
        </w:tc>
        <w:tc>
          <w:tcPr>
            <w:tcW w:w="1149" w:type="dxa"/>
            <w:vAlign w:val="top"/>
          </w:tcPr>
          <w:p>
            <w:pPr>
              <w:spacing w:before="237" w:line="184" w:lineRule="auto"/>
              <w:ind w:left="3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21305</w:t>
            </w:r>
          </w:p>
        </w:tc>
        <w:tc>
          <w:tcPr>
            <w:tcW w:w="1389" w:type="dxa"/>
            <w:vAlign w:val="top"/>
          </w:tcPr>
          <w:p>
            <w:pPr>
              <w:spacing w:before="111" w:line="241" w:lineRule="auto"/>
              <w:ind w:left="334" w:right="69" w:hanging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巩固脱贫攻坚成果衔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接乡村振兴</w:t>
            </w:r>
          </w:p>
        </w:tc>
        <w:tc>
          <w:tcPr>
            <w:tcW w:w="2278" w:type="dxa"/>
            <w:vAlign w:val="top"/>
          </w:tcPr>
          <w:p>
            <w:pPr>
              <w:spacing w:before="202" w:line="220" w:lineRule="auto"/>
              <w:ind w:left="4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湘财预</w:t>
            </w:r>
            <w:r>
              <w:rPr>
                <w:rFonts w:ascii="宋体" w:hAnsi="宋体" w:eastAsia="宋体" w:cs="宋体"/>
                <w:color w:val="002B47"/>
                <w:spacing w:val="-6"/>
                <w:sz w:val="14"/>
                <w:szCs w:val="14"/>
              </w:rPr>
              <w:t>【</w:t>
            </w:r>
            <w:r>
              <w:rPr>
                <w:rFonts w:ascii="宋体" w:hAnsi="宋体" w:eastAsia="宋体" w:cs="宋体"/>
                <w:color w:val="002B47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4"/>
                <w:szCs w:val="14"/>
              </w:rPr>
              <w:t>2022】278号</w:t>
            </w:r>
          </w:p>
        </w:tc>
        <w:tc>
          <w:tcPr>
            <w:tcW w:w="1983" w:type="dxa"/>
            <w:vAlign w:val="top"/>
          </w:tcPr>
          <w:p>
            <w:pPr>
              <w:spacing w:before="200" w:line="219" w:lineRule="auto"/>
              <w:ind w:left="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靖财涉农指【2023】0003号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vAlign w:val="top"/>
          </w:tcPr>
          <w:p>
            <w:pPr>
              <w:spacing w:before="248" w:line="184" w:lineRule="auto"/>
              <w:ind w:left="1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10</w:t>
            </w:r>
          </w:p>
        </w:tc>
        <w:tc>
          <w:tcPr>
            <w:tcW w:w="779" w:type="dxa"/>
            <w:vAlign w:val="top"/>
          </w:tcPr>
          <w:p>
            <w:pPr>
              <w:spacing w:before="212" w:line="219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水利局</w:t>
            </w:r>
          </w:p>
        </w:tc>
        <w:tc>
          <w:tcPr>
            <w:tcW w:w="1719" w:type="dxa"/>
            <w:vAlign w:val="top"/>
          </w:tcPr>
          <w:p>
            <w:pPr>
              <w:spacing w:before="212" w:line="219" w:lineRule="auto"/>
              <w:ind w:left="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水利局涉农整合资金专户</w:t>
            </w:r>
          </w:p>
        </w:tc>
        <w:tc>
          <w:tcPr>
            <w:tcW w:w="17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48" w:line="183" w:lineRule="auto"/>
              <w:ind w:left="2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330.39</w:t>
            </w:r>
          </w:p>
        </w:tc>
        <w:tc>
          <w:tcPr>
            <w:tcW w:w="1149" w:type="dxa"/>
            <w:vAlign w:val="top"/>
          </w:tcPr>
          <w:p>
            <w:pPr>
              <w:spacing w:before="248" w:line="184" w:lineRule="auto"/>
              <w:ind w:left="3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21305</w:t>
            </w:r>
          </w:p>
        </w:tc>
        <w:tc>
          <w:tcPr>
            <w:tcW w:w="1389" w:type="dxa"/>
            <w:vAlign w:val="top"/>
          </w:tcPr>
          <w:p>
            <w:pPr>
              <w:spacing w:before="123" w:line="234" w:lineRule="auto"/>
              <w:ind w:left="334" w:right="69" w:hanging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巩固脱贫攻坚成果衔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接乡村振兴</w:t>
            </w:r>
          </w:p>
        </w:tc>
        <w:tc>
          <w:tcPr>
            <w:tcW w:w="2278" w:type="dxa"/>
            <w:vAlign w:val="top"/>
          </w:tcPr>
          <w:p>
            <w:pPr>
              <w:spacing w:before="212" w:line="219" w:lineRule="auto"/>
              <w:ind w:left="5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结余资金(第二批)</w:t>
            </w:r>
          </w:p>
        </w:tc>
        <w:tc>
          <w:tcPr>
            <w:tcW w:w="1983" w:type="dxa"/>
            <w:vAlign w:val="top"/>
          </w:tcPr>
          <w:p>
            <w:pPr>
              <w:spacing w:before="211" w:line="219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靖财涉农指【2023】0011号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34" w:type="dxa"/>
            <w:vAlign w:val="top"/>
          </w:tcPr>
          <w:p>
            <w:pPr>
              <w:spacing w:before="239" w:line="184" w:lineRule="auto"/>
              <w:ind w:left="1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11</w:t>
            </w:r>
          </w:p>
        </w:tc>
        <w:tc>
          <w:tcPr>
            <w:tcW w:w="779" w:type="dxa"/>
            <w:vAlign w:val="top"/>
          </w:tcPr>
          <w:p>
            <w:pPr>
              <w:spacing w:before="203" w:line="219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水利局</w:t>
            </w:r>
          </w:p>
        </w:tc>
        <w:tc>
          <w:tcPr>
            <w:tcW w:w="1719" w:type="dxa"/>
            <w:vAlign w:val="top"/>
          </w:tcPr>
          <w:p>
            <w:pPr>
              <w:spacing w:before="203" w:line="219" w:lineRule="auto"/>
              <w:ind w:left="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水利局涉农整合资金专户</w:t>
            </w:r>
          </w:p>
        </w:tc>
        <w:tc>
          <w:tcPr>
            <w:tcW w:w="17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39" w:line="183" w:lineRule="auto"/>
              <w:ind w:left="3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400</w:t>
            </w:r>
          </w:p>
        </w:tc>
        <w:tc>
          <w:tcPr>
            <w:tcW w:w="1149" w:type="dxa"/>
            <w:vAlign w:val="top"/>
          </w:tcPr>
          <w:p>
            <w:pPr>
              <w:spacing w:before="239" w:line="184" w:lineRule="auto"/>
              <w:ind w:left="3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21305</w:t>
            </w:r>
          </w:p>
        </w:tc>
        <w:tc>
          <w:tcPr>
            <w:tcW w:w="1389" w:type="dxa"/>
            <w:vAlign w:val="top"/>
          </w:tcPr>
          <w:p>
            <w:pPr>
              <w:spacing w:before="123" w:line="221" w:lineRule="auto"/>
              <w:ind w:left="304" w:right="69" w:hanging="2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巩固脱贫攻坚成果衔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接乡村振兴</w:t>
            </w:r>
          </w:p>
        </w:tc>
        <w:tc>
          <w:tcPr>
            <w:tcW w:w="2278" w:type="dxa"/>
            <w:vAlign w:val="top"/>
          </w:tcPr>
          <w:p>
            <w:pPr>
              <w:spacing w:before="204" w:line="220" w:lineRule="auto"/>
              <w:ind w:left="4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湘财预【2023】191号</w:t>
            </w:r>
          </w:p>
        </w:tc>
        <w:tc>
          <w:tcPr>
            <w:tcW w:w="1983" w:type="dxa"/>
            <w:vAlign w:val="top"/>
          </w:tcPr>
          <w:p>
            <w:pPr>
              <w:spacing w:before="202" w:line="219" w:lineRule="auto"/>
              <w:ind w:left="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靖财涉农指【2023】0014号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34" w:type="dxa"/>
            <w:vAlign w:val="top"/>
          </w:tcPr>
          <w:p>
            <w:pPr>
              <w:spacing w:before="249" w:line="184" w:lineRule="auto"/>
              <w:ind w:left="1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12</w:t>
            </w:r>
          </w:p>
        </w:tc>
        <w:tc>
          <w:tcPr>
            <w:tcW w:w="779" w:type="dxa"/>
            <w:vAlign w:val="top"/>
          </w:tcPr>
          <w:p>
            <w:pPr>
              <w:spacing w:before="213" w:line="219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水利局</w:t>
            </w:r>
          </w:p>
        </w:tc>
        <w:tc>
          <w:tcPr>
            <w:tcW w:w="1719" w:type="dxa"/>
            <w:vAlign w:val="top"/>
          </w:tcPr>
          <w:p>
            <w:pPr>
              <w:spacing w:before="213" w:line="219" w:lineRule="auto"/>
              <w:ind w:left="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水利局涉农整合资金专户</w:t>
            </w:r>
          </w:p>
        </w:tc>
        <w:tc>
          <w:tcPr>
            <w:tcW w:w="1729" w:type="dxa"/>
            <w:vAlign w:val="top"/>
          </w:tcPr>
          <w:p>
            <w:pPr>
              <w:spacing w:before="122" w:line="243" w:lineRule="auto"/>
              <w:ind w:left="562" w:right="60" w:hanging="5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横江桥村牛峰堆水库除险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4"/>
                <w:szCs w:val="14"/>
              </w:rPr>
              <w:t>加固工程</w:t>
            </w:r>
          </w:p>
        </w:tc>
        <w:tc>
          <w:tcPr>
            <w:tcW w:w="849" w:type="dxa"/>
            <w:vAlign w:val="top"/>
          </w:tcPr>
          <w:p>
            <w:pPr>
              <w:spacing w:before="249" w:line="184" w:lineRule="auto"/>
              <w:ind w:left="2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114.92</w:t>
            </w:r>
          </w:p>
        </w:tc>
        <w:tc>
          <w:tcPr>
            <w:tcW w:w="1149" w:type="dxa"/>
            <w:vAlign w:val="top"/>
          </w:tcPr>
          <w:p>
            <w:pPr>
              <w:spacing w:before="249" w:line="184" w:lineRule="auto"/>
              <w:ind w:left="3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21305</w:t>
            </w:r>
          </w:p>
        </w:tc>
        <w:tc>
          <w:tcPr>
            <w:tcW w:w="1389" w:type="dxa"/>
            <w:vAlign w:val="top"/>
          </w:tcPr>
          <w:p>
            <w:pPr>
              <w:spacing w:before="124" w:line="227" w:lineRule="auto"/>
              <w:ind w:left="334" w:right="69" w:hanging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巩固脱贫攻坚成果衔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接乡村振兴</w:t>
            </w:r>
          </w:p>
        </w:tc>
        <w:tc>
          <w:tcPr>
            <w:tcW w:w="2278" w:type="dxa"/>
            <w:vAlign w:val="top"/>
          </w:tcPr>
          <w:p>
            <w:pPr>
              <w:spacing w:before="214" w:line="220" w:lineRule="auto"/>
              <w:ind w:left="5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湘财预【2023】91号</w:t>
            </w:r>
          </w:p>
        </w:tc>
        <w:tc>
          <w:tcPr>
            <w:tcW w:w="1983" w:type="dxa"/>
            <w:vAlign w:val="top"/>
          </w:tcPr>
          <w:p>
            <w:pPr>
              <w:spacing w:before="212" w:line="219" w:lineRule="auto"/>
              <w:ind w:left="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靖财涉农指【2023】0019号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34" w:type="dxa"/>
            <w:vAlign w:val="top"/>
          </w:tcPr>
          <w:p>
            <w:pPr>
              <w:spacing w:before="249" w:line="184" w:lineRule="auto"/>
              <w:ind w:left="1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13</w:t>
            </w:r>
          </w:p>
        </w:tc>
        <w:tc>
          <w:tcPr>
            <w:tcW w:w="779" w:type="dxa"/>
            <w:vAlign w:val="top"/>
          </w:tcPr>
          <w:p>
            <w:pPr>
              <w:spacing w:before="213" w:line="219" w:lineRule="auto"/>
              <w:ind w:left="1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水利局</w:t>
            </w:r>
          </w:p>
        </w:tc>
        <w:tc>
          <w:tcPr>
            <w:tcW w:w="1719" w:type="dxa"/>
            <w:vAlign w:val="top"/>
          </w:tcPr>
          <w:p>
            <w:pPr>
              <w:spacing w:before="213" w:line="219" w:lineRule="auto"/>
              <w:ind w:left="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7"/>
                <w:sz w:val="14"/>
                <w:szCs w:val="14"/>
              </w:rPr>
              <w:t>水利局涉农整合资金专户</w:t>
            </w:r>
          </w:p>
        </w:tc>
        <w:tc>
          <w:tcPr>
            <w:tcW w:w="1729" w:type="dxa"/>
            <w:vAlign w:val="top"/>
          </w:tcPr>
          <w:p>
            <w:pPr>
              <w:spacing w:before="133" w:line="236" w:lineRule="auto"/>
              <w:ind w:left="781" w:right="58" w:hanging="7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界牌村三塔桥除险加固工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程</w:t>
            </w:r>
          </w:p>
        </w:tc>
        <w:tc>
          <w:tcPr>
            <w:tcW w:w="849" w:type="dxa"/>
            <w:vAlign w:val="top"/>
          </w:tcPr>
          <w:p>
            <w:pPr>
              <w:spacing w:before="249" w:line="184" w:lineRule="auto"/>
              <w:ind w:left="2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105.75</w:t>
            </w:r>
          </w:p>
        </w:tc>
        <w:tc>
          <w:tcPr>
            <w:tcW w:w="1149" w:type="dxa"/>
            <w:vAlign w:val="top"/>
          </w:tcPr>
          <w:p>
            <w:pPr>
              <w:spacing w:before="249" w:line="184" w:lineRule="auto"/>
              <w:ind w:left="3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21305</w:t>
            </w:r>
          </w:p>
        </w:tc>
        <w:tc>
          <w:tcPr>
            <w:tcW w:w="1389" w:type="dxa"/>
            <w:vAlign w:val="top"/>
          </w:tcPr>
          <w:p>
            <w:pPr>
              <w:spacing w:before="114" w:line="234" w:lineRule="auto"/>
              <w:ind w:left="334" w:right="69" w:hanging="2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巩固脱贫攻坚成果衔</w:t>
            </w:r>
            <w:r>
              <w:rPr>
                <w:rFonts w:ascii="宋体" w:hAnsi="宋体" w:eastAsia="宋体" w:cs="宋体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接乡村振兴</w:t>
            </w:r>
          </w:p>
        </w:tc>
        <w:tc>
          <w:tcPr>
            <w:tcW w:w="2278" w:type="dxa"/>
            <w:vAlign w:val="top"/>
          </w:tcPr>
          <w:p>
            <w:pPr>
              <w:spacing w:before="214" w:line="220" w:lineRule="auto"/>
              <w:ind w:left="5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湘财预【2023】91号</w:t>
            </w:r>
          </w:p>
        </w:tc>
        <w:tc>
          <w:tcPr>
            <w:tcW w:w="1983" w:type="dxa"/>
            <w:vAlign w:val="top"/>
          </w:tcPr>
          <w:p>
            <w:pPr>
              <w:spacing w:before="212" w:line="219" w:lineRule="auto"/>
              <w:ind w:left="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靖财涉农指【2023】0019号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>
            <w:pPr>
              <w:spacing w:before="205" w:line="221" w:lineRule="auto"/>
              <w:ind w:left="2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合计</w:t>
            </w: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40" w:line="184" w:lineRule="auto"/>
              <w:ind w:left="2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2351.5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7040" w:h="12200"/>
          <w:pgMar w:top="1037" w:right="2556" w:bottom="0" w:left="995" w:header="0" w:footer="0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  <w:r>
        <w:pict>
          <v:shape id="_x0000_s1027" o:spid="_x0000_s1027" o:spt="202" type="#_x0000_t202" style="position:absolute;left:0pt;margin-left:48.2pt;margin-top:102.75pt;height:27.55pt;width:83.55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6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项目名称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416.25pt;margin-top:102.75pt;height:49.05pt;width:83.5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48.2pt;margin-top:127.75pt;height:46pt;width:83.5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1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项目资金(万元)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审核内容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416.25pt;margin-top:149.25pt;height:24.5pt;width:83.5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审核得分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48.2pt;margin-top:193.75pt;height:24.5pt;width:83.55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合规性审核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416.25pt;margin-top:193.75pt;height:46pt;width:83.5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6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48.2pt;margin-top:215.7pt;height:24.05pt;width:83.55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48.2pt;margin-top:259.75pt;height:23.55pt;width:83.55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规范完整性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416.25pt;margin-top:259.75pt;height:46pt;width:83.55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48.2pt;margin-top:280.75pt;height:25pt;width:83.55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48.2pt;margin-top:303.2pt;height:24.05pt;width:83.55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明确清晰性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416.25pt;margin-top:303.2pt;height:46.05pt;width:83.5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8.2pt;margin-top:324.7pt;height:24.55pt;width:83.55pt;mso-position-horizontal-relative:page;mso-position-vertical-relative:page;z-index:251678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8.2pt;margin-top:368.25pt;height:23.5pt;width:83.55pt;mso-position-horizontal-relative:page;mso-position-vertical-relative:page;z-index:2516807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目标相关性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416.25pt;margin-top:368.25pt;height:46pt;width:83.55pt;mso-position-horizontal-relative:page;mso-position-vertical-relative:page;z-index:2516848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48.2pt;margin-top:389.2pt;height:25.05pt;width:83.55pt;mso-position-horizontal-relative:page;mso-position-vertical-relative:page;z-index:2516828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48.2pt;margin-top:411.75pt;height:25.05pt;width:83.55pt;mso-position-horizontal-relative:page;mso-position-vertical-relative:page;z-index:2516838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1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指标科学性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416.25pt;margin-top:411.75pt;height:46.55pt;width:83.55pt;mso-position-horizontal-relative:page;mso-position-vertical-relative:page;z-index:2516879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48.2pt;margin-top:434.25pt;height:24.05pt;width:83.55pt;mso-position-horizontal-relative:page;mso-position-vertical-relative:page;z-index:2516869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48.2pt;margin-top:477.7pt;height:24.55pt;width:83.55pt;mso-position-horizontal-relative:page;mso-position-vertical-relative:page;z-index:2516899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绩效合理性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16.25pt;margin-top:477.7pt;height:46.05pt;width:83.55pt;mso-position-horizontal-relative:page;mso-position-vertical-relative:page;z-index:2516920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8.2pt;margin-top:499.75pt;height:24.05pt;width:83.55pt;mso-position-horizontal-relative:page;mso-position-vertical-relative:page;z-index:2516930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48.2pt;margin-top:521.25pt;height:24.5pt;width:83.55pt;mso-position-horizontal-relative:page;mso-position-vertical-relative:page;z-index:2516940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3" w:line="221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资金匹配性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416.25pt;margin-top:521.25pt;height:46.5pt;width:83.55pt;mso-position-horizontal-relative:page;mso-position-vertical-relative:page;z-index:2516961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48.2pt;margin-top:543.25pt;height:24.5pt;width:83.55pt;mso-position-horizontal-relative:page;mso-position-vertical-relative:page;z-index:2516971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48.2pt;margin-top:587.25pt;height:24.05pt;width:83.55pt;mso-position-horizontal-relative:page;mso-position-vertical-relative:page;z-index:2516992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实现可能性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416.25pt;margin-top:587.25pt;height:46pt;width:83.55pt;mso-position-horizontal-relative:page;mso-position-vertical-relative:page;z-index:2517032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48.2pt;margin-top:608.75pt;height:24.5pt;width:83.55pt;mso-position-horizontal-relative:page;mso-position-vertical-relative:page;z-index:251701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48.2pt;margin-top:630.75pt;height:24.05pt;width:83.55pt;mso-position-horizontal-relative:page;mso-position-vertical-relative:page;z-index:251702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条件充分性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416.25pt;margin-top:630.75pt;height:46pt;width:83.55pt;mso-position-horizontal-relative:page;mso-position-vertical-relative:page;z-index:2517073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48.2pt;margin-top:652.25pt;height:24.5pt;width:83.55pt;mso-position-horizontal-relative:page;mso-position-vertical-relative:page;z-index:2517053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8" o:spid="_x0000_s1058" o:spt="202" type="#_x0000_t202" style="position:absolute;left:0pt;margin-left:48.2pt;margin-top:674.2pt;height:25.05pt;width:83.5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6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总分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48.2pt;margin-top:696.7pt;height:24.5pt;width:83.55pt;mso-position-horizontal-relative:page;mso-position-vertical-relative:page;z-index:2517094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综合评定等级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48.2pt;margin-top:718.7pt;height:24.55pt;width:83.55pt;mso-position-horizontal-relative:page;mso-position-vertical-relative:page;z-index:2517114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总体审核意见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1" o:spid="_x0000_s1061" o:spt="202" type="#_x0000_t202" style="position:absolute;left:0pt;margin-left:48.2pt;margin-top:740.75pt;height:24.5pt;width:83.55pt;mso-position-horizontal-relative:page;mso-position-vertical-relative:page;z-index:2517135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审核单位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2" o:spid="_x0000_s1062" o:spt="202" type="#_x0000_t202" style="position:absolute;left:0pt;margin-left:48.2pt;margin-top:762.7pt;height:24.55pt;width:83.55pt;mso-position-horizontal-relative:page;mso-position-vertical-relative:page;z-index:2517155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审核时间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3" o:spid="_x0000_s1063" o:spt="202" type="#_x0000_t202" style="position:absolute;left:0pt;margin-left:129.25pt;margin-top:630.75pt;height:46pt;width:289.5pt;mso-position-horizontal-relative:page;mso-position-vertical-relative:page;z-index:2517043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21" w:line="233" w:lineRule="auto"/>
                          <w:ind w:left="74" w:right="1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项目实施方案是否合理，项目实施单位的组织实施能力和条件是否充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分，内部控制是否规范，风险防控是否准备到位，管理制度是否健全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129.25pt;margin-top:521.25pt;height:46.5pt;width:289.5pt;mso-position-horizontal-relative:page;mso-position-vertical-relative:page;z-index:2516951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绩效目标与项目资金量、使用方向等是否匹配，在既定资金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规模下，绩</w:t>
                        </w:r>
                      </w:p>
                      <w:p>
                        <w:pPr>
                          <w:spacing w:before="16" w:line="219" w:lineRule="auto"/>
                          <w:ind w:left="1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效目标是否过高或过低；或要完成既定绩效目标，资金规模是否过大</w:t>
                        </w:r>
                      </w:p>
                      <w:p>
                        <w:pPr>
                          <w:spacing w:before="28" w:line="221" w:lineRule="auto"/>
                          <w:ind w:left="25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或过小</w:t>
                        </w:r>
                        <w:r>
                          <w:rPr>
                            <w:rFonts w:ascii="宋体" w:hAnsi="宋体" w:eastAsia="宋体" w:cs="宋体"/>
                            <w:spacing w:val="-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5" o:spid="_x0000_s1065" o:spt="202" type="#_x0000_t202" style="position:absolute;left:0pt;margin-left:48.2pt;margin-top:565.2pt;height:24.55pt;width:451.55pt;mso-position-horizontal-relative:page;mso-position-vertical-relative:page;z-index:2516981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五、可行性审核(20分)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6" o:spid="_x0000_s1066" o:spt="202" type="#_x0000_t202" style="position:absolute;left:0pt;margin-left:129.25pt;margin-top:587.25pt;height:46pt;width:289.5pt;mso-position-horizontal-relative:page;mso-position-vertical-relative:page;z-index:2517002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21" w:line="219" w:lineRule="auto"/>
                          <w:ind w:left="7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绩效目标是否经过充分调查研究、论证和合理测算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，实现的可能性是否</w:t>
                        </w:r>
                      </w:p>
                      <w:p>
                        <w:pPr>
                          <w:spacing w:before="48" w:line="220" w:lineRule="auto"/>
                          <w:ind w:left="26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充</w:t>
                        </w:r>
                        <w:r>
                          <w:rPr>
                            <w:rFonts w:ascii="宋体" w:hAnsi="宋体" w:eastAsia="宋体" w:cs="宋体"/>
                            <w:spacing w:val="-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spacing w:val="-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129.25pt;margin-top:477.7pt;height:46.05pt;width:289.5pt;mso-position-horizontal-relative:page;mso-position-vertical-relative:page;z-index:2516910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4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预期绩效是否显著，是否符合行业正常水平或事业发展规律。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48.2pt;margin-top:455.75pt;height:24.5pt;width:451.55pt;mso-position-horizontal-relative:page;mso-position-vertical-relative:page;z-index:2516889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四、适当性审核(20分)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9" o:spid="_x0000_s1069" o:spt="202" type="#_x0000_t202" style="position:absolute;left:0pt;margin-left:129.25pt;margin-top:411.75pt;height:46.55pt;width:289.5pt;mso-position-horizontal-relative:page;mso-position-vertical-relative:page;z-index:2516858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7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绩效指标是否全面、充分、细化、量化，难以量化的，定性描述是否充</w:t>
                        </w:r>
                      </w:p>
                      <w:p>
                        <w:pPr>
                          <w:spacing w:before="34" w:line="219" w:lineRule="auto"/>
                          <w:ind w:left="7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分、具体；是否选取了最能体现总体目标实现程度的关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键指标并明确</w:t>
                        </w:r>
                      </w:p>
                      <w:p>
                        <w:pPr>
                          <w:spacing w:before="16" w:line="219" w:lineRule="auto"/>
                          <w:ind w:left="22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8"/>
                            <w:szCs w:val="18"/>
                          </w:rPr>
                          <w:t>了具体指标值。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0" o:spid="_x0000_s1070" o:spt="202" type="#_x0000_t202" style="position:absolute;left:0pt;margin-left:48.2pt;margin-top:171.2pt;height:25.05pt;width:451.5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一、合规性审核(20分)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1" o:spid="_x0000_s1071" o:spt="202" type="#_x0000_t202" style="position:absolute;left:0pt;margin-left:129.25pt;margin-top:149.25pt;height:24.5pt;width:289.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2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审核要点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129.25pt;margin-top:193.75pt;height:46pt;width:289.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42" w:line="219" w:lineRule="auto"/>
                          <w:ind w:left="7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纳入年度计划的项目是否符合财政衔接资金/财政涉农整合资金支持范</w:t>
                        </w:r>
                      </w:p>
                      <w:p>
                        <w:pPr>
                          <w:spacing w:before="5" w:line="219" w:lineRule="auto"/>
                          <w:ind w:left="6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围，</w:t>
                        </w:r>
                        <w:r>
                          <w:rPr>
                            <w:rFonts w:ascii="宋体" w:hAnsi="宋体" w:eastAsia="宋体" w:cs="宋体"/>
                            <w:spacing w:val="4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是否建立联农带农机制，是否符合县域发展实际。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3" o:spid="_x0000_s1073" o:spt="202" type="#_x0000_t202" style="position:absolute;left:0pt;margin-left:129.25pt;margin-top:127.75pt;height:24.05pt;width:289.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68" w:line="183" w:lineRule="auto"/>
                          <w:ind w:left="27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274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4" o:spid="_x0000_s1074" o:spt="202" type="#_x0000_t202" style="position:absolute;left:0pt;margin-left:129.25pt;margin-top:762.7pt;height:24.55pt;width:370.55pt;mso-position-horizontal-relative:page;mso-position-vertical-relative:page;z-index:2517166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1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2023年9月1日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5" o:spid="_x0000_s1075" o:spt="202" type="#_x0000_t202" style="position:absolute;left:0pt;margin-left:129.25pt;margin-top:718.7pt;height:24.55pt;width:370.55pt;mso-position-horizontal-relative:page;mso-position-vertical-relative:page;z-index:2517125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31" w:line="219" w:lineRule="auto"/>
                          <w:ind w:left="12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项目绩效目标基本符合要求，同意按该绩效目标进行项目实施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6" o:spid="_x0000_s1076" o:spt="202" type="#_x0000_t202" style="position:absolute;left:0pt;margin-left:129.25pt;margin-top:696.7pt;height:24.5pt;width:370.55pt;mso-position-horizontal-relative:page;mso-position-vertical-relative:page;z-index:2517104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通过(85分及以上)口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 xml:space="preserve">          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不通过(85分以下)口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7" o:spid="_x0000_s1077" o:spt="202" type="#_x0000_t202" style="position:absolute;left:0pt;margin-left:129.25pt;margin-top:674.2pt;height:25.05pt;width:370.55pt;mso-position-horizontal-relative:page;mso-position-vertical-relative:page;z-index:2517084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78" w:line="183" w:lineRule="auto"/>
                          <w:ind w:left="3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86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8" o:spid="_x0000_s1078" o:spt="202" type="#_x0000_t202" style="position:absolute;left:0pt;margin-left:129.25pt;margin-top:740.75pt;height:24.5pt;width:370.55pt;mso-position-horizontal-relative:page;mso-position-vertical-relative:page;z-index:2517145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11" w:line="239" w:lineRule="auto"/>
                          <w:ind w:left="14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  <w:r>
                          <w:rPr>
                            <w:rFonts w:ascii="宋体" w:hAnsi="宋体" w:eastAsia="宋体" w:cs="宋体"/>
                            <w:spacing w:val="10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position w:val="1"/>
                            <w:sz w:val="18"/>
                            <w:szCs w:val="18"/>
                          </w:rPr>
                          <w:t>(单位盖章)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9" o:spid="_x0000_s1079" o:spt="202" type="#_x0000_t202" style="position:absolute;left:0pt;margin-left:48.2pt;margin-top:237.2pt;height:25.05pt;width:451.55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二、完整性审核(20分)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0" o:spid="_x0000_s1080" o:spt="202" type="#_x0000_t202" style="position:absolute;left:0pt;margin-left:129.25pt;margin-top:259.75pt;height:46pt;width:289.5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21" w:line="239" w:lineRule="auto"/>
                          <w:ind w:left="2493" w:right="2" w:hanging="241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绩效目标填报格式是否规范，内容是否完整、准确、详实，是否无缺项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spacing w:val="-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错项</w:t>
                        </w:r>
                        <w:r>
                          <w:rPr>
                            <w:rFonts w:ascii="宋体" w:hAnsi="宋体" w:eastAsia="宋体" w:cs="宋体"/>
                            <w:spacing w:val="-4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1" o:spid="_x0000_s1081" o:spt="202" type="#_x0000_t202" style="position:absolute;left:0pt;margin-left:48.2pt;margin-top:346.75pt;height:24.05pt;width:451.55pt;mso-position-horizontal-relative:page;mso-position-vertical-relative:page;z-index:2516797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三、相关性审核(20分)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2" o:spid="_x0000_s1082" o:spt="202" type="#_x0000_t202" style="position:absolute;left:0pt;margin-left:129.25pt;margin-top:303.2pt;height:46.05pt;width:289.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22" w:line="237" w:lineRule="auto"/>
                          <w:ind w:left="1184" w:right="6" w:hanging="111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绩效目标是否明确、清晰，是否能够反映项目主要情况，是否对项目预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期产出和效果进行了充分、恰当的描述。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3" o:spid="_x0000_s1083" o:spt="202" type="#_x0000_t202" style="position:absolute;left:0pt;margin-left:129.25pt;margin-top:368.25pt;height:46pt;width:289.5pt;mso-position-horizontal-relative:page;mso-position-vertical-relative:page;z-index:2516817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21" w:line="219" w:lineRule="auto"/>
                          <w:ind w:left="7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绩效目标与部门(单位)职能以及县级巩固脱贫成果和乡村振兴规划是</w:t>
                        </w:r>
                      </w:p>
                      <w:p>
                        <w:pPr>
                          <w:spacing w:before="48" w:line="220" w:lineRule="auto"/>
                          <w:ind w:left="230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否密切相关。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1" w:lineRule="auto"/>
        <w:ind w:left="348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3"/>
          <w:sz w:val="32"/>
          <w:szCs w:val="32"/>
        </w:rPr>
        <w:t>绩效目标审核表</w:t>
      </w:r>
    </w:p>
    <w:p>
      <w:pPr>
        <w:spacing w:before="42" w:line="219" w:lineRule="auto"/>
        <w:ind w:left="384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(2023年度)</w:t>
      </w:r>
    </w:p>
    <w:p>
      <w:pPr>
        <w:spacing w:line="31" w:lineRule="exact"/>
      </w:pPr>
    </w:p>
    <w:tbl>
      <w:tblPr>
        <w:tblStyle w:val="4"/>
        <w:tblW w:w="5739" w:type="dxa"/>
        <w:tblInd w:w="16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739" w:type="dxa"/>
            <w:vAlign w:val="top"/>
          </w:tcPr>
          <w:p>
            <w:pPr>
              <w:spacing w:before="161" w:line="219" w:lineRule="auto"/>
              <w:ind w:left="11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农村饮水安全巩固提升工程(15个子项目)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00" w:h="16830"/>
          <w:pgMar w:top="400" w:right="1785" w:bottom="0" w:left="984" w:header="0" w:footer="0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  <w:r>
        <w:pict>
          <v:shape id="_x0000_s1084" o:spid="_x0000_s1084" o:spt="202" type="#_x0000_t202" style="position:absolute;left:0pt;margin-left:55.25pt;margin-top:101.25pt;height:27pt;width:84pt;mso-position-horizontal-relative:page;mso-position-vertical-relative:page;z-index:-2515988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9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52" w:line="220" w:lineRule="auto"/>
                          <w:ind w:left="4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项目名称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5" o:spid="_x0000_s1085" o:spt="202" type="#_x0000_t202" style="position:absolute;left:0pt;margin-left:423.2pt;margin-top:101.25pt;height:49pt;width:84.05pt;mso-position-horizontal-relative:page;mso-position-vertical-relative:page;z-index:2517207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9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6" o:spid="_x0000_s1086" o:spt="202" type="#_x0000_t202" style="position:absolute;left:0pt;margin-left:55.25pt;margin-top:125.7pt;height:46.55pt;width:84pt;mso-position-horizontal-relative:page;mso-position-vertical-relative:page;z-index:2517186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33" w:line="220" w:lineRule="auto"/>
                          <w:ind w:left="17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项目资金(万元)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4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审核内容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7" o:spid="_x0000_s1087" o:spt="202" type="#_x0000_t202" style="position:absolute;left:0pt;margin-left:423.2pt;margin-top:147.7pt;height:24.55pt;width:84.05pt;mso-position-horizontal-relative:page;mso-position-vertical-relative:page;z-index:2517227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审核得分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8" o:spid="_x0000_s1088" o:spt="202" type="#_x0000_t202" style="position:absolute;left:0pt;margin-left:55.25pt;margin-top:190.75pt;height:24.05pt;width:84pt;mso-position-horizontal-relative:page;mso-position-vertical-relative:page;z-index:2517248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合规性审核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9" o:spid="_x0000_s1089" o:spt="202" type="#_x0000_t202" style="position:absolute;left:0pt;margin-left:423.2pt;margin-top:190.75pt;height:45.55pt;width:84.05pt;mso-position-horizontal-relative:page;mso-position-vertical-relative:page;z-index:2517268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6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0" o:spid="_x0000_s1090" o:spt="202" type="#_x0000_t202" style="position:absolute;left:0pt;margin-left:55.25pt;margin-top:212.25pt;height:24.05pt;width:84pt;mso-position-horizontal-relative:page;mso-position-vertical-relative:page;z-index:2517278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1" o:spid="_x0000_s1091" o:spt="202" type="#_x0000_t202" style="position:absolute;left:0pt;margin-left:55.25pt;margin-top:255.75pt;height:24pt;width:84pt;mso-position-horizontal-relative:page;mso-position-vertical-relative:page;z-index:2517299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规范完整性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2" o:spid="_x0000_s1092" o:spt="202" type="#_x0000_t202" style="position:absolute;left:0pt;margin-left:423.2pt;margin-top:255.75pt;height:45.5pt;width:84.05pt;mso-position-horizontal-relative:page;mso-position-vertical-relative:page;z-index:2517319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49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3" o:spid="_x0000_s1093" o:spt="202" type="#_x0000_t202" style="position:absolute;left:0pt;margin-left:55.25pt;margin-top:277.2pt;height:24.05pt;width:84pt;mso-position-horizontal-relative:page;mso-position-vertical-relative:page;z-index:2517329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4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4" o:spid="_x0000_s1094" o:spt="202" type="#_x0000_t202" style="position:absolute;left:0pt;margin-left:55.25pt;margin-top:298.7pt;height:25.05pt;width:84pt;mso-position-horizontal-relative:page;mso-position-vertical-relative:page;z-index:2517340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明确清晰性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5" o:spid="_x0000_s1095" o:spt="202" type="#_x0000_t202" style="position:absolute;left:0pt;margin-left:423.2pt;margin-top:298.7pt;height:47.5pt;width:84.05pt;mso-position-horizontal-relative:page;mso-position-vertical-relative:page;z-index:2517360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9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6" o:spid="_x0000_s1096" o:spt="202" type="#_x0000_t202" style="position:absolute;left:0pt;margin-left:55.25pt;margin-top:321.25pt;height:25pt;width:84pt;mso-position-horizontal-relative:page;mso-position-vertical-relative:page;z-index:2517370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7" o:spid="_x0000_s1097" o:spt="202" type="#_x0000_t202" style="position:absolute;left:0pt;margin-left:55.25pt;margin-top:365.2pt;height:24.05pt;width:84pt;mso-position-horizontal-relative:page;mso-position-vertical-relative:page;z-index:2517391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目标相关性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8" o:spid="_x0000_s1098" o:spt="202" type="#_x0000_t202" style="position:absolute;left:0pt;margin-left:423.2pt;margin-top:365.2pt;height:46.05pt;width:84.05pt;mso-position-horizontal-relative:page;mso-position-vertical-relative:page;z-index:2517411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9" o:spid="_x0000_s1099" o:spt="202" type="#_x0000_t202" style="position:absolute;left:0pt;margin-left:55.25pt;margin-top:386.7pt;height:24.55pt;width:84pt;mso-position-horizontal-relative:page;mso-position-vertical-relative:page;z-index:2517422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33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0" o:spid="_x0000_s1100" o:spt="202" type="#_x0000_t202" style="position:absolute;left:0pt;margin-left:55.25pt;margin-top:408.75pt;height:24.05pt;width:84pt;mso-position-horizontal-relative:page;mso-position-vertical-relative:page;z-index:2517432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21" w:line="219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指标科学性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1" o:spid="_x0000_s1101" o:spt="202" type="#_x0000_t202" style="position:absolute;left:0pt;margin-left:423.2pt;margin-top:408.75pt;height:46.05pt;width:84.05pt;mso-position-horizontal-relative:page;mso-position-vertical-relative:page;z-index:2517452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2" o:spid="_x0000_s1102" o:spt="202" type="#_x0000_t202" style="position:absolute;left:0pt;margin-left:55.25pt;margin-top:430.25pt;height:24.55pt;width:84pt;mso-position-horizontal-relative:page;mso-position-vertical-relative:page;z-index:2517463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3" o:spid="_x0000_s1103" o:spt="202" type="#_x0000_t202" style="position:absolute;left:0pt;margin-left:55.25pt;margin-top:474.7pt;height:23.5pt;width:84pt;mso-position-horizontal-relative:page;mso-position-vertical-relative:page;z-index:2517483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绩效合理性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4" o:spid="_x0000_s1104" o:spt="202" type="#_x0000_t202" style="position:absolute;left:0pt;margin-left:423.2pt;margin-top:474.7pt;height:46.05pt;width:84.05pt;mso-position-horizontal-relative:page;mso-position-vertical-relative:page;z-index:2517504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5" o:spid="_x0000_s1105" o:spt="202" type="#_x0000_t202" style="position:absolute;left:0pt;margin-left:55.25pt;margin-top:495.7pt;height:25.05pt;width:84pt;mso-position-horizontal-relative:page;mso-position-vertical-relative:page;z-index:2517514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33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6" o:spid="_x0000_s1106" o:spt="202" type="#_x0000_t202" style="position:absolute;left:0pt;margin-left:55.25pt;margin-top:518.25pt;height:23.5pt;width:84pt;mso-position-horizontal-relative:page;mso-position-vertical-relative:page;z-index:2517524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23" w:line="221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资金匹配性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7" o:spid="_x0000_s1107" o:spt="202" type="#_x0000_t202" style="position:absolute;left:0pt;margin-left:423.2pt;margin-top:518.25pt;height:46pt;width:84.05pt;mso-position-horizontal-relative:page;mso-position-vertical-relative:page;z-index:2517544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8" o:spid="_x0000_s1108" o:spt="202" type="#_x0000_t202" style="position:absolute;left:0pt;margin-left:55.25pt;margin-top:539.25pt;height:25pt;width:84pt;mso-position-horizontal-relative:page;mso-position-vertical-relative:page;z-index:2517555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9" o:spid="_x0000_s1109" o:spt="202" type="#_x0000_t202" style="position:absolute;left:0pt;margin-left:55.25pt;margin-top:584.25pt;height:23.5pt;width:84pt;mso-position-horizontal-relative:page;mso-position-vertical-relative:page;z-index:2517575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实现可能性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0" o:spid="_x0000_s1110" o:spt="202" type="#_x0000_t202" style="position:absolute;left:0pt;margin-left:423.2pt;margin-top:584.25pt;height:45.55pt;width:84.05pt;mso-position-horizontal-relative:page;mso-position-vertical-relative:page;z-index:2517616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1" o:spid="_x0000_s1111" o:spt="202" type="#_x0000_t202" style="position:absolute;left:0pt;margin-left:55.25pt;margin-top:605.25pt;height:24.55pt;width:84pt;mso-position-horizontal-relative:page;mso-position-vertical-relative:page;z-index:2517596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2" o:spid="_x0000_s1112" o:spt="202" type="#_x0000_t202" style="position:absolute;left:0pt;margin-left:55.25pt;margin-top:627.25pt;height:25pt;width:84pt;mso-position-horizontal-relative:page;mso-position-vertical-relative:page;z-index:2517606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条件充分性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3" o:spid="_x0000_s1113" o:spt="202" type="#_x0000_t202" style="position:absolute;left:0pt;margin-left:423.2pt;margin-top:627.25pt;height:46pt;width:84.05pt;mso-position-horizontal-relative:page;mso-position-vertical-relative:page;z-index:2517657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4" o:spid="_x0000_s1114" o:spt="202" type="#_x0000_t202" style="position:absolute;left:0pt;margin-left:55.25pt;margin-top:649.7pt;height:23.5pt;width:84pt;mso-position-horizontal-relative:page;mso-position-vertical-relative:page;z-index:2517637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5" o:spid="_x0000_s1115" o:spt="202" type="#_x0000_t202" style="position:absolute;left:0pt;margin-left:55.25pt;margin-top:670.7pt;height:25.05pt;width:84pt;mso-position-horizontal-relative:page;mso-position-vertical-relative:page;z-index:2517647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33" w:line="220" w:lineRule="auto"/>
                          <w:ind w:left="6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总分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6" o:spid="_x0000_s1116" o:spt="202" type="#_x0000_t202" style="position:absolute;left:0pt;margin-left:55.25pt;margin-top:693.25pt;height:24.55pt;width:84pt;mso-position-horizontal-relative:page;mso-position-vertical-relative:page;z-index:2517678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综合评定等级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7" o:spid="_x0000_s1117" o:spt="202" type="#_x0000_t202" style="position:absolute;left:0pt;margin-left:55.25pt;margin-top:715.25pt;height:24pt;width:84pt;mso-position-horizontal-relative:page;mso-position-vertical-relative:page;z-index:2517698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2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总体审核意见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8" o:spid="_x0000_s1118" o:spt="202" type="#_x0000_t202" style="position:absolute;left:0pt;margin-left:55.25pt;margin-top:736.7pt;height:25.05pt;width:84pt;mso-position-horizontal-relative:page;mso-position-vertical-relative:page;z-index:2517719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33" w:line="220" w:lineRule="auto"/>
                          <w:ind w:left="4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审核单位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9" o:spid="_x0000_s1119" o:spt="202" type="#_x0000_t202" style="position:absolute;left:0pt;margin-left:55.25pt;margin-top:759.25pt;height:23.5pt;width:84pt;mso-position-horizontal-relative:page;mso-position-vertical-relative:page;z-index:2517739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1629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4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审核时间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0" o:spid="_x0000_s1120" o:spt="202" type="#_x0000_t202" style="position:absolute;left:0pt;margin-left:136.7pt;margin-top:147.7pt;height:24.55pt;width:289.05pt;mso-position-horizontal-relative:page;mso-position-vertical-relative:page;z-index:2517217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5730" w:type="dxa"/>
                        <w:vAlign w:val="top"/>
                      </w:tcPr>
                      <w:p>
                        <w:pPr>
                          <w:spacing w:before="133" w:line="220" w:lineRule="auto"/>
                          <w:ind w:left="2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审核要点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1" o:spid="_x0000_s1121" o:spt="202" type="#_x0000_t202" style="position:absolute;left:0pt;margin-left:136.7pt;margin-top:190.75pt;height:45.55pt;width:289.05pt;mso-position-horizontal-relative:page;mso-position-vertical-relative:page;z-index:2517258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5730" w:type="dxa"/>
                        <w:vAlign w:val="top"/>
                      </w:tcPr>
                      <w:p>
                        <w:pPr>
                          <w:spacing w:before="222" w:line="219" w:lineRule="auto"/>
                          <w:ind w:left="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纳入年度计划的项目是否符合财政衔接资金/财政涉农整合资金支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持范</w:t>
                        </w:r>
                      </w:p>
                      <w:p>
                        <w:pPr>
                          <w:spacing w:before="35" w:line="219" w:lineRule="auto"/>
                          <w:ind w:left="6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围，</w:t>
                        </w:r>
                        <w:r>
                          <w:rPr>
                            <w:rFonts w:ascii="宋体" w:hAnsi="宋体" w:eastAsia="宋体" w:cs="宋体"/>
                            <w:spacing w:val="4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是否建立联农带农机制，是否符合县域发展实际。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2" o:spid="_x0000_s1122" o:spt="202" type="#_x0000_t202" style="position:absolute;left:0pt;margin-left:55.25pt;margin-top:169.75pt;height:23.5pt;width:452.05pt;mso-position-horizontal-relative:page;mso-position-vertical-relative:page;z-index:2517237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899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一、合规性审核(20分)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3" o:spid="_x0000_s1123" o:spt="202" type="#_x0000_t202" style="position:absolute;left:0pt;margin-left:136.7pt;margin-top:125.7pt;height:24.55pt;width:289.05pt;mso-position-horizontal-relative:page;mso-position-vertical-relative:page;z-index:2517196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5730" w:type="dxa"/>
                        <w:vAlign w:val="top"/>
                      </w:tcPr>
                      <w:p>
                        <w:pPr>
                          <w:spacing w:before="178" w:line="183" w:lineRule="auto"/>
                          <w:ind w:left="25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386.94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4" o:spid="_x0000_s1124" o:spt="202" type="#_x0000_t202" style="position:absolute;left:0pt;margin-left:136.7pt;margin-top:584.25pt;height:45.55pt;width:289.05pt;mso-position-horizontal-relative:page;mso-position-vertical-relative:page;z-index:2517585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5730" w:type="dxa"/>
                        <w:vAlign w:val="top"/>
                      </w:tcPr>
                      <w:p>
                        <w:pPr>
                          <w:spacing w:before="221" w:line="219" w:lineRule="auto"/>
                          <w:ind w:left="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绩效目标是否经过充分调查研究、论证和合理测算，实现的可能性是否</w:t>
                        </w:r>
                      </w:p>
                      <w:p>
                        <w:pPr>
                          <w:spacing w:before="38" w:line="220" w:lineRule="auto"/>
                          <w:ind w:left="260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充</w:t>
                        </w:r>
                        <w:r>
                          <w:rPr>
                            <w:rFonts w:ascii="宋体" w:hAnsi="宋体" w:eastAsia="宋体" w:cs="宋体"/>
                            <w:spacing w:val="-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spacing w:val="-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5" o:spid="_x0000_s1125" o:spt="202" type="#_x0000_t202" style="position:absolute;left:0pt;margin-left:55.25pt;margin-top:561.7pt;height:25.05pt;width:452.05pt;mso-position-horizontal-relative:page;mso-position-vertical-relative:page;z-index:2517565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990" w:type="dxa"/>
                        <w:vAlign w:val="top"/>
                      </w:tcPr>
                      <w:p>
                        <w:pPr>
                          <w:spacing w:before="133" w:line="220" w:lineRule="auto"/>
                          <w:ind w:left="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五、可行性审核(20分)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6" o:spid="_x0000_s1126" o:spt="202" type="#_x0000_t202" style="position:absolute;left:0pt;margin-left:136.7pt;margin-top:474.7pt;height:46.05pt;width:289.05pt;mso-position-horizontal-relative:page;mso-position-vertical-relative:page;z-index:2517493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5730" w:type="dxa"/>
                        <w:vAlign w:val="top"/>
                      </w:tcPr>
                      <w:p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4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预期绩效是否显著，是否符合行业正常水平或事业发展规律。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7" o:spid="_x0000_s1127" o:spt="202" type="#_x0000_t202" style="position:absolute;left:0pt;margin-left:55.25pt;margin-top:452.25pt;height:25pt;width:452.05pt;mso-position-horizontal-relative:page;mso-position-vertical-relative:page;z-index:2517473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899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四、适当性审核(20分)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8" o:spid="_x0000_s1128" o:spt="202" type="#_x0000_t202" style="position:absolute;left:0pt;margin-left:136.7pt;margin-top:518.25pt;height:46pt;width:289.05pt;mso-position-horizontal-relative:page;mso-position-vertical-relative:page;z-index:2517534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3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绩效目标与项目资金量、使用方向等是否匹配，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在既定资金规模下，绩</w:t>
                        </w:r>
                      </w:p>
                      <w:p>
                        <w:pPr>
                          <w:spacing w:before="6" w:line="219" w:lineRule="auto"/>
                          <w:ind w:left="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效目标是否过高或过低；或要完成既定绩效目标，资金规模是否过大</w:t>
                        </w:r>
                      </w:p>
                      <w:p>
                        <w:pPr>
                          <w:spacing w:before="28" w:line="221" w:lineRule="auto"/>
                          <w:ind w:left="25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或过小</w:t>
                        </w:r>
                        <w:r>
                          <w:rPr>
                            <w:rFonts w:ascii="宋体" w:hAnsi="宋体" w:eastAsia="宋体" w:cs="宋体"/>
                            <w:spacing w:val="-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9" o:spid="_x0000_s1129" o:spt="202" type="#_x0000_t202" style="position:absolute;left:0pt;margin-left:55.25pt;margin-top:343.7pt;height:24.05pt;width:452.05pt;mso-position-horizontal-relative:page;mso-position-vertical-relative:page;z-index:2517381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899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三、相关性审核(20分)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0" o:spid="_x0000_s1130" o:spt="202" type="#_x0000_t202" style="position:absolute;left:0pt;margin-left:136.7pt;margin-top:298.7pt;height:47.5pt;width:289.05pt;mso-position-horizontal-relative:page;mso-position-vertical-relative:page;z-index:2517350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9" w:hRule="atLeast"/>
                    </w:trPr>
                    <w:tc>
                      <w:tcPr>
                        <w:tcW w:w="5730" w:type="dxa"/>
                        <w:vAlign w:val="top"/>
                      </w:tcPr>
                      <w:p>
                        <w:pPr>
                          <w:spacing w:before="252" w:line="227" w:lineRule="auto"/>
                          <w:ind w:left="1165" w:right="17" w:hanging="109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绩效目标是否明确、清晰，是否能够反映项目主要情况，是否对项目预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期产出和效果进行了充分、恰当的描述。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1" o:spid="_x0000_s1131" o:spt="202" type="#_x0000_t202" style="position:absolute;left:0pt;margin-left:136.7pt;margin-top:365.2pt;height:46.05pt;width:289.05pt;mso-position-horizontal-relative:page;mso-position-vertical-relative:page;z-index:2517401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5730" w:type="dxa"/>
                        <w:vAlign w:val="top"/>
                      </w:tcPr>
                      <w:p>
                        <w:pPr>
                          <w:spacing w:before="221" w:line="219" w:lineRule="auto"/>
                          <w:ind w:left="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绩效目标与部门(单位)职能以及县级巩固脱贫成果和乡村振兴规划是</w:t>
                        </w:r>
                      </w:p>
                      <w:p>
                        <w:pPr>
                          <w:spacing w:before="38" w:line="220" w:lineRule="auto"/>
                          <w:ind w:left="22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sz w:val="18"/>
                            <w:szCs w:val="18"/>
                          </w:rPr>
                          <w:t>否密切相关。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2" o:spid="_x0000_s1132" o:spt="202" type="#_x0000_t202" style="position:absolute;left:0pt;margin-left:136.7pt;margin-top:693.25pt;height:24.55pt;width:370.55pt;mso-position-horizontal-relative:page;mso-position-vertical-relative:page;z-index:2517688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03" w:line="230" w:lineRule="auto"/>
                          <w:ind w:left="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通过(85分及以上)口           不通过(85分以下)口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3" o:spid="_x0000_s1133" o:spt="202" type="#_x0000_t202" style="position:absolute;left:0pt;margin-left:136.7pt;margin-top:670.7pt;height:25.05pt;width:370.55pt;mso-position-horizontal-relative:page;mso-position-vertical-relative:page;z-index:2517667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78" w:line="183" w:lineRule="auto"/>
                          <w:ind w:left="3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87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4" o:spid="_x0000_s1134" o:spt="202" type="#_x0000_t202" style="position:absolute;left:0pt;margin-left:136.7pt;margin-top:715.25pt;height:24pt;width:370.55pt;mso-position-horizontal-relative:page;mso-position-vertical-relative:page;z-index:2517708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21" w:line="219" w:lineRule="auto"/>
                          <w:ind w:left="12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项目绩效目标基本符合要求，同意按该绩效目标进行项目实施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5" o:spid="_x0000_s1135" o:spt="202" type="#_x0000_t202" style="position:absolute;left:0pt;margin-left:136.7pt;margin-top:736.7pt;height:25.05pt;width:370.55pt;mso-position-horizontal-relative:page;mso-position-vertical-relative:page;z-index:2517729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11" w:line="219" w:lineRule="auto"/>
                          <w:ind w:left="14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position w:val="1"/>
                            <w:sz w:val="18"/>
                            <w:szCs w:val="18"/>
                          </w:rPr>
                          <w:t>(单位盖章)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position w:val="1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position w:val="1"/>
                            <w:sz w:val="18"/>
                            <w:szCs w:val="18"/>
                          </w:rPr>
                          <w:t>(单位盖章)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position w:val="1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position w:val="-2"/>
                            <w:sz w:val="18"/>
                            <w:szCs w:val="18"/>
                          </w:rPr>
                          <w:t>(单位盖章)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6" o:spid="_x0000_s1136" o:spt="202" type="#_x0000_t202" style="position:absolute;left:0pt;margin-left:136.7pt;margin-top:759.25pt;height:23.5pt;width:370.55pt;mso-position-horizontal-relative:page;mso-position-vertical-relative:page;z-index:2517749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29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2023年9月1日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7" o:spid="_x0000_s1137" o:spt="202" type="#_x0000_t202" style="position:absolute;left:0pt;margin-left:136.7pt;margin-top:627.25pt;height:46pt;width:289.05pt;mso-position-horizontal-relative:page;mso-position-vertical-relative:page;z-index:2517626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30" w:type="dxa"/>
                        <w:vAlign w:val="top"/>
                      </w:tcPr>
                      <w:p>
                        <w:pPr>
                          <w:spacing w:before="121" w:line="228" w:lineRule="auto"/>
                          <w:ind w:left="75" w:right="13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项目实施方案是否合理，项目实施单位的组织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实施能力和条件是否充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分，内部控制是否规范，风险防控是否准备到位，管理制度是否健全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8" o:spid="_x0000_s1138" o:spt="202" type="#_x0000_t202" style="position:absolute;left:0pt;margin-left:136.7pt;margin-top:255.75pt;height:45.5pt;width:289.05pt;mso-position-horizontal-relative:page;mso-position-vertical-relative:page;z-index:2517309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49" w:hRule="atLeast"/>
                    </w:trPr>
                    <w:tc>
                      <w:tcPr>
                        <w:tcW w:w="5730" w:type="dxa"/>
                        <w:vAlign w:val="top"/>
                      </w:tcPr>
                      <w:p>
                        <w:pPr>
                          <w:spacing w:before="222" w:line="246" w:lineRule="auto"/>
                          <w:ind w:left="2482" w:hanging="240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绩效目标填报格式是否规范，内容是否完整、准确、详实，是否无缺项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spacing w:val="-1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错</w:t>
                        </w:r>
                        <w:r>
                          <w:rPr>
                            <w:rFonts w:ascii="宋体" w:hAnsi="宋体" w:eastAsia="宋体" w:cs="宋体"/>
                            <w:spacing w:val="-2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项</w:t>
                        </w:r>
                        <w:r>
                          <w:rPr>
                            <w:rFonts w:ascii="宋体" w:hAnsi="宋体" w:eastAsia="宋体" w:cs="宋体"/>
                            <w:spacing w:val="-3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9" o:spid="_x0000_s1139" o:spt="202" type="#_x0000_t202" style="position:absolute;left:0pt;margin-left:55.25pt;margin-top:233.75pt;height:24.55pt;width:452.05pt;mso-position-horizontal-relative:page;mso-position-vertical-relative:page;z-index:2517288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899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二、完整性审核(20分)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0" o:spid="_x0000_s1140" o:spt="202" type="#_x0000_t202" style="position:absolute;left:0pt;margin-left:136.7pt;margin-top:408.75pt;height:46.05pt;width:289.05pt;mso-position-horizontal-relative:page;mso-position-vertical-relative:page;z-index:2517442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5730" w:type="dxa"/>
                        <w:vAlign w:val="top"/>
                      </w:tcPr>
                      <w:p>
                        <w:pPr>
                          <w:spacing w:before="122" w:line="231" w:lineRule="auto"/>
                          <w:ind w:left="7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绩效指标是否全面、充分、细化、量化，难以量化的，定性描述是否充</w:t>
                        </w:r>
                      </w:p>
                      <w:p>
                        <w:pPr>
                          <w:spacing w:before="27" w:line="222" w:lineRule="auto"/>
                          <w:ind w:left="2215" w:right="51" w:hanging="214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分、</w:t>
                        </w:r>
                        <w:r>
                          <w:rPr>
                            <w:rFonts w:ascii="宋体" w:hAnsi="宋体" w:eastAsia="宋体" w:cs="宋体"/>
                            <w:spacing w:val="36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具体；是否选取了最能体现总体目标实现程度的关键指标并明确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18"/>
                            <w:szCs w:val="18"/>
                          </w:rPr>
                          <w:t>了具体指标值。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4" w:line="221" w:lineRule="auto"/>
        <w:ind w:left="339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绩效目标审核表</w:t>
      </w:r>
    </w:p>
    <w:p>
      <w:pPr>
        <w:spacing w:before="42" w:line="219" w:lineRule="auto"/>
        <w:ind w:left="378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7"/>
          <w:sz w:val="27"/>
          <w:szCs w:val="27"/>
        </w:rPr>
        <w:t>(2023年度)</w:t>
      </w:r>
    </w:p>
    <w:p>
      <w:pPr>
        <w:spacing w:line="36" w:lineRule="auto"/>
        <w:rPr>
          <w:rFonts w:ascii="Arial"/>
          <w:sz w:val="2"/>
        </w:rPr>
      </w:pPr>
    </w:p>
    <w:tbl>
      <w:tblPr>
        <w:tblStyle w:val="4"/>
        <w:tblW w:w="5730" w:type="dxa"/>
        <w:tblInd w:w="16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30" w:type="dxa"/>
            <w:vAlign w:val="top"/>
          </w:tcPr>
          <w:p>
            <w:pPr>
              <w:spacing w:before="151" w:line="219" w:lineRule="auto"/>
              <w:ind w:left="9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靖州县艮山口十里村戈村水稻种植基地建设项目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2160" w:h="17010"/>
          <w:pgMar w:top="400" w:right="1824" w:bottom="0" w:left="1125" w:header="0" w:footer="0" w:gutter="0"/>
          <w:cols w:space="720" w:num="1"/>
        </w:sectPr>
      </w:pPr>
    </w:p>
    <w:p>
      <w:pPr>
        <w:spacing w:line="318" w:lineRule="auto"/>
        <w:rPr>
          <w:rFonts w:ascii="Arial"/>
          <w:sz w:val="21"/>
        </w:rPr>
      </w:pPr>
      <w:r>
        <w:pict>
          <v:shape id="_x0000_s1141" o:spid="_x0000_s1141" o:spt="202" type="#_x0000_t202" style="position:absolute;left:0pt;margin-left:50.2pt;margin-top:92.75pt;height:27pt;width:83.05pt;mso-position-horizontal-relative:page;mso-position-vertical-relative:page;z-index:-251540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52" w:line="220" w:lineRule="auto"/>
                          <w:ind w:left="4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项目名称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2" o:spid="_x0000_s1142" o:spt="202" type="#_x0000_t202" style="position:absolute;left:0pt;margin-left:418.2pt;margin-top:92.75pt;height:48.5pt;width:83.05pt;mso-position-horizontal-relative:page;mso-position-vertical-relative:page;z-index:2517790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3" o:spid="_x0000_s1143" o:spt="202" type="#_x0000_t202" style="position:absolute;left:0pt;margin-left:50.2pt;margin-top:117.25pt;height:46pt;width:83.05pt;mso-position-horizontal-relative:page;mso-position-vertical-relative:page;z-index:2517770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1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项目资金(万元)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4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审核内容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4" o:spid="_x0000_s1144" o:spt="202" type="#_x0000_t202" style="position:absolute;left:0pt;margin-left:418.2pt;margin-top:138.75pt;height:24.5pt;width:83.05pt;mso-position-horizontal-relative:page;mso-position-vertical-relative:page;z-index:2517811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4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审核得分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5" o:spid="_x0000_s1145" o:spt="202" type="#_x0000_t202" style="position:absolute;left:0pt;margin-left:50.2pt;margin-top:181.75pt;height:24.5pt;width:83.05pt;mso-position-horizontal-relative:page;mso-position-vertical-relative:page;z-index:251783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合规性审核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6" o:spid="_x0000_s1146" o:spt="202" type="#_x0000_t202" style="position:absolute;left:0pt;margin-left:418.2pt;margin-top:181.75pt;height:45.55pt;width:83.05pt;mso-position-horizontal-relative:page;mso-position-vertical-relative:page;z-index:251785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4" w:lineRule="auto"/>
                          <w:ind w:left="6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7" o:spid="_x0000_s1147" o:spt="202" type="#_x0000_t202" style="position:absolute;left:0pt;margin-left:50.2pt;margin-top:203.7pt;height:23.55pt;width:83.05pt;mso-position-horizontal-relative:page;mso-position-vertical-relative:page;z-index:2517862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8" o:spid="_x0000_s1148" o:spt="202" type="#_x0000_t202" style="position:absolute;left:0pt;margin-left:50.2pt;margin-top:247.25pt;height:24.5pt;width:83.05pt;mso-position-horizontal-relative:page;mso-position-vertical-relative:page;z-index:251788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规范完整性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9" o:spid="_x0000_s1149" o:spt="202" type="#_x0000_t202" style="position:absolute;left:0pt;margin-left:418.2pt;margin-top:247.25pt;height:46pt;width:83.05pt;mso-position-horizontal-relative:page;mso-position-vertical-relative:page;z-index:251790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0" o:spid="_x0000_s1150" o:spt="202" type="#_x0000_t202" style="position:absolute;left:0pt;margin-left:50.2pt;margin-top:269.25pt;height:24.05pt;width:83.05pt;mso-position-horizontal-relative:page;mso-position-vertical-relative:page;z-index:251791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1" o:spid="_x0000_s1151" o:spt="202" type="#_x0000_t202" style="position:absolute;left:0pt;margin-left:50.2pt;margin-top:290.75pt;height:24.5pt;width:83.05pt;mso-position-horizontal-relative:page;mso-position-vertical-relative:page;z-index:251792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明确清晰性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2" o:spid="_x0000_s1152" o:spt="202" type="#_x0000_t202" style="position:absolute;left:0pt;margin-left:418.2pt;margin-top:290.75pt;height:46.55pt;width:83.05pt;mso-position-horizontal-relative:page;mso-position-vertical-relative:page;z-index:251794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3" o:spid="_x0000_s1153" o:spt="202" type="#_x0000_t202" style="position:absolute;left:0pt;margin-left:50.2pt;margin-top:312.7pt;height:24.55pt;width:83.05pt;mso-position-horizontal-relative:page;mso-position-vertical-relative:page;z-index:251795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4" o:spid="_x0000_s1154" o:spt="202" type="#_x0000_t202" style="position:absolute;left:0pt;margin-left:50.2pt;margin-top:356.7pt;height:24.5pt;width:83.05pt;mso-position-horizontal-relative:page;mso-position-vertical-relative:page;z-index:251797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目标相关性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5" o:spid="_x0000_s1155" o:spt="202" type="#_x0000_t202" style="position:absolute;left:0pt;margin-left:418.2pt;margin-top:356.7pt;height:46.55pt;width:83.05pt;mso-position-horizontal-relative:page;mso-position-vertical-relative:page;z-index:251799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6" o:spid="_x0000_s1156" o:spt="202" type="#_x0000_t202" style="position:absolute;left:0pt;margin-left:50.2pt;margin-top:378.7pt;height:24.55pt;width:83.05pt;mso-position-horizontal-relative:page;mso-position-vertical-relative:page;z-index:251800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7" o:spid="_x0000_s1157" o:spt="202" type="#_x0000_t202" style="position:absolute;left:0pt;margin-left:50.2pt;margin-top:400.75pt;height:24.5pt;width:83.05pt;mso-position-horizontal-relative:page;mso-position-vertical-relative:page;z-index:251801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1" w:line="219" w:lineRule="auto"/>
                          <w:ind w:left="3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指标科学性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8" o:spid="_x0000_s1158" o:spt="202" type="#_x0000_t202" style="position:absolute;left:0pt;margin-left:418.2pt;margin-top:400.75pt;height:46.55pt;width:83.05pt;mso-position-horizontal-relative:page;mso-position-vertical-relative:page;z-index:251803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9" o:spid="_x0000_s1159" o:spt="202" type="#_x0000_t202" style="position:absolute;left:0pt;margin-left:50.2pt;margin-top:422.7pt;height:24.55pt;width:83.05pt;mso-position-horizontal-relative:page;mso-position-vertical-relative:page;z-index:251804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0" o:spid="_x0000_s1160" o:spt="202" type="#_x0000_t202" style="position:absolute;left:0pt;margin-left:50.2pt;margin-top:466.75pt;height:23.55pt;width:83.05pt;mso-position-horizontal-relative:page;mso-position-vertical-relative:page;z-index:251806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3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绩效合理性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1" o:spid="_x0000_s1161" o:spt="202" type="#_x0000_t202" style="position:absolute;left:0pt;margin-left:418.2pt;margin-top:466.75pt;height:46pt;width:83.05pt;mso-position-horizontal-relative:page;mso-position-vertical-relative:page;z-index:2518087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2" o:spid="_x0000_s1162" o:spt="202" type="#_x0000_t202" style="position:absolute;left:0pt;margin-left:50.2pt;margin-top:487.75pt;height:25pt;width:83.05pt;mso-position-horizontal-relative:page;mso-position-vertical-relative:page;z-index:2518097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3" o:spid="_x0000_s1163" o:spt="202" type="#_x0000_t202" style="position:absolute;left:0pt;margin-left:50.2pt;margin-top:510.2pt;height:24.55pt;width:83.05pt;mso-position-horizontal-relative:page;mso-position-vertical-relative:page;z-index:2518108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3" w:line="221" w:lineRule="auto"/>
                          <w:ind w:left="3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资金匹配性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4" o:spid="_x0000_s1164" o:spt="202" type="#_x0000_t202" style="position:absolute;left:0pt;margin-left:418.2pt;margin-top:510.2pt;height:46.05pt;width:83.05pt;mso-position-horizontal-relative:page;mso-position-vertical-relative:page;z-index:2518128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5" o:spid="_x0000_s1165" o:spt="202" type="#_x0000_t202" style="position:absolute;left:0pt;margin-left:50.2pt;margin-top:532.25pt;height:24.05pt;width:83.05pt;mso-position-horizontal-relative:page;mso-position-vertical-relative:page;z-index:2518138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4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6" o:spid="_x0000_s1166" o:spt="202" type="#_x0000_t202" style="position:absolute;left:0pt;margin-left:50.2pt;margin-top:575.75pt;height:24.5pt;width:83.05pt;mso-position-horizontal-relative:page;mso-position-vertical-relative:page;z-index:2518159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实现可能性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7" o:spid="_x0000_s1167" o:spt="202" type="#_x0000_t202" style="position:absolute;left:0pt;margin-left:418.2pt;margin-top:575.75pt;height:46pt;width:83.05pt;mso-position-horizontal-relative:page;mso-position-vertical-relative:page;z-index:2518179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8" o:spid="_x0000_s1168" o:spt="202" type="#_x0000_t202" style="position:absolute;left:0pt;margin-left:50.2pt;margin-top:597.7pt;height:24.05pt;width:83.05pt;mso-position-horizontal-relative:page;mso-position-vertical-relative:page;z-index:2518190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4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9" o:spid="_x0000_s1169" o:spt="202" type="#_x0000_t202" style="position:absolute;left:0pt;margin-left:50.2pt;margin-top:619.2pt;height:25.05pt;width:83.05pt;mso-position-horizontal-relative:page;mso-position-vertical-relative:page;z-index:2518200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条件充分性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0" o:spid="_x0000_s1170" o:spt="202" type="#_x0000_t202" style="position:absolute;left:0pt;margin-left:418.2pt;margin-top:619.2pt;height:47.55pt;width:83.05pt;mso-position-horizontal-relative:page;mso-position-vertical-relative:page;z-index:2518220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1" o:spid="_x0000_s1171" o:spt="202" type="#_x0000_t202" style="position:absolute;left:0pt;margin-left:50.2pt;margin-top:641.7pt;height:25.05pt;width:83.05pt;mso-position-horizontal-relative:page;mso-position-vertical-relative:page;z-index:2518231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2" o:spid="_x0000_s1172" o:spt="202" type="#_x0000_t202" style="position:absolute;left:0pt;margin-left:50.2pt;margin-top:664.25pt;height:24.05pt;width:83.05pt;mso-position-horizontal-relative:page;mso-position-vertical-relative:page;z-index:2518241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6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总分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3" o:spid="_x0000_s1173" o:spt="202" type="#_x0000_t202" style="position:absolute;left:0pt;margin-left:50.2pt;margin-top:685.75pt;height:24.5pt;width:83.05pt;mso-position-horizontal-relative:page;mso-position-vertical-relative:page;z-index:2518261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综合评定等级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4" o:spid="_x0000_s1174" o:spt="202" type="#_x0000_t202" style="position:absolute;left:0pt;margin-left:50.2pt;margin-top:707.7pt;height:25.05pt;width:83.05pt;mso-position-horizontal-relative:page;mso-position-vertical-relative:page;z-index:2518282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总体审核意见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5" o:spid="_x0000_s1175" o:spt="202" type="#_x0000_t202" style="position:absolute;left:0pt;margin-left:50.2pt;margin-top:730.2pt;height:24.05pt;width:83.05pt;mso-position-horizontal-relative:page;mso-position-vertical-relative:page;z-index:251830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4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审核单位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6" o:spid="_x0000_s1176" o:spt="202" type="#_x0000_t202" style="position:absolute;left:0pt;margin-left:50.2pt;margin-top:751.7pt;height:24.5pt;width:83.05pt;mso-position-horizontal-relative:page;mso-position-vertical-relative:page;z-index:2518323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审核时间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7" o:spid="_x0000_s1177" o:spt="202" type="#_x0000_t202" style="position:absolute;left:0pt;margin-left:130.75pt;margin-top:575.75pt;height:46pt;width:290pt;mso-position-horizontal-relative:page;mso-position-vertical-relative:page;z-index:2518169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221" w:line="219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绩效目标是否经过充分调查研究、论证和合理测算，实现的可能性是否</w:t>
                        </w:r>
                      </w:p>
                      <w:p>
                        <w:pPr>
                          <w:spacing w:before="38" w:line="220" w:lineRule="auto"/>
                          <w:ind w:left="260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充</w:t>
                        </w:r>
                        <w:r>
                          <w:rPr>
                            <w:rFonts w:ascii="宋体" w:hAnsi="宋体" w:eastAsia="宋体" w:cs="宋体"/>
                            <w:spacing w:val="-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spacing w:val="-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8" o:spid="_x0000_s1178" o:spt="202" type="#_x0000_t202" style="position:absolute;left:0pt;margin-left:130.75pt;margin-top:290.75pt;height:46.55pt;width:290pt;mso-position-horizontal-relative:page;mso-position-vertical-relative:page;z-index:251793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232" w:line="232" w:lineRule="auto"/>
                          <w:ind w:left="1184" w:right="6" w:hanging="110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绩效目标是否明确、清晰，是否能够反映项目主要情况，是否对项目预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期产出和效果进行了充分、恰当的描述。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9" o:spid="_x0000_s1179" o:spt="202" type="#_x0000_t202" style="position:absolute;left:0pt;margin-left:50.2pt;margin-top:334.75pt;height:24.5pt;width:451.05pt;mso-position-horizontal-relative:page;mso-position-vertical-relative:page;z-index:251796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897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三、相关性审核(20分)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0" o:spid="_x0000_s1180" o:spt="202" type="#_x0000_t202" style="position:absolute;left:0pt;margin-left:50.2pt;margin-top:553.75pt;height:24.5pt;width:451.05pt;mso-position-horizontal-relative:page;mso-position-vertical-relative:page;z-index:2518149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897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五、可行性审核(20分)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1" o:spid="_x0000_s1181" o:spt="202" type="#_x0000_t202" style="position:absolute;left:0pt;margin-left:130.75pt;margin-top:510.2pt;height:46.05pt;width:290pt;mso-position-horizontal-relative:page;mso-position-vertical-relative:page;z-index:2518118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绩效目标与项目资金量、使用方向等是否匹配，在既定资金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规模下，绩</w:t>
                        </w:r>
                      </w:p>
                      <w:p>
                        <w:pPr>
                          <w:spacing w:before="26" w:line="219" w:lineRule="auto"/>
                          <w:ind w:left="1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效目标是否过高或过低；或要完成既定绩效目标，资金规模是否过大</w:t>
                        </w:r>
                      </w:p>
                      <w:p>
                        <w:pPr>
                          <w:spacing w:before="8" w:line="221" w:lineRule="auto"/>
                          <w:ind w:left="25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或过小</w:t>
                        </w:r>
                        <w:r>
                          <w:rPr>
                            <w:rFonts w:ascii="宋体" w:hAnsi="宋体" w:eastAsia="宋体" w:cs="宋体"/>
                            <w:spacing w:val="-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2" o:spid="_x0000_s1182" o:spt="202" type="#_x0000_t202" style="position:absolute;left:0pt;margin-left:50.2pt;margin-top:160.7pt;height:23.55pt;width:451.05pt;mso-position-horizontal-relative:page;mso-position-vertical-relative:page;z-index:2517821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897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一、合规性审核(20分)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3" o:spid="_x0000_s1183" o:spt="202" type="#_x0000_t202" style="position:absolute;left:0pt;margin-left:130.75pt;margin-top:138.75pt;height:24.5pt;width:290pt;mso-position-horizontal-relative:page;mso-position-vertical-relative:page;z-index:2517800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25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审核要点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4" o:spid="_x0000_s1184" o:spt="202" type="#_x0000_t202" style="position:absolute;left:0pt;margin-left:130.75pt;margin-top:117.25pt;height:24.05pt;width:290pt;mso-position-horizontal-relative:page;mso-position-vertical-relative:page;z-index:2517780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167" w:line="184" w:lineRule="auto"/>
                          <w:ind w:left="27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8"/>
                            <w:szCs w:val="18"/>
                          </w:rPr>
                          <w:t>190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5" o:spid="_x0000_s1185" o:spt="202" type="#_x0000_t202" style="position:absolute;left:0pt;margin-left:130.75pt;margin-top:181.75pt;height:45.55pt;width:290pt;mso-position-horizontal-relative:page;mso-position-vertical-relative:page;z-index:251784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232" w:line="215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纳入年度计划的项目是否符合财政衔接资金/财政涉农整合资金支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持范</w:t>
                        </w:r>
                      </w:p>
                      <w:p>
                        <w:pPr>
                          <w:spacing w:line="218" w:lineRule="auto"/>
                          <w:ind w:left="6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围，是否建立联农带农机制，是否符合县域发展实际。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6" o:spid="_x0000_s1186" o:spt="202" type="#_x0000_t202" style="position:absolute;left:0pt;margin-left:50.2pt;margin-top:444.75pt;height:24.5pt;width:451.05pt;mso-position-horizontal-relative:page;mso-position-vertical-relative:page;z-index:251805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897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四、适当性审核(20分)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7" o:spid="_x0000_s1187" o:spt="202" type="#_x0000_t202" style="position:absolute;left:0pt;margin-left:130.75pt;margin-top:466.75pt;height:46pt;width:290pt;mso-position-horizontal-relative:page;mso-position-vertical-relative:page;z-index:2518077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4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预期绩效是否显著，是否符合行业正常水平或事业发展规律。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8" o:spid="_x0000_s1188" o:spt="202" type="#_x0000_t202" style="position:absolute;left:0pt;margin-left:130.75pt;margin-top:619.2pt;height:47.55pt;width:290pt;mso-position-horizontal-relative:page;mso-position-vertical-relative:page;z-index:2518210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0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132" w:line="217" w:lineRule="auto"/>
                          <w:ind w:left="84" w:right="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项目实施方案是否合理，项目实施单位的组织实施能力和条件是否充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分，内部控制是否规范，风险防控是否准备到位，管理制度是否健全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9" o:spid="_x0000_s1189" o:spt="202" type="#_x0000_t202" style="position:absolute;left:0pt;margin-left:130.75pt;margin-top:400.75pt;height:46.55pt;width:290pt;mso-position-horizontal-relative:page;mso-position-vertical-relative:page;z-index:251802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142" w:line="220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绩效指标是否全面、充分、细化、量化，难以量化的，定性描述是否充</w:t>
                        </w:r>
                      </w:p>
                      <w:p>
                        <w:pPr>
                          <w:spacing w:before="5" w:line="219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分、具体；是否选取了最能体现总体目标实现程度的关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键指标并明确</w:t>
                        </w:r>
                      </w:p>
                      <w:p>
                        <w:pPr>
                          <w:spacing w:before="36" w:line="219" w:lineRule="auto"/>
                          <w:ind w:left="22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8"/>
                            <w:szCs w:val="18"/>
                          </w:rPr>
                          <w:t>了具体指标值。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0" o:spid="_x0000_s1190" o:spt="202" type="#_x0000_t202" style="position:absolute;left:0pt;margin-left:130.75pt;margin-top:356.7pt;height:46.55pt;width:290pt;mso-position-horizontal-relative:page;mso-position-vertical-relative:page;z-index:251798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231" w:line="219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绩效目标与部门(单位)职能以及县级巩固脱贫成果和乡村振兴规划是</w:t>
                        </w:r>
                      </w:p>
                      <w:p>
                        <w:pPr>
                          <w:spacing w:before="48" w:line="220" w:lineRule="auto"/>
                          <w:ind w:left="23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sz w:val="18"/>
                            <w:szCs w:val="18"/>
                          </w:rPr>
                          <w:t>否密切相关。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1" o:spid="_x0000_s1191" o:spt="202" type="#_x0000_t202" style="position:absolute;left:0pt;margin-left:130.75pt;margin-top:751.7pt;height:24.5pt;width:370.55pt;mso-position-horizontal-relative:page;mso-position-vertical-relative:page;z-index:2518333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1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2023年9月1日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2" o:spid="_x0000_s1192" o:spt="202" type="#_x0000_t202" style="position:absolute;left:0pt;margin-left:130.75pt;margin-top:730.2pt;height:24.05pt;width:370.55pt;mso-position-horizontal-relative:page;mso-position-vertical-relative:page;z-index:2518312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31" w:line="229" w:lineRule="auto"/>
                          <w:ind w:left="1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3" o:spid="_x0000_s1193" o:spt="202" type="#_x0000_t202" style="position:absolute;left:0pt;margin-left:130.75pt;margin-top:685.75pt;height:24.5pt;width:370.55pt;mso-position-horizontal-relative:page;mso-position-vertical-relative:page;z-index:2518272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23" w:line="230" w:lineRule="auto"/>
                          <w:ind w:left="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通过(85分及以上)口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         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不通过(85分以下)口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4" o:spid="_x0000_s1194" o:spt="202" type="#_x0000_t202" style="position:absolute;left:0pt;margin-left:130.75pt;margin-top:707.7pt;height:25.05pt;width:370.55pt;mso-position-horizontal-relative:page;mso-position-vertical-relative:page;z-index:251829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31" w:line="219" w:lineRule="auto"/>
                          <w:ind w:left="12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项目绩效目标基本符合要求，同意按该绩效目标进行项目实施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5" o:spid="_x0000_s1195" o:spt="202" type="#_x0000_t202" style="position:absolute;left:0pt;margin-left:130.75pt;margin-top:664.25pt;height:24.05pt;width:370.55pt;mso-position-horizontal-relative:page;mso-position-vertical-relative:page;z-index:2518251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68" w:line="183" w:lineRule="auto"/>
                          <w:ind w:left="3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86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6" o:spid="_x0000_s1196" o:spt="202" type="#_x0000_t202" style="position:absolute;left:0pt;margin-left:50.2pt;margin-top:224.75pt;height:25.05pt;width:451.05pt;mso-position-horizontal-relative:page;mso-position-vertical-relative:page;z-index:251787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97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二、完整性审核(20分)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7" o:spid="_x0000_s1197" o:spt="202" type="#_x0000_t202" style="position:absolute;left:0pt;margin-left:130.75pt;margin-top:247.25pt;height:46pt;width:290pt;mso-position-horizontal-relative:page;mso-position-vertical-relative:page;z-index:251789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222" w:line="219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绩效目标填报格式是否规范，内容是否完整、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准确、详实，是否无缺项</w:t>
                        </w:r>
                      </w:p>
                      <w:p>
                        <w:pPr>
                          <w:spacing w:before="37" w:line="220" w:lineRule="auto"/>
                          <w:ind w:left="25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spacing w:val="-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错项</w:t>
                        </w:r>
                        <w:r>
                          <w:rPr>
                            <w:rFonts w:ascii="宋体" w:hAnsi="宋体" w:eastAsia="宋体" w:cs="宋体"/>
                            <w:spacing w:val="-4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319" w:lineRule="auto"/>
        <w:rPr>
          <w:rFonts w:ascii="Arial"/>
          <w:sz w:val="21"/>
        </w:rPr>
      </w:pPr>
    </w:p>
    <w:p>
      <w:pPr>
        <w:spacing w:before="104" w:line="221" w:lineRule="auto"/>
        <w:ind w:left="33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绩效目标审核表</w:t>
      </w:r>
    </w:p>
    <w:p>
      <w:pPr>
        <w:spacing w:before="12" w:line="219" w:lineRule="auto"/>
        <w:ind w:left="374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7"/>
          <w:sz w:val="27"/>
          <w:szCs w:val="27"/>
        </w:rPr>
        <w:t>(2023年度)</w:t>
      </w:r>
    </w:p>
    <w:p>
      <w:pPr>
        <w:spacing w:line="141" w:lineRule="auto"/>
        <w:rPr>
          <w:rFonts w:ascii="Arial"/>
          <w:sz w:val="2"/>
        </w:rPr>
      </w:pPr>
    </w:p>
    <w:tbl>
      <w:tblPr>
        <w:tblStyle w:val="4"/>
        <w:tblW w:w="5749" w:type="dxa"/>
        <w:tblInd w:w="16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49" w:type="dxa"/>
            <w:vAlign w:val="top"/>
          </w:tcPr>
          <w:p>
            <w:pPr>
              <w:spacing w:before="151" w:line="219" w:lineRule="auto"/>
              <w:ind w:left="1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靖州县贯堡渡村中药材基地建设项目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400" w:right="1785" w:bottom="0" w:left="1024" w:header="0" w:footer="0" w:gutter="0"/>
          <w:cols w:space="720" w:num="1"/>
        </w:sectPr>
      </w:pPr>
    </w:p>
    <w:p>
      <w:pPr>
        <w:spacing w:line="308" w:lineRule="auto"/>
        <w:rPr>
          <w:rFonts w:ascii="Arial"/>
          <w:sz w:val="21"/>
        </w:rPr>
      </w:pPr>
      <w:r>
        <w:pict>
          <v:shape id="_x0000_s1198" o:spid="_x0000_s1198" o:spt="202" type="#_x0000_t202" style="position:absolute;left:0pt;margin-left:48.2pt;margin-top:92.75pt;height:27.5pt;width:83.55pt;mso-position-horizontal-relative:page;mso-position-vertical-relative:page;z-index:-2514821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6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项目名称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9" o:spid="_x0000_s1199" o:spt="202" type="#_x0000_t202" style="position:absolute;left:0pt;margin-left:415.75pt;margin-top:92.75pt;height:48.5pt;width:84.05pt;mso-position-horizontal-relative:page;mso-position-vertical-relative:page;z-index:2518374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9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0" o:spid="_x0000_s1200" o:spt="202" type="#_x0000_t202" style="position:absolute;left:0pt;margin-left:48.2pt;margin-top:117.7pt;height:45.05pt;width:83.55pt;mso-position-horizontal-relative:page;mso-position-vertical-relative:page;z-index:2518353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1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项目资金(万元)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审核内容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1" o:spid="_x0000_s1201" o:spt="202" type="#_x0000_t202" style="position:absolute;left:0pt;margin-left:415.75pt;margin-top:138.75pt;height:24.05pt;width:84.05pt;mso-position-horizontal-relative:page;mso-position-vertical-relative:page;z-index:2518394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审核得分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2" o:spid="_x0000_s1202" o:spt="202" type="#_x0000_t202" style="position:absolute;left:0pt;margin-left:48.2pt;margin-top:182.2pt;height:24.55pt;width:83.55pt;mso-position-horizontal-relative:page;mso-position-vertical-relative:page;z-index:2518415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合规性审核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3" o:spid="_x0000_s1203" o:spt="202" type="#_x0000_t202" style="position:absolute;left:0pt;margin-left:415.75pt;margin-top:182.2pt;height:45.55pt;width:84.05pt;mso-position-horizontal-relative:page;mso-position-vertical-relative:page;z-index:2518435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6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4" o:spid="_x0000_s1204" o:spt="202" type="#_x0000_t202" style="position:absolute;left:0pt;margin-left:48.2pt;margin-top:204.25pt;height:23.5pt;width:83.55pt;mso-position-horizontal-relative:page;mso-position-vertical-relative:page;z-index:2518446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5" o:spid="_x0000_s1205" o:spt="202" type="#_x0000_t202" style="position:absolute;left:0pt;margin-left:48.2pt;margin-top:247.75pt;height:23.55pt;width:83.55pt;mso-position-horizontal-relative:page;mso-position-vertical-relative:page;z-index:2518466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规范完整性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6" o:spid="_x0000_s1206" o:spt="202" type="#_x0000_t202" style="position:absolute;left:0pt;margin-left:415.75pt;margin-top:247.75pt;height:46pt;width:84.05pt;mso-position-horizontal-relative:page;mso-position-vertical-relative:page;z-index:2518487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7" o:spid="_x0000_s1207" o:spt="202" type="#_x0000_t202" style="position:absolute;left:0pt;margin-left:48.2pt;margin-top:268.75pt;height:25pt;width:83.55pt;mso-position-horizontal-relative:page;mso-position-vertical-relative:page;z-index:2518497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8" o:spid="_x0000_s1208" o:spt="202" type="#_x0000_t202" style="position:absolute;left:0pt;margin-left:48.2pt;margin-top:291.2pt;height:24.55pt;width:83.55pt;mso-position-horizontal-relative:page;mso-position-vertical-relative:page;z-index:2518507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明确清晰性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9" o:spid="_x0000_s1209" o:spt="202" type="#_x0000_t202" style="position:absolute;left:0pt;margin-left:415.75pt;margin-top:291.2pt;height:45.55pt;width:84.05pt;mso-position-horizontal-relative:page;mso-position-vertical-relative:page;z-index:2518538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0" o:spid="_x0000_s1210" o:spt="202" type="#_x0000_t202" style="position:absolute;left:0pt;margin-left:48.2pt;margin-top:313.25pt;height:23.5pt;width:83.55pt;mso-position-horizontal-relative:page;mso-position-vertical-relative:page;z-index:2518528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1" o:spid="_x0000_s1211" o:spt="202" type="#_x0000_t202" style="position:absolute;left:0pt;margin-left:48.2pt;margin-top:356.25pt;height:24.5pt;width:83.55pt;mso-position-horizontal-relative:page;mso-position-vertical-relative:page;z-index:2518558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目标相关性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2" o:spid="_x0000_s1212" o:spt="202" type="#_x0000_t202" style="position:absolute;left:0pt;margin-left:415.75pt;margin-top:356.25pt;height:46pt;width:84.05pt;mso-position-horizontal-relative:page;mso-position-vertical-relative:page;z-index:2518599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3" o:spid="_x0000_s1213" o:spt="202" type="#_x0000_t202" style="position:absolute;left:0pt;margin-left:48.2pt;margin-top:378.25pt;height:24.05pt;width:83.55pt;mso-position-horizontal-relative:page;mso-position-vertical-relative:page;z-index:2518579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4" o:spid="_x0000_s1214" o:spt="202" type="#_x0000_t202" style="position:absolute;left:0pt;margin-left:48.2pt;margin-top:399.75pt;height:25.05pt;width:83.55pt;mso-position-horizontal-relative:page;mso-position-vertical-relative:page;z-index:2518589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1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指标科学性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5" o:spid="_x0000_s1215" o:spt="202" type="#_x0000_t202" style="position:absolute;left:0pt;margin-left:415.75pt;margin-top:399.75pt;height:47pt;width:84.05pt;mso-position-horizontal-relative:page;mso-position-vertical-relative:page;z-index:2518630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6" o:spid="_x0000_s1216" o:spt="202" type="#_x0000_t202" style="position:absolute;left:0pt;margin-left:48.2pt;margin-top:422.25pt;height:24.5pt;width:83.55pt;mso-position-horizontal-relative:page;mso-position-vertical-relative:page;z-index:2518620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7" o:spid="_x0000_s1217" o:spt="202" type="#_x0000_t202" style="position:absolute;left:0pt;margin-left:48.2pt;margin-top:466.25pt;height:24.5pt;width:83.55pt;mso-position-horizontal-relative:page;mso-position-vertical-relative:page;z-index:2518650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绩效合理性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8" o:spid="_x0000_s1218" o:spt="202" type="#_x0000_t202" style="position:absolute;left:0pt;margin-left:415.75pt;margin-top:466.25pt;height:45.5pt;width:84.05pt;mso-position-horizontal-relative:page;mso-position-vertical-relative:page;z-index:2518691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49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9" o:spid="_x0000_s1219" o:spt="202" type="#_x0000_t202" style="position:absolute;left:0pt;margin-left:48.2pt;margin-top:488.25pt;height:23.5pt;width:83.55pt;mso-position-horizontal-relative:page;mso-position-vertical-relative:page;z-index:2518671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20" o:spid="_x0000_s1220" o:spt="202" type="#_x0000_t202" style="position:absolute;left:0pt;margin-left:48.2pt;margin-top:509.2pt;height:25.05pt;width:83.55pt;mso-position-horizontal-relative:page;mso-position-vertical-relative:page;z-index:2518681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3" w:line="221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资金匹配性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21" o:spid="_x0000_s1221" o:spt="202" type="#_x0000_t202" style="position:absolute;left:0pt;margin-left:415.75pt;margin-top:509.2pt;height:47.55pt;width:84.05pt;mso-position-horizontal-relative:page;mso-position-vertical-relative:page;z-index:2518712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22" o:spid="_x0000_s1222" o:spt="202" type="#_x0000_t202" style="position:absolute;left:0pt;margin-left:48.2pt;margin-top:531.7pt;height:25.05pt;width:83.55pt;mso-position-horizontal-relative:page;mso-position-vertical-relative:page;z-index:2518722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23" o:spid="_x0000_s1223" o:spt="202" type="#_x0000_t202" style="position:absolute;left:0pt;margin-left:48.2pt;margin-top:576.75pt;height:23pt;width:83.55pt;mso-position-horizontal-relative:page;mso-position-vertical-relative:page;z-index:2518743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12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实现可能性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24" o:spid="_x0000_s1224" o:spt="202" type="#_x0000_t202" style="position:absolute;left:0pt;margin-left:415.75pt;margin-top:576.75pt;height:45.55pt;width:84.05pt;mso-position-horizontal-relative:page;mso-position-vertical-relative:page;z-index:2518763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25" o:spid="_x0000_s1225" o:spt="202" type="#_x0000_t202" style="position:absolute;left:0pt;margin-left:48.2pt;margin-top:597.25pt;height:25.05pt;width:83.55pt;mso-position-horizontal-relative:page;mso-position-vertical-relative:page;z-index:2518773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26" o:spid="_x0000_s1226" o:spt="202" type="#_x0000_t202" style="position:absolute;left:0pt;margin-left:48.2pt;margin-top:619.75pt;height:24.05pt;width:83.55pt;mso-position-horizontal-relative:page;mso-position-vertical-relative:page;z-index:2518784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条件充分性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27" o:spid="_x0000_s1227" o:spt="202" type="#_x0000_t202" style="position:absolute;left:0pt;margin-left:415.75pt;margin-top:619.75pt;height:46pt;width:84.05pt;mso-position-horizontal-relative:page;mso-position-vertical-relative:page;z-index:2518804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28" o:spid="_x0000_s1228" o:spt="202" type="#_x0000_t202" style="position:absolute;left:0pt;margin-left:48.2pt;margin-top:641.25pt;height:24.5pt;width:83.55pt;mso-position-horizontal-relative:page;mso-position-vertical-relative:page;z-index:2518814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29" o:spid="_x0000_s1229" o:spt="202" type="#_x0000_t202" style="position:absolute;left:0pt;margin-left:48.2pt;margin-top:663.2pt;height:25.05pt;width:83.55pt;mso-position-horizontal-relative:page;mso-position-vertical-relative:page;z-index:2518824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6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总分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30" o:spid="_x0000_s1230" o:spt="202" type="#_x0000_t202" style="position:absolute;left:0pt;margin-left:48.2pt;margin-top:685.75pt;height:24.5pt;width:83.55pt;mso-position-horizontal-relative:page;mso-position-vertical-relative:page;z-index:2518845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综合评定等级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31" o:spid="_x0000_s1231" o:spt="202" type="#_x0000_t202" style="position:absolute;left:0pt;margin-left:48.2pt;margin-top:707.7pt;height:24.05pt;width:83.55pt;mso-position-horizontal-relative:page;mso-position-vertical-relative:page;z-index:2518865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2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总体审核意见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32" o:spid="_x0000_s1232" o:spt="202" type="#_x0000_t202" style="position:absolute;left:0pt;margin-left:48.2pt;margin-top:729.2pt;height:25.05pt;width:83.55pt;mso-position-horizontal-relative:page;mso-position-vertical-relative:page;z-index:2518886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审核单位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33" o:spid="_x0000_s1233" o:spt="202" type="#_x0000_t202" style="position:absolute;left:0pt;margin-left:48.2pt;margin-top:751.7pt;height:23.55pt;width:83.55pt;mso-position-horizontal-relative:page;mso-position-vertical-relative:page;z-index:2518906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审核时间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34" o:spid="_x0000_s1234" o:spt="202" type="#_x0000_t202" style="position:absolute;left:0pt;margin-left:48.2pt;margin-top:334.2pt;height:24.55pt;width:451.55pt;mso-position-horizontal-relative:page;mso-position-vertical-relative:page;z-index:2518548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三、相关性审核(20分)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35" o:spid="_x0000_s1235" o:spt="202" type="#_x0000_t202" style="position:absolute;left:0pt;margin-left:129.25pt;margin-top:291.2pt;height:45.55pt;width:289pt;mso-position-horizontal-relative:page;mso-position-vertical-relative:page;z-index:2518517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5729" w:type="dxa"/>
                        <w:vAlign w:val="top"/>
                      </w:tcPr>
                      <w:p>
                        <w:pPr>
                          <w:spacing w:before="263" w:line="228" w:lineRule="auto"/>
                          <w:ind w:left="1193" w:hanging="1109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绩效目标是否明确、清晰，是否能够反映项目主要情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况，是否对项目预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17"/>
                            <w:szCs w:val="17"/>
                          </w:rPr>
                          <w:t>期产出和效果进行了充分、恰当的描述。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36" o:spid="_x0000_s1236" o:spt="202" type="#_x0000_t202" style="position:absolute;left:0pt;margin-left:129.25pt;margin-top:509.2pt;height:47.55pt;width:289pt;mso-position-horizontal-relative:page;mso-position-vertical-relative:page;z-index:2518702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0" w:hRule="atLeast"/>
                    </w:trPr>
                    <w:tc>
                      <w:tcPr>
                        <w:tcW w:w="572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绩效目标与项目资金量、使用方向等是否匹配，在既定资金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规模下，绩</w:t>
                        </w:r>
                      </w:p>
                      <w:p>
                        <w:pPr>
                          <w:spacing w:before="26" w:line="219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效目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标是否过高或过低；或要完成既定绩效目标，资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金规模是否过大</w:t>
                        </w:r>
                      </w:p>
                      <w:p>
                        <w:pPr>
                          <w:spacing w:before="38" w:line="221" w:lineRule="auto"/>
                          <w:ind w:left="25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或过小</w:t>
                        </w:r>
                        <w:r>
                          <w:rPr>
                            <w:rFonts w:ascii="宋体" w:hAnsi="宋体" w:eastAsia="宋体" w:cs="宋体"/>
                            <w:spacing w:val="-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37" o:spid="_x0000_s1237" o:spt="202" type="#_x0000_t202" style="position:absolute;left:0pt;margin-left:48.2pt;margin-top:554.2pt;height:25.05pt;width:451.55pt;mso-position-horizontal-relative:page;mso-position-vertical-relative:page;z-index:2518732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五、可行性审核(20分)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38" o:spid="_x0000_s1238" o:spt="202" type="#_x0000_t202" style="position:absolute;left:0pt;margin-left:129.25pt;margin-top:466.25pt;height:45.5pt;width:289pt;mso-position-horizontal-relative:page;mso-position-vertical-relative:page;z-index:2518661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49" w:hRule="atLeast"/>
                    </w:trPr>
                    <w:tc>
                      <w:tcPr>
                        <w:tcW w:w="5729" w:type="dxa"/>
                        <w:vAlign w:val="top"/>
                      </w:tcPr>
                      <w:p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4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预期绩效是否显著，是否符合行业正常水平或事业发展规律。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39" o:spid="_x0000_s1239" o:spt="202" type="#_x0000_t202" style="position:absolute;left:0pt;margin-left:48.2pt;margin-top:444.2pt;height:24.55pt;width:451.55pt;mso-position-horizontal-relative:page;mso-position-vertical-relative:page;z-index:2518640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四、适当性审核(20分)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40" o:spid="_x0000_s1240" o:spt="202" type="#_x0000_t202" style="position:absolute;left:0pt;margin-left:129.25pt;margin-top:399.75pt;height:47pt;width:289.3pt;mso-position-horizontal-relative:page;mso-position-vertical-relative:page;z-index:2518609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5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5735" w:type="dxa"/>
                        <w:vAlign w:val="top"/>
                      </w:tcPr>
                      <w:p>
                        <w:pPr>
                          <w:spacing w:before="142" w:line="231" w:lineRule="auto"/>
                          <w:ind w:left="8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绩效指标是否全面、充分、细化、量化，难以量化的，定性描述是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否充</w:t>
                        </w:r>
                      </w:p>
                      <w:p>
                        <w:pPr>
                          <w:spacing w:before="26" w:line="219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分、具体；是否选取了最能体现总体目标实现程度的关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键指标并明确</w:t>
                        </w:r>
                      </w:p>
                      <w:p>
                        <w:pPr>
                          <w:spacing w:before="16" w:line="219" w:lineRule="auto"/>
                          <w:ind w:left="22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8"/>
                            <w:szCs w:val="18"/>
                          </w:rPr>
                          <w:t>了具体指标值。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41" o:spid="_x0000_s1241" o:spt="202" type="#_x0000_t202" style="position:absolute;left:0pt;margin-left:129.25pt;margin-top:356.25pt;height:46pt;width:289pt;mso-position-horizontal-relative:page;mso-position-vertical-relative:page;z-index:2518568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29" w:type="dxa"/>
                        <w:vAlign w:val="top"/>
                      </w:tcPr>
                      <w:p>
                        <w:pPr>
                          <w:spacing w:before="241" w:line="219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绩效目标与部门(单位)职能以及县级巩固脱贫成果和乡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村振兴规划是</w:t>
                        </w:r>
                      </w:p>
                      <w:p>
                        <w:pPr>
                          <w:spacing w:before="28" w:line="220" w:lineRule="auto"/>
                          <w:ind w:left="227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1"/>
                            <w:sz w:val="18"/>
                            <w:szCs w:val="18"/>
                          </w:rPr>
                          <w:t>否密切相关。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42" o:spid="_x0000_s1242" o:spt="202" type="#_x0000_t202" style="position:absolute;left:0pt;margin-left:129.25pt;margin-top:751.7pt;height:23.55pt;width:370.55pt;mso-position-horizontal-relative:page;mso-position-vertical-relative:page;z-index:2518917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1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2023年9月1日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43" o:spid="_x0000_s1243" o:spt="202" type="#_x0000_t202" style="position:absolute;left:0pt;margin-left:129.25pt;margin-top:729.2pt;height:25.05pt;width:370.55pt;mso-position-horizontal-relative:page;mso-position-vertical-relative:page;z-index:2518896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21" w:line="239" w:lineRule="auto"/>
                          <w:ind w:left="1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position w:val="1"/>
                            <w:sz w:val="18"/>
                            <w:szCs w:val="18"/>
                          </w:rPr>
                          <w:t>(单位盖章)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position w:val="1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44" o:spid="_x0000_s1244" o:spt="202" type="#_x0000_t202" style="position:absolute;left:0pt;margin-left:129.25pt;margin-top:707.7pt;height:24.05pt;width:370.55pt;mso-position-horizontal-relative:page;mso-position-vertical-relative:page;z-index:2518876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21" w:line="219" w:lineRule="auto"/>
                          <w:ind w:left="12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项目绩效目标基本符合要求，同意按该绩效目标进行项目实施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45" o:spid="_x0000_s1245" o:spt="202" type="#_x0000_t202" style="position:absolute;left:0pt;margin-left:129.25pt;margin-top:685.75pt;height:24.5pt;width:370.55pt;mso-position-horizontal-relative:page;mso-position-vertical-relative:page;z-index:2518855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23" w:line="230" w:lineRule="auto"/>
                          <w:ind w:left="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通过(85分及以上)口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         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不通过(85分以下)口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46" o:spid="_x0000_s1246" o:spt="202" type="#_x0000_t202" style="position:absolute;left:0pt;margin-left:129.25pt;margin-top:663.2pt;height:25.05pt;width:370.55pt;mso-position-horizontal-relative:page;mso-position-vertical-relative:page;z-index:2518835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78" w:line="183" w:lineRule="auto"/>
                          <w:ind w:left="35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86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47" o:spid="_x0000_s1247" o:spt="202" type="#_x0000_t202" style="position:absolute;left:0pt;margin-left:48.2pt;margin-top:225.2pt;height:25.05pt;width:451.55pt;mso-position-horizontal-relative:page;mso-position-vertical-relative:page;z-index:2518456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二、完整性审核(20分)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48" o:spid="_x0000_s1248" o:spt="202" type="#_x0000_t202" style="position:absolute;left:0pt;margin-left:129.25pt;margin-top:182.2pt;height:45.55pt;width:289pt;mso-position-horizontal-relative:page;mso-position-vertical-relative:page;z-index:2518425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5729" w:type="dxa"/>
                        <w:vAlign w:val="top"/>
                      </w:tcPr>
                      <w:p>
                        <w:pPr>
                          <w:spacing w:before="242" w:line="219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纳入年度计划的项目是否符合财政衔接资金/财政涉农整合资金支持范</w:t>
                        </w:r>
                      </w:p>
                      <w:p>
                        <w:pPr>
                          <w:spacing w:before="5" w:line="219" w:lineRule="auto"/>
                          <w:ind w:left="6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围，</w:t>
                        </w:r>
                        <w:r>
                          <w:rPr>
                            <w:rFonts w:ascii="宋体" w:hAnsi="宋体" w:eastAsia="宋体" w:cs="宋体"/>
                            <w:spacing w:val="4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是否建立联农带农机制，是否符合县域发展实际。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49" o:spid="_x0000_s1249" o:spt="202" type="#_x0000_t202" style="position:absolute;left:0pt;margin-left:129.25pt;margin-top:247.75pt;height:46pt;width:289pt;mso-position-horizontal-relative:page;mso-position-vertical-relative:page;z-index:2518476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29" w:type="dxa"/>
                        <w:vAlign w:val="top"/>
                      </w:tcPr>
                      <w:p>
                        <w:pPr>
                          <w:spacing w:before="241" w:line="241" w:lineRule="auto"/>
                          <w:ind w:left="2491" w:hanging="240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绩效目标填报格式是否规范，内容是否完整、准确、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详实，是否无缺项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spacing w:val="-2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错</w:t>
                        </w:r>
                        <w:r>
                          <w:rPr>
                            <w:rFonts w:ascii="宋体" w:hAnsi="宋体" w:eastAsia="宋体" w:cs="宋体"/>
                            <w:spacing w:val="-3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项</w:t>
                        </w:r>
                        <w:r>
                          <w:rPr>
                            <w:rFonts w:ascii="宋体" w:hAnsi="宋体" w:eastAsia="宋体" w:cs="宋体"/>
                            <w:spacing w:val="-3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50" o:spid="_x0000_s1250" o:spt="202" type="#_x0000_t202" style="position:absolute;left:0pt;margin-left:129.25pt;margin-top:619.75pt;height:46pt;width:289pt;mso-position-horizontal-relative:page;mso-position-vertical-relative:page;z-index:2518794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29" w:type="dxa"/>
                        <w:vAlign w:val="top"/>
                      </w:tcPr>
                      <w:p>
                        <w:pPr>
                          <w:spacing w:before="111" w:line="228" w:lineRule="auto"/>
                          <w:ind w:left="84" w:right="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项目实施方案是否合理，项目实施单位的组织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实施能力和条件是否充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分，内部控制是否规范，风险防控是否准备到位，管理制度是否健全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51" o:spid="_x0000_s1251" o:spt="202" type="#_x0000_t202" style="position:absolute;left:0pt;margin-left:129.25pt;margin-top:576.75pt;height:45.55pt;width:289.45pt;mso-position-horizontal-relative:page;mso-position-vertical-relative:page;z-index:2518753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8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8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5738" w:type="dxa"/>
                        <w:vAlign w:val="top"/>
                      </w:tcPr>
                      <w:p>
                        <w:pPr>
                          <w:spacing w:before="231" w:line="241" w:lineRule="auto"/>
                          <w:ind w:left="2579" w:hanging="2495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绩效目标是否经过充分调查研究、论证和合理测算，实现的可能性是否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充</w:t>
                        </w:r>
                        <w:r>
                          <w:rPr>
                            <w:rFonts w:ascii="宋体" w:hAnsi="宋体" w:eastAsia="宋体" w:cs="宋体"/>
                            <w:spacing w:val="-1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spacing w:val="-2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52" o:spid="_x0000_s1252" o:spt="202" type="#_x0000_t202" style="position:absolute;left:0pt;margin-left:48.2pt;margin-top:160.25pt;height:24.5pt;width:451.55pt;mso-position-horizontal-relative:page;mso-position-vertical-relative:page;z-index:2518405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一、合规性审核(20分)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53" o:spid="_x0000_s1253" o:spt="202" type="#_x0000_t202" style="position:absolute;left:0pt;margin-left:129.25pt;margin-top:117.7pt;height:23.55pt;width:289pt;mso-position-horizontal-relative:page;mso-position-vertical-relative:page;z-index:2518364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5729" w:type="dxa"/>
                        <w:vAlign w:val="top"/>
                      </w:tcPr>
                      <w:p>
                        <w:pPr>
                          <w:spacing w:before="168" w:line="183" w:lineRule="auto"/>
                          <w:ind w:left="2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54" o:spid="_x0000_s1254" o:spt="202" type="#_x0000_t202" style="position:absolute;left:0pt;margin-left:129.25pt;margin-top:138.75pt;height:24.05pt;width:289pt;mso-position-horizontal-relative:page;mso-position-vertical-relative:page;z-index:2518384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2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2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5729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2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8"/>
                            <w:szCs w:val="18"/>
                          </w:rPr>
                          <w:t>审核要点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104" w:line="221" w:lineRule="auto"/>
        <w:ind w:left="342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绩效目标审核表</w:t>
      </w:r>
    </w:p>
    <w:p>
      <w:pPr>
        <w:spacing w:before="62" w:line="200" w:lineRule="auto"/>
        <w:ind w:left="381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(2023年度)</w:t>
      </w:r>
    </w:p>
    <w:tbl>
      <w:tblPr>
        <w:tblStyle w:val="4"/>
        <w:tblW w:w="5729" w:type="dxa"/>
        <w:tblInd w:w="16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29" w:type="dxa"/>
            <w:vAlign w:val="top"/>
          </w:tcPr>
          <w:p>
            <w:pPr>
              <w:spacing w:before="161" w:line="219" w:lineRule="auto"/>
              <w:ind w:left="14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贯堡渡村黄精玉竹基地灌溉电源工程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400" w:right="1785" w:bottom="0" w:left="984" w:header="0" w:footer="0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  <w:r>
        <w:pict>
          <v:shape id="_x0000_s1255" o:spid="_x0000_s1255" o:spt="202" type="#_x0000_t202" style="position:absolute;left:0pt;margin-left:59.25pt;margin-top:96.25pt;height:27pt;width:83.5pt;mso-position-horizontal-relative:page;mso-position-vertical-relative:page;z-index:-2514237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5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项目名称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56" o:spid="_x0000_s1256" o:spt="202" type="#_x0000_t202" style="position:absolute;left:0pt;margin-left:427.25pt;margin-top:96.25pt;height:49pt;width:84.05pt;mso-position-horizontal-relative:page;mso-position-vertical-relative:page;z-index:2518958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9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57" o:spid="_x0000_s1257" o:spt="202" type="#_x0000_t202" style="position:absolute;left:0pt;margin-left:59.25pt;margin-top:120.75pt;height:45.55pt;width:83.5pt;mso-position-horizontal-relative:page;mso-position-vertical-relative:page;z-index:2518937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17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项目资金(万元)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审核内容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58" o:spid="_x0000_s1258" o:spt="202" type="#_x0000_t202" style="position:absolute;left:0pt;margin-left:427.25pt;margin-top:142.7pt;height:23.55pt;width:84.05pt;mso-position-horizontal-relative:page;mso-position-vertical-relative:page;z-index:2518978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审核得分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59" o:spid="_x0000_s1259" o:spt="202" type="#_x0000_t202" style="position:absolute;left:0pt;margin-left:59.25pt;margin-top:185.75pt;height:24.5pt;width:83.5pt;mso-position-horizontal-relative:page;mso-position-vertical-relative:page;z-index:2518999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3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合规性审核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60" o:spid="_x0000_s1260" o:spt="202" type="#_x0000_t202" style="position:absolute;left:0pt;margin-left:427.25pt;margin-top:185.75pt;height:45.55pt;width:84.05pt;mso-position-horizontal-relative:page;mso-position-vertical-relative:page;z-index:2519019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4" w:lineRule="auto"/>
                          <w:ind w:left="7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61" o:spid="_x0000_s1261" o:spt="202" type="#_x0000_t202" style="position:absolute;left:0pt;margin-left:59.25pt;margin-top:207.7pt;height:23.55pt;width:83.5pt;mso-position-horizontal-relative:page;mso-position-vertical-relative:page;z-index:2519029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(20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62" o:spid="_x0000_s1262" o:spt="202" type="#_x0000_t202" style="position:absolute;left:0pt;margin-left:59.25pt;margin-top:250.75pt;height:25pt;width:83.5pt;mso-position-horizontal-relative:page;mso-position-vertical-relative:page;z-index:2519050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规范完整性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63" o:spid="_x0000_s1263" o:spt="202" type="#_x0000_t202" style="position:absolute;left:0pt;margin-left:427.25pt;margin-top:250.75pt;height:47pt;width:84.05pt;mso-position-horizontal-relative:page;mso-position-vertical-relative:page;z-index:2519070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64" o:spid="_x0000_s1264" o:spt="202" type="#_x0000_t202" style="position:absolute;left:0pt;margin-left:59.25pt;margin-top:273.2pt;height:24.5pt;width:83.5pt;mso-position-horizontal-relative:page;mso-position-vertical-relative:page;z-index:2519080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3" w:line="220" w:lineRule="auto"/>
                          <w:ind w:left="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65" o:spid="_x0000_s1265" o:spt="202" type="#_x0000_t202" style="position:absolute;left:0pt;margin-left:59.25pt;margin-top:295.2pt;height:24.05pt;width:83.5pt;mso-position-horizontal-relative:page;mso-position-vertical-relative:page;z-index:2519091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明确清晰性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66" o:spid="_x0000_s1266" o:spt="202" type="#_x0000_t202" style="position:absolute;left:0pt;margin-left:427.25pt;margin-top:295.2pt;height:46.55pt;width:84.05pt;mso-position-horizontal-relative:page;mso-position-vertical-relative:page;z-index:251912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67" o:spid="_x0000_s1267" o:spt="202" type="#_x0000_t202" style="position:absolute;left:0pt;margin-left:59.25pt;margin-top:316.75pt;height:25pt;width:83.5pt;mso-position-horizontal-relative:page;mso-position-vertical-relative:page;z-index:251911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68" o:spid="_x0000_s1268" o:spt="202" type="#_x0000_t202" style="position:absolute;left:0pt;margin-left:59.25pt;margin-top:361.75pt;height:23.05pt;width:83.5pt;mso-position-horizontal-relative:page;mso-position-vertical-relative:page;z-index:2519142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12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目标相关性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69" o:spid="_x0000_s1269" o:spt="202" type="#_x0000_t202" style="position:absolute;left:0pt;margin-left:427.25pt;margin-top:361.75pt;height:45.55pt;width:84.05pt;mso-position-horizontal-relative:page;mso-position-vertical-relative:page;z-index:251918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70" o:spid="_x0000_s1270" o:spt="202" type="#_x0000_t202" style="position:absolute;left:0pt;margin-left:59.25pt;margin-top:382.25pt;height:25pt;width:83.5pt;mso-position-horizontal-relative:page;mso-position-vertical-relative:page;z-index:251916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71" o:spid="_x0000_s1271" o:spt="202" type="#_x0000_t202" style="position:absolute;left:0pt;margin-left:59.25pt;margin-top:404.75pt;height:25pt;width:83.5pt;mso-position-horizontal-relative:page;mso-position-vertical-relative:page;z-index:251917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1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指标科学性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72" o:spid="_x0000_s1272" o:spt="202" type="#_x0000_t202" style="position:absolute;left:0pt;margin-left:427.25pt;margin-top:404.75pt;height:46pt;width:84.05pt;mso-position-horizontal-relative:page;mso-position-vertical-relative:page;z-index:251921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73" o:spid="_x0000_s1273" o:spt="202" type="#_x0000_t202" style="position:absolute;left:0pt;margin-left:59.25pt;margin-top:427.25pt;height:23.5pt;width:83.5pt;mso-position-horizontal-relative:page;mso-position-vertical-relative:page;z-index:251920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74" o:spid="_x0000_s1274" o:spt="202" type="#_x0000_t202" style="position:absolute;left:0pt;margin-left:59.25pt;margin-top:470.7pt;height:23.55pt;width:83.5pt;mso-position-horizontal-relative:page;mso-position-vertical-relative:page;z-index:251923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绩效合理性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75" o:spid="_x0000_s1275" o:spt="202" type="#_x0000_t202" style="position:absolute;left:0pt;margin-left:427.25pt;margin-top:470.7pt;height:45.55pt;width:84.05pt;mso-position-horizontal-relative:page;mso-position-vertical-relative:page;z-index:251925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76" o:spid="_x0000_s1276" o:spt="202" type="#_x0000_t202" style="position:absolute;left:0pt;margin-left:59.25pt;margin-top:491.75pt;height:24.5pt;width:83.5pt;mso-position-horizontal-relative:page;mso-position-vertical-relative:page;z-index:251926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3" w:line="220" w:lineRule="auto"/>
                          <w:ind w:left="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77" o:spid="_x0000_s1277" o:spt="202" type="#_x0000_t202" style="position:absolute;left:0pt;margin-left:59.25pt;margin-top:513.7pt;height:25pt;width:83.5pt;mso-position-horizontal-relative:page;mso-position-vertical-relative:page;z-index:251927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3" w:line="221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资金匹配性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78" o:spid="_x0000_s1278" o:spt="202" type="#_x0000_t202" style="position:absolute;left:0pt;margin-left:427.25pt;margin-top:513.7pt;height:47.5pt;width:84.05pt;mso-position-horizontal-relative:page;mso-position-vertical-relative:page;z-index:251930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9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79" o:spid="_x0000_s1279" o:spt="202" type="#_x0000_t202" style="position:absolute;left:0pt;margin-left:59.25pt;margin-top:536.2pt;height:25pt;width:83.5pt;mso-position-horizontal-relative:page;mso-position-vertical-relative:page;z-index:251929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3" w:line="220" w:lineRule="auto"/>
                          <w:ind w:left="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80" o:spid="_x0000_s1280" o:spt="202" type="#_x0000_t202" style="position:absolute;left:0pt;margin-left:59.25pt;margin-top:580.75pt;height:24.5pt;width:83.5pt;mso-position-horizontal-relative:page;mso-position-vertical-relative:page;z-index:251932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实现可能性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81" o:spid="_x0000_s1281" o:spt="202" type="#_x0000_t202" style="position:absolute;left:0pt;margin-left:427.25pt;margin-top:580.75pt;height:47pt;width:84.05pt;mso-position-horizontal-relative:page;mso-position-vertical-relative:page;z-index:2519367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82" o:spid="_x0000_s1282" o:spt="202" type="#_x0000_t202" style="position:absolute;left:0pt;margin-left:59.25pt;margin-top:602.75pt;height:25pt;width:83.5pt;mso-position-horizontal-relative:page;mso-position-vertical-relative:page;z-index:251934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83" o:spid="_x0000_s1283" o:spt="202" type="#_x0000_t202" style="position:absolute;left:0pt;margin-left:59.25pt;margin-top:625.25pt;height:23.5pt;width:83.5pt;mso-position-horizontal-relative:page;mso-position-vertical-relative:page;z-index:2519357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条件充分性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84" o:spid="_x0000_s1284" o:spt="202" type="#_x0000_t202" style="position:absolute;left:0pt;margin-left:427.25pt;margin-top:625.25pt;height:46.05pt;width:84.05pt;mso-position-horizontal-relative:page;mso-position-vertical-relative:page;z-index:2519408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3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3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163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85" o:spid="_x0000_s1285" o:spt="202" type="#_x0000_t202" style="position:absolute;left:0pt;margin-left:59.25pt;margin-top:646.2pt;height:25.05pt;width:83.5pt;mso-position-horizontal-relative:page;mso-position-vertical-relative:page;z-index:2519388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3" w:line="220" w:lineRule="auto"/>
                          <w:ind w:left="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86" o:spid="_x0000_s1286" o:spt="202" type="#_x0000_t202" style="position:absolute;left:0pt;margin-left:59.25pt;margin-top:668.75pt;height:24.5pt;width:83.5pt;mso-position-horizontal-relative:page;mso-position-vertical-relative:page;z-index:2519398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6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总分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87" o:spid="_x0000_s1287" o:spt="202" type="#_x0000_t202" style="position:absolute;left:0pt;margin-left:59.25pt;margin-top:690.75pt;height:24.5pt;width:83.5pt;mso-position-horizontal-relative:page;mso-position-vertical-relative:page;z-index:2519429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综合评定等级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88" o:spid="_x0000_s1288" o:spt="202" type="#_x0000_t202" style="position:absolute;left:0pt;margin-left:59.25pt;margin-top:712.75pt;height:24.5pt;width:83.5pt;mso-position-horizontal-relative:page;mso-position-vertical-relative:page;z-index:2519449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总体审核意见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89" o:spid="_x0000_s1289" o:spt="202" type="#_x0000_t202" style="position:absolute;left:0pt;margin-left:59.25pt;margin-top:734.7pt;height:24.5pt;width:83.5pt;mso-position-horizontal-relative:page;mso-position-vertical-relative:page;z-index:2519470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3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审核单位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90" o:spid="_x0000_s1290" o:spt="202" type="#_x0000_t202" style="position:absolute;left:0pt;margin-left:59.25pt;margin-top:756.7pt;height:24.55pt;width:83.5pt;mso-position-horizontal-relative:page;mso-position-vertical-relative:page;z-index:2519490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3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审核时间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91" o:spid="_x0000_s1291" o:spt="202" type="#_x0000_t202" style="position:absolute;left:0pt;margin-left:59.25pt;margin-top:228.75pt;height:24.5pt;width:452.05pt;mso-position-horizontal-relative:page;mso-position-vertical-relative:page;z-index:2519040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899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二、完整性审核(20分)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92" o:spid="_x0000_s1292" o:spt="202" type="#_x0000_t202" style="position:absolute;left:0pt;margin-left:140.2pt;margin-top:185.75pt;height:45.55pt;width:289.55pt;mso-position-horizontal-relative:page;mso-position-vertical-relative:page;z-index:2519009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5740" w:type="dxa"/>
                        <w:vAlign w:val="top"/>
                      </w:tcPr>
                      <w:p>
                        <w:pPr>
                          <w:spacing w:before="222" w:line="219" w:lineRule="auto"/>
                          <w:ind w:left="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纳入年度计划的项目是否符合财政街接资金/财政涉农整合资金支持范</w:t>
                        </w:r>
                      </w:p>
                      <w:p>
                        <w:pPr>
                          <w:spacing w:before="25" w:line="219" w:lineRule="auto"/>
                          <w:ind w:left="6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围，</w:t>
                        </w:r>
                        <w:r>
                          <w:rPr>
                            <w:rFonts w:ascii="宋体" w:hAnsi="宋体" w:eastAsia="宋体" w:cs="宋体"/>
                            <w:spacing w:val="4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是否建立联农带农机制，是否符合县域发展实际。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93" o:spid="_x0000_s1293" o:spt="202" type="#_x0000_t202" style="position:absolute;left:0pt;margin-left:140.2pt;margin-top:250.75pt;height:47pt;width:289.55pt;mso-position-horizontal-relative:page;mso-position-vertical-relative:page;z-index:2519060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5740" w:type="dxa"/>
                        <w:vAlign w:val="top"/>
                      </w:tcPr>
                      <w:p>
                        <w:pPr>
                          <w:spacing w:before="221" w:line="244" w:lineRule="auto"/>
                          <w:ind w:left="2494" w:right="3" w:hanging="241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绩效目标填报格式是否规范，内容是否完整、准确、详实，是否无缺项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spacing w:val="-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错项</w:t>
                        </w:r>
                        <w:r>
                          <w:rPr>
                            <w:rFonts w:ascii="宋体" w:hAnsi="宋体" w:eastAsia="宋体" w:cs="宋体"/>
                            <w:spacing w:val="-4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94" o:spid="_x0000_s1294" o:spt="202" type="#_x0000_t202" style="position:absolute;left:0pt;margin-left:140.2pt;margin-top:470.7pt;height:45.55pt;width:289.55pt;mso-position-horizontal-relative:page;mso-position-vertical-relative:page;z-index:251924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5740" w:type="dxa"/>
                        <w:vAlign w:val="top"/>
                      </w:tcPr>
                      <w:p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4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预期绩效是否显著，是否符合行业正常水平或事业发展规律。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95" o:spid="_x0000_s1295" o:spt="202" type="#_x0000_t202" style="position:absolute;left:0pt;margin-left:59.25pt;margin-top:448.2pt;height:25pt;width:452.05pt;mso-position-horizontal-relative:page;mso-position-vertical-relative:page;z-index:251922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8990" w:type="dxa"/>
                        <w:vAlign w:val="top"/>
                      </w:tcPr>
                      <w:p>
                        <w:pPr>
                          <w:spacing w:before="133" w:line="220" w:lineRule="auto"/>
                          <w:ind w:left="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四、适当性审核(20分)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96" o:spid="_x0000_s1296" o:spt="202" type="#_x0000_t202" style="position:absolute;left:0pt;margin-left:140.2pt;margin-top:625.25pt;height:46.05pt;width:289.55pt;mso-position-horizontal-relative:page;mso-position-vertical-relative:page;z-index:2519377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5740" w:type="dxa"/>
                        <w:vAlign w:val="top"/>
                      </w:tcPr>
                      <w:p>
                        <w:pPr>
                          <w:spacing w:before="111" w:line="233" w:lineRule="auto"/>
                          <w:ind w:left="75" w:right="126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项目实施方案是否合理，项目实施单位的组织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实施能力和条件是否充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分，内部控制是否规范，风险防控是否准备到位，管理制度是否健全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97" o:spid="_x0000_s1297" o:spt="202" type="#_x0000_t202" style="position:absolute;left:0pt;margin-left:59.25pt;margin-top:339.25pt;height:25pt;width:452.05pt;mso-position-horizontal-relative:page;mso-position-vertical-relative:page;z-index:251913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899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三、相关性审核(20分)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98" o:spid="_x0000_s1298" o:spt="202" type="#_x0000_t202" style="position:absolute;left:0pt;margin-left:140.2pt;margin-top:361.75pt;height:45.55pt;width:289.55pt;mso-position-horizontal-relative:page;mso-position-vertical-relative:page;z-index:251915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5740" w:type="dxa"/>
                        <w:vAlign w:val="top"/>
                      </w:tcPr>
                      <w:p>
                        <w:pPr>
                          <w:spacing w:before="221" w:line="219" w:lineRule="auto"/>
                          <w:ind w:left="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绩效目标与部门(单位)职能以及县级巩固脱贫成果和乡村振兴规划是</w:t>
                        </w:r>
                      </w:p>
                      <w:p>
                        <w:pPr>
                          <w:spacing w:before="28" w:line="220" w:lineRule="auto"/>
                          <w:ind w:left="22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5"/>
                            <w:sz w:val="18"/>
                            <w:szCs w:val="18"/>
                          </w:rPr>
                          <w:t>否密切相关。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99" o:spid="_x0000_s1299" o:spt="202" type="#_x0000_t202" style="position:absolute;left:0pt;margin-left:140.2pt;margin-top:404.75pt;height:46pt;width:289.55pt;mso-position-horizontal-relative:page;mso-position-vertical-relative:page;z-index:251919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4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绩效指标是否全面、充分、细化、量化，难以量化的，定性描述是否充</w:t>
                        </w:r>
                      </w:p>
                      <w:p>
                        <w:pPr>
                          <w:spacing w:before="15" w:line="219" w:lineRule="auto"/>
                          <w:ind w:left="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分、</w:t>
                        </w:r>
                        <w:r>
                          <w:rPr>
                            <w:rFonts w:ascii="宋体" w:hAnsi="宋体" w:eastAsia="宋体" w:cs="宋体"/>
                            <w:spacing w:val="36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具体；是否选取了最能体现总体目标实现程度的关键指标并明确</w:t>
                        </w:r>
                      </w:p>
                      <w:p>
                        <w:pPr>
                          <w:spacing w:before="26" w:line="219" w:lineRule="auto"/>
                          <w:ind w:left="22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8"/>
                            <w:szCs w:val="18"/>
                          </w:rPr>
                          <w:t>了具体指标值。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00" o:spid="_x0000_s1300" o:spt="202" type="#_x0000_t202" style="position:absolute;left:0pt;margin-left:140.2pt;margin-top:120.75pt;height:24.5pt;width:289.55pt;mso-position-horizontal-relative:page;mso-position-vertical-relative:page;z-index:2518947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5740" w:type="dxa"/>
                        <w:vAlign w:val="top"/>
                      </w:tcPr>
                      <w:p>
                        <w:pPr>
                          <w:spacing w:before="178" w:line="183" w:lineRule="auto"/>
                          <w:ind w:left="27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50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01" o:spid="_x0000_s1301" o:spt="202" type="#_x0000_t202" style="position:absolute;left:0pt;margin-left:140.2pt;margin-top:142.7pt;height:23.55pt;width:289.55pt;mso-position-horizontal-relative:page;mso-position-vertical-relative:page;z-index:2518968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574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25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审核要点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02" o:spid="_x0000_s1302" o:spt="202" type="#_x0000_t202" style="position:absolute;left:0pt;margin-left:59.25pt;margin-top:163.75pt;height:24.5pt;width:452.05pt;mso-position-horizontal-relative:page;mso-position-vertical-relative:page;z-index:2518988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899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一、合规性审核(20分)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03" o:spid="_x0000_s1303" o:spt="202" type="#_x0000_t202" style="position:absolute;left:0pt;margin-left:140.2pt;margin-top:580.75pt;height:47pt;width:289.55pt;mso-position-horizontal-relative:page;mso-position-vertical-relative:page;z-index:251933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5740" w:type="dxa"/>
                        <w:vAlign w:val="top"/>
                      </w:tcPr>
                      <w:p>
                        <w:pPr>
                          <w:spacing w:before="231" w:line="219" w:lineRule="auto"/>
                          <w:ind w:left="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绩效目标是否经过充分调查研究、论证和合理测算，实现的可能性是否</w:t>
                        </w:r>
                      </w:p>
                      <w:p>
                        <w:pPr>
                          <w:spacing w:before="18" w:line="220" w:lineRule="auto"/>
                          <w:ind w:left="25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充</w:t>
                        </w:r>
                        <w:r>
                          <w:rPr>
                            <w:rFonts w:ascii="宋体" w:hAnsi="宋体" w:eastAsia="宋体" w:cs="宋体"/>
                            <w:spacing w:val="-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spacing w:val="-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04" o:spid="_x0000_s1304" o:spt="202" type="#_x0000_t202" style="position:absolute;left:0pt;margin-left:140.2pt;margin-top:295.2pt;height:46.55pt;width:289.55pt;mso-position-horizontal-relative:page;mso-position-vertical-relative:page;z-index:2519101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5740" w:type="dxa"/>
                        <w:vAlign w:val="top"/>
                      </w:tcPr>
                      <w:p>
                        <w:pPr>
                          <w:spacing w:before="232" w:line="227" w:lineRule="auto"/>
                          <w:ind w:left="1174" w:right="7" w:hanging="109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绩效目标是否明确、清晰，是否能够反映项目主要情况，是否对项目预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期产出和效果进行了充分、恰当的描述。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05" o:spid="_x0000_s1305" o:spt="202" type="#_x0000_t202" style="position:absolute;left:0pt;margin-left:59.25pt;margin-top:558.7pt;height:24.55pt;width:452.05pt;mso-position-horizontal-relative:page;mso-position-vertical-relative:page;z-index:251931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8990" w:type="dxa"/>
                        <w:vAlign w:val="top"/>
                      </w:tcPr>
                      <w:p>
                        <w:pPr>
                          <w:spacing w:before="133" w:line="220" w:lineRule="auto"/>
                          <w:ind w:left="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五、可行性审核(20分)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06" o:spid="_x0000_s1306" o:spt="202" type="#_x0000_t202" style="position:absolute;left:0pt;margin-left:140.2pt;margin-top:513.7pt;height:47.5pt;width:289.55pt;mso-position-horizontal-relative:page;mso-position-vertical-relative:page;z-index:251928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9" w:hRule="atLeast"/>
                    </w:trPr>
                    <w:tc>
                      <w:tcPr>
                        <w:tcW w:w="574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绩效目标与项目资金量、使用方向等是否匹配，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在既定资金规模下，绩</w:t>
                        </w:r>
                      </w:p>
                      <w:p>
                        <w:pPr>
                          <w:spacing w:before="16" w:line="219" w:lineRule="auto"/>
                          <w:ind w:left="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效目标是否过高或过低；或要完成既定绩效目标，资金规模是否过大</w:t>
                        </w:r>
                      </w:p>
                      <w:p>
                        <w:pPr>
                          <w:spacing w:before="58" w:line="221" w:lineRule="auto"/>
                          <w:ind w:left="25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或过小</w:t>
                        </w:r>
                        <w:r>
                          <w:rPr>
                            <w:rFonts w:ascii="宋体" w:hAnsi="宋体" w:eastAsia="宋体" w:cs="宋体"/>
                            <w:spacing w:val="-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07" o:spid="_x0000_s1307" o:spt="202" type="#_x0000_t202" style="position:absolute;left:0pt;margin-left:140.2pt;margin-top:668.75pt;height:24.5pt;width:371.05pt;mso-position-horizontal-relative:page;mso-position-vertical-relative:page;z-index:2519418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70" w:type="dxa"/>
                        <w:vAlign w:val="top"/>
                      </w:tcPr>
                      <w:p>
                        <w:pPr>
                          <w:spacing w:before="178" w:line="183" w:lineRule="auto"/>
                          <w:ind w:left="35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08" o:spid="_x0000_s1308" o:spt="202" type="#_x0000_t202" style="position:absolute;left:0pt;margin-left:140.2pt;margin-top:690.75pt;height:24.5pt;width:371.05pt;mso-position-horizontal-relative:page;mso-position-vertical-relative:page;z-index:2519439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70" w:type="dxa"/>
                        <w:vAlign w:val="top"/>
                      </w:tcPr>
                      <w:p>
                        <w:pPr>
                          <w:spacing w:before="123" w:line="230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通过(85分及以上)口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 xml:space="preserve">          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不通过(85分以下)口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09" o:spid="_x0000_s1309" o:spt="202" type="#_x0000_t202" style="position:absolute;left:0pt;margin-left:140.2pt;margin-top:712.75pt;height:24.5pt;width:371.05pt;mso-position-horizontal-relative:page;mso-position-vertical-relative:page;z-index:2519459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70" w:type="dxa"/>
                        <w:vAlign w:val="top"/>
                      </w:tcPr>
                      <w:p>
                        <w:pPr>
                          <w:spacing w:before="131" w:line="219" w:lineRule="auto"/>
                          <w:ind w:left="12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项目绩效目标基本符合要求，同意按该绩效目标进行项目实施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10" o:spid="_x0000_s1310" o:spt="202" type="#_x0000_t202" style="position:absolute;left:0pt;margin-left:140.2pt;margin-top:756.7pt;height:24.55pt;width:371.05pt;mso-position-horizontal-relative:page;mso-position-vertical-relative:page;z-index:2519500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737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9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2023年9月1日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11" o:spid="_x0000_s1311" o:spt="202" type="#_x0000_t202" style="position:absolute;left:0pt;margin-left:140.2pt;margin-top:734.7pt;height:24.5pt;width:371.05pt;mso-position-horizontal-relative:page;mso-position-vertical-relative:page;z-index:2519480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70" w:type="dxa"/>
                        <w:vAlign w:val="top"/>
                      </w:tcPr>
                      <w:p>
                        <w:pPr>
                          <w:spacing w:before="101" w:line="229" w:lineRule="auto"/>
                          <w:ind w:left="150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position w:val="-2"/>
                            <w:sz w:val="18"/>
                            <w:szCs w:val="18"/>
                          </w:rPr>
                          <w:t>(单位盖章)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-2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position w:val="1"/>
                            <w:sz w:val="18"/>
                            <w:szCs w:val="18"/>
                          </w:rPr>
                          <w:t>(单位盖章)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position w:val="1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(单位盖章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104" w:line="221" w:lineRule="auto"/>
        <w:ind w:left="340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绩效目标审核表</w:t>
      </w:r>
    </w:p>
    <w:p>
      <w:pPr>
        <w:spacing w:before="42" w:line="219" w:lineRule="auto"/>
        <w:ind w:left="379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7"/>
          <w:sz w:val="27"/>
          <w:szCs w:val="27"/>
        </w:rPr>
        <w:t>(2023年度)</w:t>
      </w:r>
    </w:p>
    <w:p>
      <w:pPr>
        <w:spacing w:line="36" w:lineRule="auto"/>
        <w:rPr>
          <w:rFonts w:ascii="Arial"/>
          <w:sz w:val="2"/>
        </w:rPr>
      </w:pPr>
    </w:p>
    <w:tbl>
      <w:tblPr>
        <w:tblStyle w:val="4"/>
        <w:tblW w:w="5740" w:type="dxa"/>
        <w:tblInd w:w="16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740" w:type="dxa"/>
            <w:vAlign w:val="top"/>
          </w:tcPr>
          <w:p>
            <w:pPr>
              <w:spacing w:before="151" w:line="219" w:lineRule="auto"/>
              <w:ind w:left="12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贯堡渡村黄精玉竹基地建设项目(二期)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150" w:h="17000"/>
          <w:pgMar w:top="400" w:right="1822" w:bottom="0" w:left="1205" w:header="0" w:footer="0" w:gutter="0"/>
          <w:cols w:space="720" w:num="1"/>
        </w:sectPr>
      </w:pPr>
    </w:p>
    <w:p>
      <w:pPr>
        <w:spacing w:line="338" w:lineRule="auto"/>
        <w:rPr>
          <w:rFonts w:ascii="Arial"/>
          <w:sz w:val="21"/>
        </w:rPr>
      </w:pPr>
      <w:r>
        <w:pict>
          <v:shape id="_x0000_s1312" o:spid="_x0000_s1312" o:spt="202" type="#_x0000_t202" style="position:absolute;left:0pt;margin-left:50.2pt;margin-top:94.7pt;height:26.05pt;width:83.55pt;mso-position-horizontal-relative:page;mso-position-vertical-relative:page;z-index:-2513653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43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项目名称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13" o:spid="_x0000_s1313" o:spt="202" type="#_x0000_t202" style="position:absolute;left:0pt;margin-left:418.2pt;margin-top:94.7pt;height:48.55pt;width:83.55pt;mso-position-horizontal-relative:page;mso-position-vertical-relative:page;z-index:2519541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14" o:spid="_x0000_s1314" o:spt="202" type="#_x0000_t202" style="position:absolute;left:0pt;margin-left:50.2pt;margin-top:118.25pt;height:46pt;width:83.55pt;mso-position-horizontal-relative:page;mso-position-vertical-relative:page;z-index:2519521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1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项目资金(万元)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3" w:line="219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审核内容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15" o:spid="_x0000_s1315" o:spt="202" type="#_x0000_t202" style="position:absolute;left:0pt;margin-left:418.2pt;margin-top:140.75pt;height:23.5pt;width:83.55pt;mso-position-horizontal-relative:page;mso-position-vertical-relative:page;z-index:2519562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审核得分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16" o:spid="_x0000_s1316" o:spt="202" type="#_x0000_t202" style="position:absolute;left:0pt;margin-left:50.2pt;margin-top:184.25pt;height:23.55pt;width:83.55pt;mso-position-horizontal-relative:page;mso-position-vertical-relative:page;z-index:251958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合规性审核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17" o:spid="_x0000_s1317" o:spt="202" type="#_x0000_t202" style="position:absolute;left:0pt;margin-left:418.2pt;margin-top:184.25pt;height:45.55pt;width:83.55pt;mso-position-horizontal-relative:page;mso-position-vertical-relative:page;z-index:2519603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6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18" o:spid="_x0000_s1318" o:spt="202" type="#_x0000_t202" style="position:absolute;left:0pt;margin-left:50.2pt;margin-top:205.25pt;height:24.5pt;width:83.55pt;mso-position-horizontal-relative:page;mso-position-vertical-relative:page;z-index:2519613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19" o:spid="_x0000_s1319" o:spt="202" type="#_x0000_t202" style="position:absolute;left:0pt;margin-left:50.2pt;margin-top:249.75pt;height:23.5pt;width:83.55pt;mso-position-horizontal-relative:page;mso-position-vertical-relative:page;z-index:2519633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规范完整性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20" o:spid="_x0000_s1320" o:spt="202" type="#_x0000_t202" style="position:absolute;left:0pt;margin-left:418.2pt;margin-top:249.75pt;height:46pt;width:83.55pt;mso-position-horizontal-relative:page;mso-position-vertical-relative:page;z-index:2519674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21" o:spid="_x0000_s1321" o:spt="202" type="#_x0000_t202" style="position:absolute;left:0pt;margin-left:50.2pt;margin-top:270.7pt;height:25.05pt;width:83.55pt;mso-position-horizontal-relative:page;mso-position-vertical-relative:page;z-index:2519654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22" o:spid="_x0000_s1322" o:spt="202" type="#_x0000_t202" style="position:absolute;left:0pt;margin-left:50.2pt;margin-top:293.25pt;height:23.55pt;width:83.55pt;mso-position-horizontal-relative:page;mso-position-vertical-relative:page;z-index:2519664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明确清晰性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23" o:spid="_x0000_s1323" o:spt="202" type="#_x0000_t202" style="position:absolute;left:0pt;margin-left:418.2pt;margin-top:293.25pt;height:46pt;width:83.55pt;mso-position-horizontal-relative:page;mso-position-vertical-relative:page;z-index:2519695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24" o:spid="_x0000_s1324" o:spt="202" type="#_x0000_t202" style="position:absolute;left:0pt;margin-left:50.2pt;margin-top:314.25pt;height:25pt;width:83.55pt;mso-position-horizontal-relative:page;mso-position-vertical-relative:page;z-index:2519705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25" o:spid="_x0000_s1325" o:spt="202" type="#_x0000_t202" style="position:absolute;left:0pt;margin-left:50.2pt;margin-top:359.2pt;height:24.05pt;width:83.55pt;mso-position-horizontal-relative:page;mso-position-vertical-relative:page;z-index:2519726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目标相关性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26" o:spid="_x0000_s1326" o:spt="202" type="#_x0000_t202" style="position:absolute;left:0pt;margin-left:418.2pt;margin-top:359.2pt;height:45.55pt;width:83.55pt;mso-position-horizontal-relative:page;mso-position-vertical-relative:page;z-index:2519756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27" o:spid="_x0000_s1327" o:spt="202" type="#_x0000_t202" style="position:absolute;left:0pt;margin-left:50.2pt;margin-top:380.7pt;height:24.05pt;width:83.55pt;mso-position-horizontal-relative:page;mso-position-vertical-relative:page;z-index:2519746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28" o:spid="_x0000_s1328" o:spt="202" type="#_x0000_t202" style="position:absolute;left:0pt;margin-left:50.2pt;margin-top:402.2pt;height:25.05pt;width:83.55pt;mso-position-horizontal-relative:page;mso-position-vertical-relative:page;z-index:2519767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1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指标科学性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29" o:spid="_x0000_s1329" o:spt="202" type="#_x0000_t202" style="position:absolute;left:0pt;margin-left:418.2pt;margin-top:402.2pt;height:47.55pt;width:83.55pt;mso-position-horizontal-relative:page;mso-position-vertical-relative:page;z-index:2519797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30" o:spid="_x0000_s1330" o:spt="202" type="#_x0000_t202" style="position:absolute;left:0pt;margin-left:50.2pt;margin-top:424.75pt;height:25.05pt;width:83.55pt;mso-position-horizontal-relative:page;mso-position-vertical-relative:page;z-index:2519787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31" o:spid="_x0000_s1331" o:spt="202" type="#_x0000_t202" style="position:absolute;left:0pt;margin-left:50.2pt;margin-top:469.25pt;height:24.5pt;width:83.55pt;mso-position-horizontal-relative:page;mso-position-vertical-relative:page;z-index:2519818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绩效合理性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32" o:spid="_x0000_s1332" o:spt="202" type="#_x0000_t202" style="position:absolute;left:0pt;margin-left:418.2pt;margin-top:469.25pt;height:45.55pt;width:83.55pt;mso-position-horizontal-relative:page;mso-position-vertical-relative:page;z-index:2519859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33" o:spid="_x0000_s1333" o:spt="202" type="#_x0000_t202" style="position:absolute;left:0pt;margin-left:50.2pt;margin-top:491.2pt;height:23.55pt;width:83.55pt;mso-position-horizontal-relative:page;mso-position-vertical-relative:page;z-index:2519838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34" o:spid="_x0000_s1334" o:spt="202" type="#_x0000_t202" style="position:absolute;left:0pt;margin-left:50.2pt;margin-top:512.25pt;height:25.05pt;width:83.55pt;mso-position-horizontal-relative:page;mso-position-vertical-relative:page;z-index:2519848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3" w:line="221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资金匹配性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35" o:spid="_x0000_s1335" o:spt="202" type="#_x0000_t202" style="position:absolute;left:0pt;margin-left:418.2pt;margin-top:512.25pt;height:47pt;width:83.55pt;mso-position-horizontal-relative:page;mso-position-vertical-relative:page;z-index:2519889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36" o:spid="_x0000_s1336" o:spt="202" type="#_x0000_t202" style="position:absolute;left:0pt;margin-left:50.2pt;margin-top:534.75pt;height:24.5pt;width:83.55pt;mso-position-horizontal-relative:page;mso-position-vertical-relative:page;z-index:2519879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37" o:spid="_x0000_s1337" o:spt="202" type="#_x0000_t202" style="position:absolute;left:0pt;margin-left:50.2pt;margin-top:578.75pt;height:24.5pt;width:83.55pt;mso-position-horizontal-relative:page;mso-position-vertical-relative:page;z-index:2519910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实现可能性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38" o:spid="_x0000_s1338" o:spt="202" type="#_x0000_t202" style="position:absolute;left:0pt;margin-left:418.2pt;margin-top:578.75pt;height:47pt;width:83.55pt;mso-position-horizontal-relative:page;mso-position-vertical-relative:page;z-index:2519930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39" o:spid="_x0000_s1339" o:spt="202" type="#_x0000_t202" style="position:absolute;left:0pt;margin-left:50.2pt;margin-top:600.75pt;height:25.05pt;width:83.55pt;mso-position-horizontal-relative:page;mso-position-vertical-relative:page;z-index:2519941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40" o:spid="_x0000_s1340" o:spt="202" type="#_x0000_t202" style="position:absolute;left:0pt;margin-left:50.2pt;margin-top:623.25pt;height:24.05pt;width:83.55pt;mso-position-horizontal-relative:page;mso-position-vertical-relative:page;z-index:2519951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条件充分性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41" o:spid="_x0000_s1341" o:spt="202" type="#_x0000_t202" style="position:absolute;left:0pt;margin-left:418.2pt;margin-top:623.25pt;height:46.5pt;width:83.55pt;mso-position-horizontal-relative:page;mso-position-vertical-relative:page;z-index:2519992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42" o:spid="_x0000_s1342" o:spt="202" type="#_x0000_t202" style="position:absolute;left:0pt;margin-left:50.2pt;margin-top:644.75pt;height:25pt;width:83.55pt;mso-position-horizontal-relative:page;mso-position-vertical-relative:page;z-index:2519971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43" o:spid="_x0000_s1343" o:spt="202" type="#_x0000_t202" style="position:absolute;left:0pt;margin-left:50.2pt;margin-top:667.2pt;height:24.55pt;width:83.55pt;mso-position-horizontal-relative:page;mso-position-vertical-relative:page;z-index:2519982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6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总分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44" o:spid="_x0000_s1344" o:spt="202" type="#_x0000_t202" style="position:absolute;left:0pt;margin-left:50.2pt;margin-top:689.25pt;height:24.05pt;width:83.55pt;mso-position-horizontal-relative:page;mso-position-vertical-relative:page;z-index:2520012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2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综合评定等级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45" o:spid="_x0000_s1345" o:spt="202" type="#_x0000_t202" style="position:absolute;left:0pt;margin-left:50.2pt;margin-top:710.75pt;height:24.5pt;width:83.55pt;mso-position-horizontal-relative:page;mso-position-vertical-relative:page;z-index:2520033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总体审核意见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46" o:spid="_x0000_s1346" o:spt="202" type="#_x0000_t202" style="position:absolute;left:0pt;margin-left:50.2pt;margin-top:732.7pt;height:24.55pt;width:83.55pt;mso-position-horizontal-relative:page;mso-position-vertical-relative:page;z-index:2520053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审核单位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47" o:spid="_x0000_s1347" o:spt="202" type="#_x0000_t202" style="position:absolute;left:0pt;margin-left:50.2pt;margin-top:754.75pt;height:24.5pt;width:83.55pt;mso-position-horizontal-relative:page;mso-position-vertical-relative:page;z-index:2520074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审核时间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48" o:spid="_x0000_s1348" o:spt="202" type="#_x0000_t202" style="position:absolute;left:0pt;margin-left:50.2pt;margin-top:227.25pt;height:25.05pt;width:451.55pt;mso-position-horizontal-relative:page;mso-position-vertical-relative:page;z-index:251962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二、完整性审核(20分)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49" o:spid="_x0000_s1349" o:spt="202" type="#_x0000_t202" style="position:absolute;left:0pt;margin-left:131.25pt;margin-top:184.25pt;height:45.55pt;width:289.5pt;mso-position-horizontal-relative:page;mso-position-vertical-relative:page;z-index:2519592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32" w:line="219" w:lineRule="auto"/>
                          <w:ind w:left="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纳入年度计划的项目是否符合财政衔接资金/财政涉农整合资金支持范</w:t>
                        </w:r>
                      </w:p>
                      <w:p>
                        <w:pPr>
                          <w:spacing w:before="15" w:line="219" w:lineRule="auto"/>
                          <w:ind w:left="6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围，</w:t>
                        </w:r>
                        <w:r>
                          <w:rPr>
                            <w:rFonts w:ascii="宋体" w:hAnsi="宋体" w:eastAsia="宋体" w:cs="宋体"/>
                            <w:spacing w:val="4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是否建立联农带农机制，是否符合县域发展实际。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50" o:spid="_x0000_s1350" o:spt="202" type="#_x0000_t202" style="position:absolute;left:0pt;margin-left:131.25pt;margin-top:249.75pt;height:46pt;width:289.5pt;mso-position-horizontal-relative:page;mso-position-vertical-relative:page;z-index:2519644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42" w:line="235" w:lineRule="auto"/>
                          <w:ind w:left="2501" w:hanging="240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绩效目标填报格式是否规范，内容是否完整、准确、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详实，是否无缺项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spacing w:val="-2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错</w:t>
                        </w:r>
                        <w:r>
                          <w:rPr>
                            <w:rFonts w:ascii="宋体" w:hAnsi="宋体" w:eastAsia="宋体" w:cs="宋体"/>
                            <w:spacing w:val="-3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项</w:t>
                        </w:r>
                        <w:r>
                          <w:rPr>
                            <w:rFonts w:ascii="宋体" w:hAnsi="宋体" w:eastAsia="宋体" w:cs="宋体"/>
                            <w:spacing w:val="-3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51" o:spid="_x0000_s1351" o:spt="202" type="#_x0000_t202" style="position:absolute;left:0pt;margin-left:131.25pt;margin-top:359.2pt;height:45.55pt;width:289.5pt;mso-position-horizontal-relative:page;mso-position-vertical-relative:page;z-index:2519736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31" w:line="219" w:lineRule="auto"/>
                          <w:ind w:left="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绩效目标与部门(单位)职能以及县级巩固脱贫成果和乡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村振兴规划是</w:t>
                        </w:r>
                      </w:p>
                      <w:p>
                        <w:pPr>
                          <w:spacing w:before="18" w:line="220" w:lineRule="auto"/>
                          <w:ind w:left="23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sz w:val="18"/>
                            <w:szCs w:val="18"/>
                          </w:rPr>
                          <w:t>否密切相关。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52" o:spid="_x0000_s1352" o:spt="202" type="#_x0000_t202" style="position:absolute;left:0pt;margin-left:50.2pt;margin-top:336.7pt;height:25.05pt;width:451.55pt;mso-position-horizontal-relative:page;mso-position-vertical-relative:page;z-index:2519715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三、相关性审核(20分)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53" o:spid="_x0000_s1353" o:spt="202" type="#_x0000_t202" style="position:absolute;left:0pt;margin-left:131.25pt;margin-top:402.2pt;height:47.55pt;width:289.8pt;mso-position-horizontal-relative:page;mso-position-vertical-relative:page;z-index:2519777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5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0" w:hRule="atLeast"/>
                    </w:trPr>
                    <w:tc>
                      <w:tcPr>
                        <w:tcW w:w="5745" w:type="dxa"/>
                        <w:vAlign w:val="top"/>
                      </w:tcPr>
                      <w:p>
                        <w:pPr>
                          <w:spacing w:before="142" w:line="231" w:lineRule="auto"/>
                          <w:ind w:left="9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绩效指标是否全面、充分、细化、量化，难以量化的，定性描述是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否充</w:t>
                        </w:r>
                      </w:p>
                      <w:p>
                        <w:pPr>
                          <w:spacing w:before="26" w:line="219" w:lineRule="auto"/>
                          <w:ind w:left="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分、</w:t>
                        </w:r>
                        <w:r>
                          <w:rPr>
                            <w:rFonts w:ascii="宋体" w:hAnsi="宋体" w:eastAsia="宋体" w:cs="宋体"/>
                            <w:spacing w:val="36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具体；是否选取了最能体现总体目标实现程度的关键指标并明确</w:t>
                        </w:r>
                      </w:p>
                      <w:p>
                        <w:pPr>
                          <w:spacing w:before="16" w:line="219" w:lineRule="auto"/>
                          <w:ind w:left="22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8"/>
                            <w:szCs w:val="18"/>
                          </w:rPr>
                          <w:t>了具体指标值。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54" o:spid="_x0000_s1354" o:spt="202" type="#_x0000_t202" style="position:absolute;left:0pt;margin-left:131.25pt;margin-top:623.25pt;height:46.5pt;width:289.5pt;mso-position-horizontal-relative:page;mso-position-vertical-relative:page;z-index:2519961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23" w:line="222" w:lineRule="auto"/>
                          <w:ind w:left="103" w:right="95" w:hanging="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项目实施方案是否合理，项目实施单位的组织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实施能力和条件是否充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分，内部控制是否规范，风险防控是否准备到位，管理制度是否健全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55" o:spid="_x0000_s1355" o:spt="202" type="#_x0000_t202" style="position:absolute;left:0pt;margin-left:131.25pt;margin-top:578.75pt;height:47pt;width:289.5pt;mso-position-horizontal-relative:page;mso-position-vertical-relative:page;z-index:2519920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21" w:line="229" w:lineRule="auto"/>
                          <w:ind w:left="9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绩效目标是否经过充分调查研究、论证和合理测算，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实现的可能性是否</w:t>
                        </w:r>
                      </w:p>
                      <w:p>
                        <w:pPr>
                          <w:spacing w:before="50" w:line="220" w:lineRule="auto"/>
                          <w:ind w:left="26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充</w:t>
                        </w:r>
                        <w:r>
                          <w:rPr>
                            <w:rFonts w:ascii="宋体" w:hAnsi="宋体" w:eastAsia="宋体" w:cs="宋体"/>
                            <w:spacing w:val="-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spacing w:val="-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56" o:spid="_x0000_s1356" o:spt="202" type="#_x0000_t202" style="position:absolute;left:0pt;margin-left:131.25pt;margin-top:140.75pt;height:23.5pt;width:289.5pt;mso-position-horizontal-relative:page;mso-position-vertical-relative:page;z-index:2519552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2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8"/>
                            <w:szCs w:val="18"/>
                          </w:rPr>
                          <w:t>审核要点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57" o:spid="_x0000_s1357" o:spt="202" type="#_x0000_t202" style="position:absolute;left:0pt;margin-left:50.2pt;margin-top:161.7pt;height:25.05pt;width:451.55pt;mso-position-horizontal-relative:page;mso-position-vertical-relative:page;z-index:251957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一、合规性审核(20分)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58" o:spid="_x0000_s1358" o:spt="202" type="#_x0000_t202" style="position:absolute;left:0pt;margin-left:131.25pt;margin-top:118.25pt;height:25.05pt;width:289.5pt;mso-position-horizontal-relative:page;mso-position-vertical-relative:page;z-index:2519531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78" w:line="183" w:lineRule="auto"/>
                          <w:ind w:left="27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47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59" o:spid="_x0000_s1359" o:spt="202" type="#_x0000_t202" style="position:absolute;left:0pt;margin-left:131.25pt;margin-top:732.7pt;height:24.55pt;width:370.55pt;mso-position-horizontal-relative:page;mso-position-vertical-relative:page;z-index:2520064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41" w:line="219" w:lineRule="auto"/>
                          <w:ind w:left="14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         (单位盖章)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60" o:spid="_x0000_s1360" o:spt="202" type="#_x0000_t202" style="position:absolute;left:0pt;margin-left:131.25pt;margin-top:754.75pt;height:24.5pt;width:370.55pt;mso-position-horizontal-relative:page;mso-position-vertical-relative:page;z-index:2520084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1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2023年9月1日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61" o:spid="_x0000_s1361" o:spt="202" type="#_x0000_t202" style="position:absolute;left:0pt;margin-left:131.25pt;margin-top:689.25pt;height:24.05pt;width:370.55pt;mso-position-horizontal-relative:page;mso-position-vertical-relative:page;z-index:2520023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position w:val="-1"/>
                            <w:sz w:val="18"/>
                            <w:szCs w:val="18"/>
                          </w:rPr>
                          <w:t>通过(85分及以上)口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position w:val="-1"/>
                            <w:sz w:val="18"/>
                            <w:szCs w:val="18"/>
                          </w:rPr>
                          <w:t xml:space="preserve">          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position w:val="1"/>
                            <w:sz w:val="18"/>
                            <w:szCs w:val="18"/>
                          </w:rPr>
                          <w:t>不通过(85分以下)口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62" o:spid="_x0000_s1362" o:spt="202" type="#_x0000_t202" style="position:absolute;left:0pt;margin-left:131.25pt;margin-top:667.2pt;height:24.55pt;width:370.55pt;mso-position-horizontal-relative:page;mso-position-vertical-relative:page;z-index:2520002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78" w:line="183" w:lineRule="auto"/>
                          <w:ind w:left="3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87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63" o:spid="_x0000_s1363" o:spt="202" type="#_x0000_t202" style="position:absolute;left:0pt;margin-left:131.25pt;margin-top:710.75pt;height:24.5pt;width:370.55pt;mso-position-horizontal-relative:page;mso-position-vertical-relative:page;z-index:2520043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31" w:line="219" w:lineRule="auto"/>
                          <w:ind w:left="12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项目绩效目标基本符合要求，同意按该绩效目标进行项目实施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64" o:spid="_x0000_s1364" o:spt="202" type="#_x0000_t202" style="position:absolute;left:0pt;margin-left:131.25pt;margin-top:512.25pt;height:47pt;width:289.5pt;mso-position-horizontal-relative:page;mso-position-vertical-relative:page;z-index:2519869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42" w:line="228" w:lineRule="auto"/>
                          <w:ind w:left="9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绩效目标与项目资金量、使用方向等是否匹配，在既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定资金规模下，绩</w:t>
                        </w:r>
                      </w:p>
                      <w:p>
                        <w:pPr>
                          <w:spacing w:line="219" w:lineRule="auto"/>
                          <w:ind w:left="1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效目标是否过高或过低；或要完成既定绩效目标，资金规模是否过大</w:t>
                        </w:r>
                      </w:p>
                      <w:p>
                        <w:pPr>
                          <w:spacing w:before="38" w:line="221" w:lineRule="auto"/>
                          <w:ind w:left="2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或过小</w:t>
                        </w:r>
                        <w:r>
                          <w:rPr>
                            <w:rFonts w:ascii="宋体" w:hAnsi="宋体" w:eastAsia="宋体" w:cs="宋体"/>
                            <w:spacing w:val="-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65" o:spid="_x0000_s1365" o:spt="202" type="#_x0000_t202" style="position:absolute;left:0pt;margin-left:50.2pt;margin-top:556.7pt;height:24.55pt;width:451.55pt;mso-position-horizontal-relative:page;mso-position-vertical-relative:page;z-index:2519900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五、可行性审核(20分)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66" o:spid="_x0000_s1366" o:spt="202" type="#_x0000_t202" style="position:absolute;left:0pt;margin-left:131.25pt;margin-top:293.25pt;height:46pt;width:289.5pt;mso-position-horizontal-relative:page;mso-position-vertical-relative:page;z-index:2519685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51" w:line="245" w:lineRule="auto"/>
                          <w:ind w:left="1203" w:hanging="1109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绩效目标是否明确、清晰，是否能够反映项目主要情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况，是否对项目预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17"/>
                            <w:szCs w:val="17"/>
                          </w:rPr>
                          <w:t>期产出和效果进行了充分、恰当的描述。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67" o:spid="_x0000_s1367" o:spt="202" type="#_x0000_t202" style="position:absolute;left:0pt;margin-left:50.2pt;margin-top:447.25pt;height:24.5pt;width:451.55pt;mso-position-horizontal-relative:page;mso-position-vertical-relative:page;z-index:2519808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四、适当性审核(20分)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68" o:spid="_x0000_s1368" o:spt="202" type="#_x0000_t202" style="position:absolute;left:0pt;margin-left:131.25pt;margin-top:469.25pt;height:45.55pt;width:289.5pt;mso-position-horizontal-relative:page;mso-position-vertical-relative:page;z-index:2519828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4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预期绩效是否显著，是否符合行业正常水平或事业发展规律。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339" w:lineRule="auto"/>
        <w:rPr>
          <w:rFonts w:ascii="Arial"/>
          <w:sz w:val="21"/>
        </w:rPr>
      </w:pPr>
    </w:p>
    <w:p>
      <w:pPr>
        <w:spacing w:before="104" w:line="221" w:lineRule="auto"/>
        <w:ind w:left="34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绩效目标审核表</w:t>
      </w:r>
    </w:p>
    <w:p>
      <w:pPr>
        <w:spacing w:before="41" w:line="208" w:lineRule="auto"/>
        <w:ind w:left="383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7"/>
          <w:sz w:val="27"/>
          <w:szCs w:val="27"/>
        </w:rPr>
        <w:t>(2023年度)</w:t>
      </w:r>
    </w:p>
    <w:tbl>
      <w:tblPr>
        <w:tblStyle w:val="4"/>
        <w:tblW w:w="5739" w:type="dxa"/>
        <w:tblInd w:w="16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739" w:type="dxa"/>
            <w:vAlign w:val="top"/>
          </w:tcPr>
          <w:p>
            <w:pPr>
              <w:spacing w:before="141" w:line="219" w:lineRule="auto"/>
              <w:ind w:left="1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高桥村杨梅标准化基地建设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400" w:right="1785" w:bottom="0" w:left="1024" w:header="0" w:footer="0" w:gutter="0"/>
          <w:cols w:space="720" w:num="1"/>
        </w:sectPr>
      </w:pPr>
    </w:p>
    <w:p>
      <w:pPr>
        <w:spacing w:line="343" w:lineRule="auto"/>
        <w:rPr>
          <w:rFonts w:ascii="Arial"/>
          <w:sz w:val="21"/>
        </w:rPr>
      </w:pPr>
      <w:r>
        <w:pict>
          <v:shape id="_x0000_s1369" o:spid="_x0000_s1369" o:spt="202" type="#_x0000_t202" style="position:absolute;left:0pt;margin-left:48.7pt;margin-top:95.7pt;height:27.55pt;width:83.55pt;mso-position-horizontal-relative:page;mso-position-vertical-relative:page;z-index:-2513070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9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6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项目名称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70" o:spid="_x0000_s1370" o:spt="202" type="#_x0000_t202" style="position:absolute;left:0pt;margin-left:416.7pt;margin-top:95.7pt;height:48.5pt;width:83.55pt;mso-position-horizontal-relative:page;mso-position-vertical-relative:page;z-index:2520125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71" o:spid="_x0000_s1371" o:spt="202" type="#_x0000_t202" style="position:absolute;left:0pt;margin-left:48.7pt;margin-top:120.75pt;height:45pt;width:83.55pt;mso-position-horizontal-relative:page;mso-position-vertical-relative:page;z-index:2520104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1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项目资金(万元)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审核内容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72" o:spid="_x0000_s1372" o:spt="202" type="#_x0000_t202" style="position:absolute;left:0pt;margin-left:416.7pt;margin-top:141.7pt;height:24.05pt;width:83.55pt;mso-position-horizontal-relative:page;mso-position-vertical-relative:page;z-index:2520145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审核得分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73" o:spid="_x0000_s1373" o:spt="202" type="#_x0000_t202" style="position:absolute;left:0pt;margin-left:48.7pt;margin-top:185.25pt;height:23pt;width:83.55pt;mso-position-horizontal-relative:page;mso-position-vertical-relative:page;z-index:2520166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12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合规性审核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74" o:spid="_x0000_s1374" o:spt="202" type="#_x0000_t202" style="position:absolute;left:0pt;margin-left:416.7pt;margin-top:185.25pt;height:45.55pt;width:83.55pt;mso-position-horizontal-relative:page;mso-position-vertical-relative:page;z-index:2520186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4" w:lineRule="auto"/>
                          <w:ind w:left="7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75" o:spid="_x0000_s1375" o:spt="202" type="#_x0000_t202" style="position:absolute;left:0pt;margin-left:48.7pt;margin-top:205.75pt;height:25.05pt;width:83.55pt;mso-position-horizontal-relative:page;mso-position-vertical-relative:page;z-index:2520197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(20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76" o:spid="_x0000_s1376" o:spt="202" type="#_x0000_t202" style="position:absolute;left:0pt;margin-left:48.7pt;margin-top:250.2pt;height:23.55pt;width:83.55pt;mso-position-horizontal-relative:page;mso-position-vertical-relative:page;z-index:2520217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规范完整性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77" o:spid="_x0000_s1377" o:spt="202" type="#_x0000_t202" style="position:absolute;left:0pt;margin-left:416.7pt;margin-top:250.2pt;height:46pt;width:83.55pt;mso-position-horizontal-relative:page;mso-position-vertical-relative:page;z-index:2520258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78" o:spid="_x0000_s1378" o:spt="202" type="#_x0000_t202" style="position:absolute;left:0pt;margin-left:48.7pt;margin-top:271.25pt;height:25pt;width:83.55pt;mso-position-horizontal-relative:page;mso-position-vertical-relative:page;z-index:2520238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79" o:spid="_x0000_s1379" o:spt="202" type="#_x0000_t202" style="position:absolute;left:0pt;margin-left:48.7pt;margin-top:293.7pt;height:25.05pt;width:83.55pt;mso-position-horizontal-relative:page;mso-position-vertical-relative:page;z-index:2520248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明确清晰性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80" o:spid="_x0000_s1380" o:spt="202" type="#_x0000_t202" style="position:absolute;left:0pt;margin-left:416.7pt;margin-top:293.7pt;height:47.05pt;width:83.55pt;mso-position-horizontal-relative:page;mso-position-vertical-relative:page;z-index:2520289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81" o:spid="_x0000_s1381" o:spt="202" type="#_x0000_t202" style="position:absolute;left:0pt;margin-left:48.7pt;margin-top:316.2pt;height:24.55pt;width:83.55pt;mso-position-horizontal-relative:page;mso-position-vertical-relative:page;z-index:2520279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82" o:spid="_x0000_s1382" o:spt="202" type="#_x0000_t202" style="position:absolute;left:0pt;margin-left:48.7pt;margin-top:360.7pt;height:24.55pt;width:83.55pt;mso-position-horizontal-relative:page;mso-position-vertical-relative:page;z-index:2520309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目标相关性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83" o:spid="_x0000_s1383" o:spt="202" type="#_x0000_t202" style="position:absolute;left:0pt;margin-left:416.7pt;margin-top:360.7pt;height:47.05pt;width:83.55pt;mso-position-horizontal-relative:page;mso-position-vertical-relative:page;z-index:2520350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84" o:spid="_x0000_s1384" o:spt="202" type="#_x0000_t202" style="position:absolute;left:0pt;margin-left:48.7pt;margin-top:382.75pt;height:25.05pt;width:83.55pt;mso-position-horizontal-relative:page;mso-position-vertical-relative:page;z-index:2520330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85" o:spid="_x0000_s1385" o:spt="202" type="#_x0000_t202" style="position:absolute;left:0pt;margin-left:48.7pt;margin-top:405.25pt;height:23.5pt;width:83.55pt;mso-position-horizontal-relative:page;mso-position-vertical-relative:page;z-index:2520340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1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指标科学性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86" o:spid="_x0000_s1386" o:spt="202" type="#_x0000_t202" style="position:absolute;left:0pt;margin-left:416.7pt;margin-top:405.25pt;height:46pt;width:83.55pt;mso-position-horizontal-relative:page;mso-position-vertical-relative:page;z-index:2520371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87" o:spid="_x0000_s1387" o:spt="202" type="#_x0000_t202" style="position:absolute;left:0pt;margin-left:48.7pt;margin-top:426.2pt;height:25.05pt;width:83.55pt;mso-position-horizontal-relative:page;mso-position-vertical-relative:page;z-index:2520381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88" o:spid="_x0000_s1388" o:spt="202" type="#_x0000_t202" style="position:absolute;left:0pt;margin-left:48.7pt;margin-top:470.7pt;height:24.55pt;width:83.55pt;mso-position-horizontal-relative:page;mso-position-vertical-relative:page;z-index:252040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绩效合理性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89" o:spid="_x0000_s1389" o:spt="202" type="#_x0000_t202" style="position:absolute;left:0pt;margin-left:416.7pt;margin-top:470.7pt;height:47pt;width:83.55pt;mso-position-horizontal-relative:page;mso-position-vertical-relative:page;z-index:2520422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90" o:spid="_x0000_s1390" o:spt="202" type="#_x0000_t202" style="position:absolute;left:0pt;margin-left:48.7pt;margin-top:492.75pt;height:25pt;width:83.55pt;mso-position-horizontal-relative:page;mso-position-vertical-relative:page;z-index:252043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91" o:spid="_x0000_s1391" o:spt="202" type="#_x0000_t202" style="position:absolute;left:0pt;margin-left:48.7pt;margin-top:515.2pt;height:25.05pt;width:83.55pt;mso-position-horizontal-relative:page;mso-position-vertical-relative:page;z-index:252044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3" w:line="221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资金匹配性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92" o:spid="_x0000_s1392" o:spt="202" type="#_x0000_t202" style="position:absolute;left:0pt;margin-left:416.7pt;margin-top:515.2pt;height:46.05pt;width:83.55pt;mso-position-horizontal-relative:page;mso-position-vertical-relative:page;z-index:252046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93" o:spid="_x0000_s1393" o:spt="202" type="#_x0000_t202" style="position:absolute;left:0pt;margin-left:48.7pt;margin-top:537.7pt;height:23.55pt;width:83.55pt;mso-position-horizontal-relative:page;mso-position-vertical-relative:page;z-index:252047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94" o:spid="_x0000_s1394" o:spt="202" type="#_x0000_t202" style="position:absolute;left:0pt;margin-left:48.7pt;margin-top:581.25pt;height:23.5pt;width:83.55pt;mso-position-horizontal-relative:page;mso-position-vertical-relative:page;z-index:252049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实现可能性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95" o:spid="_x0000_s1395" o:spt="202" type="#_x0000_t202" style="position:absolute;left:0pt;margin-left:416.7pt;margin-top:581.25pt;height:45.55pt;width:83.55pt;mso-position-horizontal-relative:page;mso-position-vertical-relative:page;z-index:252051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96" o:spid="_x0000_s1396" o:spt="202" type="#_x0000_t202" style="position:absolute;left:0pt;margin-left:48.7pt;margin-top:602.2pt;height:24.55pt;width:83.55pt;mso-position-horizontal-relative:page;mso-position-vertical-relative:page;z-index:252052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97" o:spid="_x0000_s1397" o:spt="202" type="#_x0000_t202" style="position:absolute;left:0pt;margin-left:48.7pt;margin-top:624.25pt;height:25pt;width:83.55pt;mso-position-horizontal-relative:page;mso-position-vertical-relative:page;z-index:252053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条件充分性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98" o:spid="_x0000_s1398" o:spt="202" type="#_x0000_t202" style="position:absolute;left:0pt;margin-left:416.7pt;margin-top:624.25pt;height:47.5pt;width:83.55pt;mso-position-horizontal-relative:page;mso-position-vertical-relative:page;z-index:252057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399" o:spid="_x0000_s1399" o:spt="202" type="#_x0000_t202" style="position:absolute;left:0pt;margin-left:48.7pt;margin-top:646.7pt;height:25.05pt;width:83.55pt;mso-position-horizontal-relative:page;mso-position-vertical-relative:page;z-index:252055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00" o:spid="_x0000_s1400" o:spt="202" type="#_x0000_t202" style="position:absolute;left:0pt;margin-left:48.7pt;margin-top:669.2pt;height:24.55pt;width:83.55pt;mso-position-horizontal-relative:page;mso-position-vertical-relative:page;z-index:252056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6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总分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01" o:spid="_x0000_s1401" o:spt="202" type="#_x0000_t202" style="position:absolute;left:0pt;margin-left:48.7pt;margin-top:691.25pt;height:24pt;width:83.55pt;mso-position-horizontal-relative:page;mso-position-vertical-relative:page;z-index:252059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2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综合评定等级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02" o:spid="_x0000_s1402" o:spt="202" type="#_x0000_t202" style="position:absolute;left:0pt;margin-left:48.7pt;margin-top:712.7pt;height:25.05pt;width:83.55pt;mso-position-horizontal-relative:page;mso-position-vertical-relative:page;z-index:252061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19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总体审核意见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03" o:spid="_x0000_s1403" o:spt="202" type="#_x0000_t202" style="position:absolute;left:0pt;margin-left:48.7pt;margin-top:735.2pt;height:24.55pt;width:83.55pt;mso-position-horizontal-relative:page;mso-position-vertical-relative:page;z-index:2520637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审核单位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04" o:spid="_x0000_s1404" o:spt="202" type="#_x0000_t202" style="position:absolute;left:0pt;margin-left:48.7pt;margin-top:757.25pt;height:24.5pt;width:83.55pt;mso-position-horizontal-relative:page;mso-position-vertical-relative:page;z-index:2520657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审核时间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05" o:spid="_x0000_s1405" o:spt="202" type="#_x0000_t202" style="position:absolute;left:0pt;margin-left:48.7pt;margin-top:448.75pt;height:24.5pt;width:451.55pt;mso-position-horizontal-relative:page;mso-position-vertical-relative:page;z-index:252039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四、适当性审核(20分)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06" o:spid="_x0000_s1406" o:spt="202" type="#_x0000_t202" style="position:absolute;left:0pt;margin-left:129.75pt;margin-top:470.7pt;height:47pt;width:289.5pt;mso-position-horizontal-relative:page;mso-position-vertical-relative:page;z-index:252041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line="29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4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预期绩效是否显著，是否符合行业正常水平或事业发展规律。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07" o:spid="_x0000_s1407" o:spt="202" type="#_x0000_t202" style="position:absolute;left:0pt;margin-left:129.75pt;margin-top:293.7pt;height:47.05pt;width:289.5pt;mso-position-horizontal-relative:page;mso-position-vertical-relative:page;z-index:2520268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72" w:line="239" w:lineRule="auto"/>
                          <w:ind w:left="1213" w:hanging="1119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绩效目标是否明确、清晰，是否能够反映项目主要情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况，是否对项目预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17"/>
                            <w:szCs w:val="17"/>
                          </w:rPr>
                          <w:t>期产出和效果进行了充分、恰当的描述。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08" o:spid="_x0000_s1408" o:spt="202" type="#_x0000_t202" style="position:absolute;left:0pt;margin-left:129.75pt;margin-top:581.25pt;height:45.55pt;width:289.5pt;mso-position-horizontal-relative:page;mso-position-vertical-relative:page;z-index:252050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12" w:line="229" w:lineRule="auto"/>
                          <w:ind w:left="9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绩效目标是否经过充分调查研究、论证和合理测算，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实现的可能性是否</w:t>
                        </w:r>
                      </w:p>
                      <w:p>
                        <w:pPr>
                          <w:spacing w:before="50" w:line="220" w:lineRule="auto"/>
                          <w:ind w:left="26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充</w:t>
                        </w:r>
                        <w:r>
                          <w:rPr>
                            <w:rFonts w:ascii="宋体" w:hAnsi="宋体" w:eastAsia="宋体" w:cs="宋体"/>
                            <w:spacing w:val="-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spacing w:val="-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09" o:spid="_x0000_s1409" o:spt="202" type="#_x0000_t202" style="position:absolute;left:0pt;margin-left:129.75pt;margin-top:624.25pt;height:47.5pt;width:289.5pt;mso-position-horizontal-relative:page;mso-position-vertical-relative:page;z-index:252054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41" w:line="233" w:lineRule="auto"/>
                          <w:ind w:left="94" w:right="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项目实施方案是否合理，项目实施单位的组织实施能力和条件是否充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分，内部控制是否规范，风险防控是否准备到位，管理制度是否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健全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10" o:spid="_x0000_s1410" o:spt="202" type="#_x0000_t202" style="position:absolute;left:0pt;margin-left:129.75pt;margin-top:141.7pt;height:24.05pt;width:289.5pt;mso-position-horizontal-relative:page;mso-position-vertical-relative:page;z-index:2520135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2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sz w:val="18"/>
                            <w:szCs w:val="18"/>
                          </w:rPr>
                          <w:t>审核要点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11" o:spid="_x0000_s1411" o:spt="202" type="#_x0000_t202" style="position:absolute;left:0pt;margin-left:48.7pt;margin-top:163.2pt;height:24.55pt;width:451.55pt;mso-position-horizontal-relative:page;mso-position-vertical-relative:page;z-index:2520156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一、合规性审核(20分)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12" o:spid="_x0000_s1412" o:spt="202" type="#_x0000_t202" style="position:absolute;left:0pt;margin-left:129.75pt;margin-top:120.75pt;height:23.5pt;width:289.5pt;mso-position-horizontal-relative:page;mso-position-vertical-relative:page;z-index:2520115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69" w:line="182" w:lineRule="auto"/>
                          <w:ind w:left="27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7.5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13" o:spid="_x0000_s1413" o:spt="202" type="#_x0000_t202" style="position:absolute;left:0pt;margin-left:129.75pt;margin-top:515.2pt;height:46.05pt;width:289.5pt;mso-position-horizontal-relative:page;mso-position-vertical-relative:page;z-index:252045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22" w:line="230" w:lineRule="auto"/>
                          <w:ind w:left="9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绩效目标与项目资金量、使用方向等是否匹配，在既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定资金规模下，绩</w:t>
                        </w:r>
                      </w:p>
                      <w:p>
                        <w:pPr>
                          <w:spacing w:before="38" w:line="219" w:lineRule="auto"/>
                          <w:ind w:left="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效目标是否过高或过低；或要完成既定绩效目标，资金规模是否过大</w:t>
                        </w:r>
                      </w:p>
                      <w:p>
                        <w:pPr>
                          <w:spacing w:before="18" w:line="221" w:lineRule="auto"/>
                          <w:ind w:left="2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或过小</w:t>
                        </w:r>
                        <w:r>
                          <w:rPr>
                            <w:rFonts w:ascii="宋体" w:hAnsi="宋体" w:eastAsia="宋体" w:cs="宋体"/>
                            <w:spacing w:val="-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14" o:spid="_x0000_s1414" o:spt="202" type="#_x0000_t202" style="position:absolute;left:0pt;margin-left:48.7pt;margin-top:558.75pt;height:25.05pt;width:451.55pt;mso-position-horizontal-relative:page;mso-position-vertical-relative:page;z-index:252048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五、可行性审核(20分)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15" o:spid="_x0000_s1415" o:spt="202" type="#_x0000_t202" style="position:absolute;left:0pt;margin-left:48.7pt;margin-top:228.25pt;height:24.5pt;width:451.55pt;mso-position-horizontal-relative:page;mso-position-vertical-relative:page;z-index:2520207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二、完整性审核(20分)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16" o:spid="_x0000_s1416" o:spt="202" type="#_x0000_t202" style="position:absolute;left:0pt;margin-left:129.75pt;margin-top:185.25pt;height:45.55pt;width:289.5pt;mso-position-horizontal-relative:page;mso-position-vertical-relative:page;z-index:2520176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32" w:line="219" w:lineRule="auto"/>
                          <w:ind w:left="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纳入年度计划的项目是否符合财政衔接资金/财政涉农整合资金支持范</w:t>
                        </w:r>
                      </w:p>
                      <w:p>
                        <w:pPr>
                          <w:spacing w:before="25" w:line="219" w:lineRule="auto"/>
                          <w:ind w:left="6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围，</w:t>
                        </w:r>
                        <w:r>
                          <w:rPr>
                            <w:rFonts w:ascii="宋体" w:hAnsi="宋体" w:eastAsia="宋体" w:cs="宋体"/>
                            <w:spacing w:val="4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是否建立联农带农机制，是否符合县域发展实际。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17" o:spid="_x0000_s1417" o:spt="202" type="#_x0000_t202" style="position:absolute;left:0pt;margin-left:129.75pt;margin-top:250.2pt;height:46pt;width:289.5pt;mso-position-horizontal-relative:page;mso-position-vertical-relative:page;z-index:2520227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52" w:line="230" w:lineRule="auto"/>
                          <w:ind w:left="2491" w:hanging="2397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绩效目标填报格式是否规范，内容是否完整、准确、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详实，是否无缺项</w:t>
                        </w:r>
                        <w:r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spacing w:val="-2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错</w:t>
                        </w:r>
                        <w:r>
                          <w:rPr>
                            <w:rFonts w:ascii="宋体" w:hAnsi="宋体" w:eastAsia="宋体" w:cs="宋体"/>
                            <w:spacing w:val="-30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项</w:t>
                        </w:r>
                        <w:r>
                          <w:rPr>
                            <w:rFonts w:ascii="宋体" w:hAnsi="宋体" w:eastAsia="宋体" w:cs="宋体"/>
                            <w:spacing w:val="-3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7"/>
                            <w:szCs w:val="17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18" o:spid="_x0000_s1418" o:spt="202" type="#_x0000_t202" style="position:absolute;left:0pt;margin-left:129.75pt;margin-top:669.2pt;height:24.55pt;width:370.55pt;mso-position-horizontal-relative:page;mso-position-vertical-relative:page;z-index:252058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78" w:line="183" w:lineRule="auto"/>
                          <w:ind w:left="35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88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19" o:spid="_x0000_s1419" o:spt="202" type="#_x0000_t202" style="position:absolute;left:0pt;margin-left:129.75pt;margin-top:691.25pt;height:24pt;width:370.55pt;mso-position-horizontal-relative:page;mso-position-vertical-relative:page;z-index:252060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9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通过(85分及以上)口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 xml:space="preserve">          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不通过(85分以下)口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20" o:spid="_x0000_s1420" o:spt="202" type="#_x0000_t202" style="position:absolute;left:0pt;margin-left:129.75pt;margin-top:735.2pt;height:24.55pt;width:370.55pt;mso-position-horizontal-relative:page;mso-position-vertical-relative:page;z-index:2520647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41" w:line="229" w:lineRule="auto"/>
                          <w:ind w:left="1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21" o:spid="_x0000_s1421" o:spt="202" type="#_x0000_t202" style="position:absolute;left:0pt;margin-left:129.75pt;margin-top:757.25pt;height:24.5pt;width:370.55pt;mso-position-horizontal-relative:page;mso-position-vertical-relative:page;z-index:2520668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1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2023年9月</w:t>
                        </w:r>
                        <w:r>
                          <w:rPr>
                            <w:rFonts w:hint="eastAsia" w:ascii="宋体" w:hAnsi="宋体" w:eastAsia="宋体" w:cs="宋体"/>
                            <w:spacing w:val="3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22" o:spid="_x0000_s1422" o:spt="202" type="#_x0000_t202" style="position:absolute;left:0pt;margin-left:129.75pt;margin-top:712.7pt;height:25.05pt;width:370.55pt;mso-position-horizontal-relative:page;mso-position-vertical-relative:page;z-index:252062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19" w:lineRule="exact"/>
                  </w:pPr>
                </w:p>
                <w:tbl>
                  <w:tblPr>
                    <w:tblStyle w:val="4"/>
                    <w:tblW w:w="73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7360" w:type="dxa"/>
                        <w:vAlign w:val="top"/>
                      </w:tcPr>
                      <w:p>
                        <w:pPr>
                          <w:spacing w:before="131" w:line="219" w:lineRule="auto"/>
                          <w:ind w:left="12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项目绩效目标基本符合要求，同意按该绩效目标进行项目实施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23" o:spid="_x0000_s1423" o:spt="202" type="#_x0000_t202" style="position:absolute;left:0pt;margin-left:129.75pt;margin-top:360.7pt;height:47.05pt;width:289.5pt;mso-position-horizontal-relative:page;mso-position-vertical-relative:page;z-index:2520320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41" w:line="219" w:lineRule="auto"/>
                          <w:ind w:left="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绩效目标与部门(单位)职能以及县级巩固脱贫成果和乡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村振兴规划是</w:t>
                        </w:r>
                      </w:p>
                      <w:p>
                        <w:pPr>
                          <w:spacing w:before="28" w:line="220" w:lineRule="auto"/>
                          <w:ind w:left="23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否密切相关。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24" o:spid="_x0000_s1424" o:spt="202" type="#_x0000_t202" style="position:absolute;left:0pt;margin-left:48.7pt;margin-top:338.25pt;height:25pt;width:451.55pt;mso-position-horizontal-relative:page;mso-position-vertical-relative:page;z-index:2520299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898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三、相关性审核(20分)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25" o:spid="_x0000_s1425" o:spt="202" type="#_x0000_t202" style="position:absolute;left:0pt;margin-left:129.75pt;margin-top:405.25pt;height:46pt;width:289.8pt;mso-position-horizontal-relative:page;mso-position-vertical-relative:page;z-index:2520360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5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5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45" w:type="dxa"/>
                        <w:vAlign w:val="top"/>
                      </w:tcPr>
                      <w:p>
                        <w:pPr>
                          <w:spacing w:before="132" w:line="231" w:lineRule="auto"/>
                          <w:ind w:left="9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绩效指标是否全面、充分、细化、量化，难以量化的，定性描述是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>否充</w:t>
                        </w:r>
                      </w:p>
                      <w:p>
                        <w:pPr>
                          <w:spacing w:before="26" w:line="219" w:lineRule="auto"/>
                          <w:ind w:left="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分、</w:t>
                        </w:r>
                        <w:r>
                          <w:rPr>
                            <w:rFonts w:ascii="宋体" w:hAnsi="宋体" w:eastAsia="宋体" w:cs="宋体"/>
                            <w:spacing w:val="36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具体；是否选取了最能体现总体目标实现程度的关键指标并明确</w:t>
                        </w:r>
                      </w:p>
                      <w:p>
                        <w:pPr>
                          <w:spacing w:before="6" w:line="219" w:lineRule="auto"/>
                          <w:ind w:left="22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8"/>
                            <w:szCs w:val="18"/>
                          </w:rPr>
                          <w:t>了具体指标值。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104" w:line="221" w:lineRule="auto"/>
        <w:ind w:left="34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绩效目标审核表</w:t>
      </w:r>
    </w:p>
    <w:p>
      <w:pPr>
        <w:spacing w:before="52" w:line="200" w:lineRule="auto"/>
        <w:ind w:left="38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(2023年度)</w:t>
      </w:r>
    </w:p>
    <w:tbl>
      <w:tblPr>
        <w:tblStyle w:val="4"/>
        <w:tblW w:w="5739" w:type="dxa"/>
        <w:tblInd w:w="16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739" w:type="dxa"/>
            <w:vAlign w:val="top"/>
          </w:tcPr>
          <w:p>
            <w:pPr>
              <w:spacing w:before="161" w:line="219" w:lineRule="auto"/>
              <w:ind w:left="10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>古坡水库主干渠及渡槽维修加固工程(续建)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400" w:right="1785" w:bottom="0" w:left="994" w:header="0" w:footer="0" w:gutter="0"/>
          <w:cols w:space="720" w:num="1"/>
        </w:sectPr>
      </w:pPr>
    </w:p>
    <w:p>
      <w:pPr>
        <w:rPr>
          <w:rFonts w:ascii="Arial"/>
          <w:sz w:val="21"/>
        </w:rPr>
      </w:pPr>
      <w:r>
        <w:pict>
          <v:shape id="_x0000_s1426" o:spid="_x0000_s1426" o:spt="202" type="#_x0000_t202" style="position:absolute;left:0pt;margin-left:53.75pt;margin-top:96.7pt;height:27.05pt;width:83.5pt;mso-position-horizontal-relative:page;mso-position-vertical-relative:page;z-index:-2512486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52" w:line="220" w:lineRule="auto"/>
                          <w:ind w:left="4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项目名称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27" o:spid="_x0000_s1427" o:spt="202" type="#_x0000_t202" style="position:absolute;left:0pt;margin-left:422.25pt;margin-top:96.7pt;height:48.55pt;width:83.55pt;mso-position-horizontal-relative:page;mso-position-vertical-relative:page;z-index:2520709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28" o:spid="_x0000_s1428" o:spt="202" type="#_x0000_t202" style="position:absolute;left:0pt;margin-left:53.75pt;margin-top:121.2pt;height:45.05pt;width:83.5pt;mso-position-horizontal-relative:page;mso-position-vertical-relative:page;z-index:2520688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17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项目资金(万元)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4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审核内容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29" o:spid="_x0000_s1429" o:spt="202" type="#_x0000_t202" style="position:absolute;left:0pt;margin-left:422.25pt;margin-top:142.7pt;height:23.55pt;width:83.55pt;mso-position-horizontal-relative:page;mso-position-vertical-relative:page;z-index:2520729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4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审核得分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30" o:spid="_x0000_s1430" o:spt="202" type="#_x0000_t202" style="position:absolute;left:0pt;margin-left:53.75pt;margin-top:186.25pt;height:23.55pt;width:83.5pt;mso-position-horizontal-relative:page;mso-position-vertical-relative:page;z-index:2520750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合规性审核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31" o:spid="_x0000_s1431" o:spt="202" type="#_x0000_t202" style="position:absolute;left:0pt;margin-left:422.25pt;margin-top:186.25pt;height:46.05pt;width:83.55pt;mso-position-horizontal-relative:page;mso-position-vertical-relative:page;z-index:2520770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4" w:lineRule="auto"/>
                          <w:ind w:left="7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32" o:spid="_x0000_s1432" o:spt="202" type="#_x0000_t202" style="position:absolute;left:0pt;margin-left:53.75pt;margin-top:207.25pt;height:25.05pt;width:83.5pt;mso-position-horizontal-relative:page;mso-position-vertical-relative:page;z-index:2520780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(20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33" o:spid="_x0000_s1433" o:spt="202" type="#_x0000_t202" style="position:absolute;left:0pt;margin-left:53.75pt;margin-top:252.25pt;height:23.5pt;width:83.5pt;mso-position-horizontal-relative:page;mso-position-vertical-relative:page;z-index:2520801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规范完整性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34" o:spid="_x0000_s1434" o:spt="202" type="#_x0000_t202" style="position:absolute;left:0pt;margin-left:422.25pt;margin-top:252.25pt;height:46pt;width:83.55pt;mso-position-horizontal-relative:page;mso-position-vertical-relative:page;z-index:2520842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35" o:spid="_x0000_s1435" o:spt="202" type="#_x0000_t202" style="position:absolute;left:0pt;margin-left:53.75pt;margin-top:273.2pt;height:25.05pt;width:83.5pt;mso-position-horizontal-relative:page;mso-position-vertical-relative:page;z-index:2520821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36" o:spid="_x0000_s1436" o:spt="202" type="#_x0000_t202" style="position:absolute;left:0pt;margin-left:53.75pt;margin-top:295.7pt;height:23.55pt;width:83.5pt;mso-position-horizontal-relative:page;mso-position-vertical-relative:page;z-index:2520832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明确清晰性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37" o:spid="_x0000_s1437" o:spt="202" type="#_x0000_t202" style="position:absolute;left:0pt;margin-left:422.25pt;margin-top:295.7pt;height:46.05pt;width:83.55pt;mso-position-horizontal-relative:page;mso-position-vertical-relative:page;z-index:252086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38" o:spid="_x0000_s1438" o:spt="202" type="#_x0000_t202" style="position:absolute;left:0pt;margin-left:53.75pt;margin-top:316.7pt;height:25.05pt;width:83.5pt;mso-position-horizontal-relative:page;mso-position-vertical-relative:page;z-index:2520872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39" o:spid="_x0000_s1439" o:spt="202" type="#_x0000_t202" style="position:absolute;left:0pt;margin-left:53.75pt;margin-top:361.75pt;height:23.55pt;width:83.5pt;mso-position-horizontal-relative:page;mso-position-vertical-relative:page;z-index:2520893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目标相关性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40" o:spid="_x0000_s1440" o:spt="202" type="#_x0000_t202" style="position:absolute;left:0pt;margin-left:422.25pt;margin-top:361.75pt;height:46.05pt;width:83.55pt;mso-position-horizontal-relative:page;mso-position-vertical-relative:page;z-index:2520934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41" o:spid="_x0000_s1441" o:spt="202" type="#_x0000_t202" style="position:absolute;left:0pt;margin-left:53.75pt;margin-top:382.75pt;height:25.05pt;width:83.5pt;mso-position-horizontal-relative:page;mso-position-vertical-relative:page;z-index:2520913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42" o:spid="_x0000_s1442" o:spt="202" type="#_x0000_t202" style="position:absolute;left:0pt;margin-left:53.75pt;margin-top:405.25pt;height:25pt;width:83.5pt;mso-position-horizontal-relative:page;mso-position-vertical-relative:page;z-index:2520924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1" w:line="219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指标科学性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43" o:spid="_x0000_s1443" o:spt="202" type="#_x0000_t202" style="position:absolute;left:0pt;margin-left:422.25pt;margin-top:405.25pt;height:46.5pt;width:83.55pt;mso-position-horizontal-relative:page;mso-position-vertical-relative:page;z-index:2520965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44" o:spid="_x0000_s1444" o:spt="202" type="#_x0000_t202" style="position:absolute;left:0pt;margin-left:53.75pt;margin-top:427.7pt;height:24.05pt;width:83.5pt;mso-position-horizontal-relative:page;mso-position-vertical-relative:page;z-index:2520954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4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45" o:spid="_x0000_s1445" o:spt="202" type="#_x0000_t202" style="position:absolute;left:0pt;margin-left:53.75pt;margin-top:471.2pt;height:25.05pt;width:83.5pt;mso-position-horizontal-relative:page;mso-position-vertical-relative:page;z-index:2520985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绩效合理性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46" o:spid="_x0000_s1446" o:spt="202" type="#_x0000_t202" style="position:absolute;left:0pt;margin-left:422.25pt;margin-top:471.2pt;height:46.05pt;width:83.55pt;mso-position-horizontal-relative:page;mso-position-vertical-relative:page;z-index:2521006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47" o:spid="_x0000_s1447" o:spt="202" type="#_x0000_t202" style="position:absolute;left:0pt;margin-left:53.75pt;margin-top:493.7pt;height:23.55pt;width:83.5pt;mso-position-horizontal-relative:page;mso-position-vertical-relative:page;z-index:2521016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48" o:spid="_x0000_s1448" o:spt="202" type="#_x0000_t202" style="position:absolute;left:0pt;margin-left:53.75pt;margin-top:514.75pt;height:25.05pt;width:83.5pt;mso-position-horizontal-relative:page;mso-position-vertical-relative:page;z-index:2521026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3" w:line="221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资金匹配性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49" o:spid="_x0000_s1449" o:spt="202" type="#_x0000_t202" style="position:absolute;left:0pt;margin-left:422.25pt;margin-top:514.75pt;height:47.55pt;width:83.55pt;mso-position-horizontal-relative:page;mso-position-vertical-relative:page;z-index:2521047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50" o:spid="_x0000_s1450" o:spt="202" type="#_x0000_t202" style="position:absolute;left:0pt;margin-left:53.75pt;margin-top:537.25pt;height:25.05pt;width:83.5pt;mso-position-horizontal-relative:page;mso-position-vertical-relative:page;z-index:2521057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(10</w:t>
                        </w:r>
                        <w:r>
                          <w:rPr>
                            <w:rFonts w:ascii="宋体" w:hAnsi="宋体" w:eastAsia="宋体" w:cs="宋体"/>
                            <w:spacing w:val="2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51" o:spid="_x0000_s1451" o:spt="202" type="#_x0000_t202" style="position:absolute;left:0pt;margin-left:53.75pt;margin-top:581.25pt;height:24.5pt;width:83.5pt;mso-position-horizontal-relative:page;mso-position-vertical-relative:page;z-index:2521077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实现可能性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52" o:spid="_x0000_s1452" o:spt="202" type="#_x0000_t202" style="position:absolute;left:0pt;margin-left:422.25pt;margin-top:581.25pt;height:46pt;width:83.55pt;mso-position-horizontal-relative:page;mso-position-vertical-relative:page;z-index:2521118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53" o:spid="_x0000_s1453" o:spt="202" type="#_x0000_t202" style="position:absolute;left:0pt;margin-left:53.75pt;margin-top:603.2pt;height:24.05pt;width:83.5pt;mso-position-horizontal-relative:page;mso-position-vertical-relative:page;z-index:2521098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54" o:spid="_x0000_s1454" o:spt="202" type="#_x0000_t202" style="position:absolute;left:0pt;margin-left:53.75pt;margin-top:624.7pt;height:25.05pt;width:83.5pt;mso-position-horizontal-relative:page;mso-position-vertical-relative:page;z-index:2521108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条件充分性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55" o:spid="_x0000_s1455" o:spt="202" type="#_x0000_t202" style="position:absolute;left:0pt;margin-left:422.25pt;margin-top:624.7pt;height:47.55pt;width:83.55pt;mso-position-horizontal-relative:page;mso-position-vertical-relative:page;z-index:2521139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56" o:spid="_x0000_s1456" o:spt="202" type="#_x0000_t202" style="position:absolute;left:0pt;margin-left:53.75pt;margin-top:647.2pt;height:25.05pt;width:83.5pt;mso-position-horizontal-relative:page;mso-position-vertical-relative:page;z-index:2521149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57" o:spid="_x0000_s1457" o:spt="202" type="#_x0000_t202" style="position:absolute;left:0pt;margin-left:53.75pt;margin-top:669.75pt;height:24.05pt;width:83.5pt;mso-position-horizontal-relative:page;mso-position-vertical-relative:page;z-index:2521159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6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总分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58" o:spid="_x0000_s1458" o:spt="202" type="#_x0000_t202" style="position:absolute;left:0pt;margin-left:53.75pt;margin-top:691.25pt;height:25.05pt;width:83.5pt;mso-position-horizontal-relative:page;mso-position-vertical-relative:page;z-index:2521180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综合评定等级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59" o:spid="_x0000_s1459" o:spt="202" type="#_x0000_t202" style="position:absolute;left:0pt;margin-left:53.75pt;margin-top:713.75pt;height:24.55pt;width:83.5pt;mso-position-horizontal-relative:page;mso-position-vertical-relative:page;z-index:2521200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总体审核意见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60" o:spid="_x0000_s1460" o:spt="202" type="#_x0000_t202" style="position:absolute;left:0pt;margin-left:53.75pt;margin-top:735.75pt;height:24.55pt;width:83.5pt;mso-position-horizontal-relative:page;mso-position-vertical-relative:page;z-index:2521221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审核单位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61" o:spid="_x0000_s1461" o:spt="202" type="#_x0000_t202" style="position:absolute;left:0pt;margin-left:53.75pt;margin-top:757.75pt;height:24.5pt;width:83.5pt;mso-position-horizontal-relative:page;mso-position-vertical-relative:page;z-index:2521241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审核时间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62" o:spid="_x0000_s1462" o:spt="202" type="#_x0000_t202" style="position:absolute;left:0pt;margin-left:53.75pt;margin-top:229.75pt;height:25.05pt;width:452pt;mso-position-horizontal-relative:page;mso-position-vertical-relative:page;z-index:2520791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98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二、完整性审核(20分)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63" o:spid="_x0000_s1463" o:spt="202" type="#_x0000_t202" style="position:absolute;left:0pt;margin-left:134.7pt;margin-top:186.25pt;height:46.05pt;width:290.05pt;mso-position-horizontal-relative:page;mso-position-vertical-relative:page;z-index:2520760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5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5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5750" w:type="dxa"/>
                        <w:vAlign w:val="top"/>
                      </w:tcPr>
                      <w:p>
                        <w:pPr>
                          <w:spacing w:before="232" w:line="219" w:lineRule="auto"/>
                          <w:ind w:left="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纳入年度计划的项目是否符合财政衔接资金/财政涉农整合资金支持范</w:t>
                        </w:r>
                      </w:p>
                      <w:p>
                        <w:pPr>
                          <w:spacing w:before="15" w:line="219" w:lineRule="auto"/>
                          <w:ind w:left="6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围，</w:t>
                        </w:r>
                        <w:r>
                          <w:rPr>
                            <w:rFonts w:ascii="宋体" w:hAnsi="宋体" w:eastAsia="宋体" w:cs="宋体"/>
                            <w:spacing w:val="4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是否建立联农带农机制，是否符合县域发展实际。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64" o:spid="_x0000_s1464" o:spt="202" type="#_x0000_t202" style="position:absolute;left:0pt;margin-left:134.7pt;margin-top:252.25pt;height:46pt;width:290.05pt;mso-position-horizontal-relative:page;mso-position-vertical-relative:page;z-index:2520811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5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5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50" w:type="dxa"/>
                        <w:vAlign w:val="top"/>
                      </w:tcPr>
                      <w:p>
                        <w:pPr>
                          <w:spacing w:before="221" w:line="239" w:lineRule="auto"/>
                          <w:ind w:left="2495" w:right="23" w:hanging="241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绩效目标填报格式是否规范，内容是否完整、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准确、详实，是否无缺项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spacing w:val="-3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错项</w:t>
                        </w:r>
                        <w:r>
                          <w:rPr>
                            <w:rFonts w:ascii="宋体" w:hAnsi="宋体" w:eastAsia="宋体" w:cs="宋体"/>
                            <w:spacing w:val="-4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65" o:spid="_x0000_s1465" o:spt="202" type="#_x0000_t202" style="position:absolute;left:0pt;margin-left:53.75pt;margin-top:559.75pt;height:24.05pt;width:452pt;mso-position-horizontal-relative:page;mso-position-vertical-relative:page;z-index:2521067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8989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五、可行性审核(20分)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66" o:spid="_x0000_s1466" o:spt="202" type="#_x0000_t202" style="position:absolute;left:0pt;margin-left:134.7pt;margin-top:514.75pt;height:47.55pt;width:290.05pt;mso-position-horizontal-relative:page;mso-position-vertical-relative:page;z-index:2521036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5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5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0" w:hRule="atLeast"/>
                    </w:trPr>
                    <w:tc>
                      <w:tcPr>
                        <w:tcW w:w="5750" w:type="dxa"/>
                        <w:vAlign w:val="top"/>
                      </w:tcPr>
                      <w:p>
                        <w:pPr>
                          <w:spacing w:before="142" w:line="219" w:lineRule="auto"/>
                          <w:ind w:left="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绩效目标与项目资金量、使用方向等是否匹配，在既定资金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规模下，绩</w:t>
                        </w:r>
                      </w:p>
                      <w:p>
                        <w:pPr>
                          <w:spacing w:before="6" w:line="219" w:lineRule="auto"/>
                          <w:ind w:left="9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效目标是否过高或过低；或要完成既定绩效目标，资金规模是否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过大</w:t>
                        </w:r>
                      </w:p>
                      <w:p>
                        <w:pPr>
                          <w:spacing w:before="18" w:line="221" w:lineRule="auto"/>
                          <w:ind w:left="250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或过小</w:t>
                        </w:r>
                        <w:r>
                          <w:rPr>
                            <w:rFonts w:ascii="宋体" w:hAnsi="宋体" w:eastAsia="宋体" w:cs="宋体"/>
                            <w:spacing w:val="-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67" o:spid="_x0000_s1467" o:spt="202" type="#_x0000_t202" style="position:absolute;left:0pt;margin-left:134.7pt;margin-top:624.7pt;height:47.55pt;width:290.05pt;mso-position-horizontal-relative:page;mso-position-vertical-relative:page;z-index:2521128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5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5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90" w:hRule="atLeast"/>
                    </w:trPr>
                    <w:tc>
                      <w:tcPr>
                        <w:tcW w:w="5750" w:type="dxa"/>
                        <w:vAlign w:val="top"/>
                      </w:tcPr>
                      <w:p>
                        <w:pPr>
                          <w:spacing w:before="131" w:line="238" w:lineRule="auto"/>
                          <w:ind w:left="85" w:right="126" w:firstLine="5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项目实施方案是否合理，项目实施单位的组织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实施能力和条件是否充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分，内部控制是否规范，风险防控是否准备到位，管理制度是否健全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68" o:spid="_x0000_s1468" o:spt="202" type="#_x0000_t202" style="position:absolute;left:0pt;margin-left:134.7pt;margin-top:581.25pt;height:46pt;width:290.05pt;mso-position-horizontal-relative:page;mso-position-vertical-relative:page;z-index:2521088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5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5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50" w:type="dxa"/>
                        <w:vAlign w:val="top"/>
                      </w:tcPr>
                      <w:p>
                        <w:pPr>
                          <w:spacing w:before="231" w:line="219" w:lineRule="auto"/>
                          <w:ind w:left="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绩效目标是否经过充分调查研究、论证和合理测算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，实现的可能性是否</w:t>
                        </w:r>
                      </w:p>
                      <w:p>
                        <w:pPr>
                          <w:spacing w:before="18" w:line="220" w:lineRule="auto"/>
                          <w:ind w:left="25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充</w:t>
                        </w:r>
                        <w:r>
                          <w:rPr>
                            <w:rFonts w:ascii="宋体" w:hAnsi="宋体" w:eastAsia="宋体" w:cs="宋体"/>
                            <w:spacing w:val="-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spacing w:val="-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69" o:spid="_x0000_s1469" o:spt="202" type="#_x0000_t202" style="position:absolute;left:0pt;margin-left:134.7pt;margin-top:361.75pt;height:46.05pt;width:290.05pt;mso-position-horizontal-relative:page;mso-position-vertical-relative:page;z-index:252090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5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5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5750" w:type="dxa"/>
                        <w:vAlign w:val="top"/>
                      </w:tcPr>
                      <w:p>
                        <w:pPr>
                          <w:spacing w:before="211" w:line="219" w:lineRule="auto"/>
                          <w:ind w:left="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绩效目标与部门(单位)职能以及县级巩固脱贫成果和乡村振兴规划是</w:t>
                        </w:r>
                      </w:p>
                      <w:p>
                        <w:pPr>
                          <w:spacing w:before="38" w:line="220" w:lineRule="auto"/>
                          <w:ind w:left="230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否密切相关。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70" o:spid="_x0000_s1470" o:spt="202" type="#_x0000_t202" style="position:absolute;left:0pt;margin-left:53.75pt;margin-top:339.25pt;height:25.05pt;width:452pt;mso-position-horizontal-relative:page;mso-position-vertical-relative:page;z-index:2520883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98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三、相关性审核(20分)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71" o:spid="_x0000_s1471" o:spt="202" type="#_x0000_t202" style="position:absolute;left:0pt;margin-left:134.7pt;margin-top:405.25pt;height:46.5pt;width:290.05pt;mso-position-horizontal-relative:page;mso-position-vertical-relative:page;z-index:2520944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5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5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5750" w:type="dxa"/>
                        <w:vAlign w:val="top"/>
                      </w:tcPr>
                      <w:p>
                        <w:pPr>
                          <w:spacing w:before="112" w:line="220" w:lineRule="auto"/>
                          <w:ind w:left="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绩效指标是否全面、充分、细化、量化，难以量化的，定性描述是否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充</w:t>
                        </w:r>
                      </w:p>
                      <w:p>
                        <w:pPr>
                          <w:spacing w:before="34" w:line="219" w:lineRule="auto"/>
                          <w:ind w:left="8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分、</w:t>
                        </w:r>
                        <w:r>
                          <w:rPr>
                            <w:rFonts w:ascii="宋体" w:hAnsi="宋体" w:eastAsia="宋体" w:cs="宋体"/>
                            <w:spacing w:val="36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具体；是否选取了最能体现总体目标实现程度的关键指标并明确</w:t>
                        </w:r>
                      </w:p>
                      <w:p>
                        <w:pPr>
                          <w:spacing w:before="26" w:line="219" w:lineRule="auto"/>
                          <w:ind w:left="22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8"/>
                            <w:szCs w:val="18"/>
                          </w:rPr>
                          <w:t>了具体指标值。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72" o:spid="_x0000_s1472" o:spt="202" type="#_x0000_t202" style="position:absolute;left:0pt;margin-left:134.7pt;margin-top:295.7pt;height:46.05pt;width:290.05pt;mso-position-horizontal-relative:page;mso-position-vertical-relative:page;z-index:252085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5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5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5750" w:type="dxa"/>
                        <w:vAlign w:val="top"/>
                      </w:tcPr>
                      <w:p>
                        <w:pPr>
                          <w:spacing w:before="232" w:line="227" w:lineRule="auto"/>
                          <w:ind w:left="1175" w:right="7" w:hanging="109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绩效目标是否明确、清晰，是否能够反映项目主要情况，是否对项目预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期产出和效果进行了充分、恰当的描述。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73" o:spid="_x0000_s1473" o:spt="202" type="#_x0000_t202" style="position:absolute;left:0pt;margin-left:134.7pt;margin-top:471.2pt;height:46.05pt;width:290.05pt;mso-position-horizontal-relative:page;mso-position-vertical-relative:page;z-index:2520995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5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5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5750" w:type="dxa"/>
                        <w:vAlign w:val="top"/>
                      </w:tcPr>
                      <w:p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4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预期绩效是否显著，是否符合行业正常水平或事业发展规律。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74" o:spid="_x0000_s1474" o:spt="202" type="#_x0000_t202" style="position:absolute;left:0pt;margin-left:53.75pt;margin-top:449.2pt;height:24.55pt;width:452pt;mso-position-horizontal-relative:page;mso-position-vertical-relative:page;z-index:2520975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898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四、适当性审核(20分)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75" o:spid="_x0000_s1475" o:spt="202" type="#_x0000_t202" style="position:absolute;left:0pt;margin-left:134.7pt;margin-top:757.75pt;height:24.5pt;width:371.05pt;mso-position-horizontal-relative:page;mso-position-vertical-relative:page;z-index:2521251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7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1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2023年9月</w:t>
                        </w:r>
                        <w:r>
                          <w:rPr>
                            <w:rFonts w:hint="eastAsia" w:ascii="宋体" w:hAnsi="宋体" w:eastAsia="宋体" w:cs="宋体"/>
                            <w:spacing w:val="3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76" o:spid="_x0000_s1476" o:spt="202" type="#_x0000_t202" style="position:absolute;left:0pt;margin-left:134.7pt;margin-top:735.75pt;height:24.55pt;width:371.05pt;mso-position-horizontal-relative:page;mso-position-vertical-relative:page;z-index:2521231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7370" w:type="dxa"/>
                        <w:vAlign w:val="top"/>
                      </w:tcPr>
                      <w:p>
                        <w:pPr>
                          <w:spacing w:before="131" w:line="229" w:lineRule="auto"/>
                          <w:ind w:left="15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        (单位盖章)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77" o:spid="_x0000_s1477" o:spt="202" type="#_x0000_t202" style="position:absolute;left:0pt;margin-left:134.7pt;margin-top:669.75pt;height:24.05pt;width:371.05pt;mso-position-horizontal-relative:page;mso-position-vertical-relative:page;z-index:2521169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7370" w:type="dxa"/>
                        <w:vAlign w:val="top"/>
                      </w:tcPr>
                      <w:p>
                        <w:pPr>
                          <w:spacing w:before="168" w:line="183" w:lineRule="auto"/>
                          <w:ind w:left="35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86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78" o:spid="_x0000_s1478" o:spt="202" type="#_x0000_t202" style="position:absolute;left:0pt;margin-left:134.7pt;margin-top:691.25pt;height:25.05pt;width:371.05pt;mso-position-horizontal-relative:page;mso-position-vertical-relative:page;z-index:2521190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7370" w:type="dxa"/>
                        <w:vAlign w:val="top"/>
                      </w:tcPr>
                      <w:p>
                        <w:pPr>
                          <w:spacing w:before="142" w:line="220" w:lineRule="auto"/>
                          <w:ind w:left="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通过(85分及以上)口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 xml:space="preserve">          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不通过(85分以下)口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79" o:spid="_x0000_s1479" o:spt="202" type="#_x0000_t202" style="position:absolute;left:0pt;margin-left:134.7pt;margin-top:713.75pt;height:24.55pt;width:371.05pt;mso-position-horizontal-relative:page;mso-position-vertical-relative:page;z-index:2521210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7370" w:type="dxa"/>
                        <w:vAlign w:val="top"/>
                      </w:tcPr>
                      <w:p>
                        <w:pPr>
                          <w:spacing w:before="131" w:line="219" w:lineRule="auto"/>
                          <w:ind w:left="12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项目绩效目标基本符合要求，同意按该绩效目标进行项目实施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80" o:spid="_x0000_s1480" o:spt="202" type="#_x0000_t202" style="position:absolute;left:0pt;margin-left:53.75pt;margin-top:163.75pt;height:25.05pt;width:452pt;mso-position-horizontal-relative:page;mso-position-vertical-relative:page;z-index:2520739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98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一、合规性审核(20分)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81" o:spid="_x0000_s1481" o:spt="202" type="#_x0000_t202" style="position:absolute;left:0pt;margin-left:134.7pt;margin-top:142.7pt;height:23.55pt;width:290.05pt;mso-position-horizontal-relative:page;mso-position-vertical-relative:page;z-index:2520719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5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5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575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2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审核要点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82" o:spid="_x0000_s1482" o:spt="202" type="#_x0000_t202" style="position:absolute;left:0pt;margin-left:134.7pt;margin-top:121.2pt;height:24.05pt;width:290.05pt;mso-position-horizontal-relative:page;mso-position-vertical-relative:page;z-index:2520698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5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5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5750" w:type="dxa"/>
                        <w:vAlign w:val="top"/>
                      </w:tcPr>
                      <w:p>
                        <w:pPr>
                          <w:spacing w:before="167" w:line="184" w:lineRule="auto"/>
                          <w:ind w:left="25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1155.39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01" w:line="221" w:lineRule="auto"/>
        <w:ind w:left="34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绩效目标审核表</w:t>
      </w:r>
    </w:p>
    <w:p>
      <w:pPr>
        <w:spacing w:before="24" w:line="219" w:lineRule="auto"/>
        <w:ind w:left="381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7"/>
          <w:sz w:val="27"/>
          <w:szCs w:val="27"/>
        </w:rPr>
        <w:t>(2023年度)</w:t>
      </w:r>
    </w:p>
    <w:p>
      <w:pPr>
        <w:spacing w:line="140" w:lineRule="auto"/>
        <w:rPr>
          <w:rFonts w:ascii="Arial"/>
          <w:sz w:val="2"/>
        </w:rPr>
      </w:pPr>
    </w:p>
    <w:tbl>
      <w:tblPr>
        <w:tblStyle w:val="4"/>
        <w:tblW w:w="5750" w:type="dxa"/>
        <w:tblInd w:w="16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50" w:type="dxa"/>
            <w:vAlign w:val="top"/>
          </w:tcPr>
          <w:p>
            <w:pPr>
              <w:spacing w:before="151" w:line="219" w:lineRule="auto"/>
              <w:ind w:left="1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靖州县四乡河流域平茶段河道综合治理工程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2070" w:h="16950"/>
          <w:pgMar w:top="400" w:right="1810" w:bottom="0" w:left="1095" w:header="0" w:footer="0" w:gutter="0"/>
          <w:cols w:space="720" w:num="1"/>
        </w:sectPr>
      </w:pPr>
    </w:p>
    <w:p>
      <w:pPr>
        <w:spacing w:line="335" w:lineRule="auto"/>
        <w:rPr>
          <w:rFonts w:ascii="Arial"/>
          <w:sz w:val="21"/>
        </w:rPr>
      </w:pPr>
      <w:r>
        <w:pict>
          <v:shape id="_x0000_s1483" o:spid="_x0000_s1483" o:spt="202" type="#_x0000_t202" style="position:absolute;left:0pt;margin-left:47.7pt;margin-top:94.7pt;height:27.05pt;width:83.05pt;mso-position-horizontal-relative:page;mso-position-vertical-relative:page;z-index:-251190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53" w:line="220" w:lineRule="auto"/>
                          <w:ind w:left="4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项目名称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84" o:spid="_x0000_s1484" o:spt="202" type="#_x0000_t202" style="position:absolute;left:0pt;margin-left:415.75pt;margin-top:94.7pt;height:49.05pt;width:83.5pt;mso-position-horizontal-relative:page;mso-position-vertical-relative:page;z-index:2521292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85" o:spid="_x0000_s1485" o:spt="202" type="#_x0000_t202" style="position:absolute;left:0pt;margin-left:47.7pt;margin-top:119.25pt;height:46pt;width:83.05pt;mso-position-horizontal-relative:page;mso-position-vertical-relative:page;z-index:2521272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1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项目资金(万元)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23" w:line="219" w:lineRule="auto"/>
                          <w:ind w:left="4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审核内容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86" o:spid="_x0000_s1486" o:spt="202" type="#_x0000_t202" style="position:absolute;left:0pt;margin-left:415.75pt;margin-top:141.25pt;height:24.05pt;width:83.5pt;mso-position-horizontal-relative:page;mso-position-vertical-relative:page;z-index:2521313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审核得分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87" o:spid="_x0000_s1487" o:spt="202" type="#_x0000_t202" style="position:absolute;left:0pt;margin-left:47.7pt;margin-top:183.75pt;height:24.05pt;width:83.05pt;mso-position-horizontal-relative:page;mso-position-vertical-relative:page;z-index:2521333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3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合规性审核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88" o:spid="_x0000_s1488" o:spt="202" type="#_x0000_t202" style="position:absolute;left:0pt;margin-left:415.75pt;margin-top:183.75pt;height:46pt;width:83.5pt;mso-position-horizontal-relative:page;mso-position-vertical-relative:page;z-index:2521364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6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89" o:spid="_x0000_s1489" o:spt="202" type="#_x0000_t202" style="position:absolute;left:0pt;margin-left:47.7pt;margin-top:205.25pt;height:24.5pt;width:83.05pt;mso-position-horizontal-relative:page;mso-position-vertical-relative:page;z-index:2521354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90" o:spid="_x0000_s1490" o:spt="202" type="#_x0000_t202" style="position:absolute;left:0pt;margin-left:47.7pt;margin-top:249.2pt;height:24.55pt;width:83.05pt;mso-position-horizontal-relative:page;mso-position-vertical-relative:page;z-index:2521384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规范完整性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91" o:spid="_x0000_s1491" o:spt="202" type="#_x0000_t202" style="position:absolute;left:0pt;margin-left:415.75pt;margin-top:249.2pt;height:46.55pt;width:83.5pt;mso-position-horizontal-relative:page;mso-position-vertical-relative:page;z-index:2521425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92" o:spid="_x0000_s1492" o:spt="202" type="#_x0000_t202" style="position:absolute;left:0pt;margin-left:47.7pt;margin-top:271.25pt;height:24.5pt;width:83.05pt;mso-position-horizontal-relative:page;mso-position-vertical-relative:page;z-index:2521405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93" o:spid="_x0000_s1493" o:spt="202" type="#_x0000_t202" style="position:absolute;left:0pt;margin-left:47.7pt;margin-top:293.25pt;height:24.5pt;width:83.05pt;mso-position-horizontal-relative:page;mso-position-vertical-relative:page;z-index:2521415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明确清晰性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94" o:spid="_x0000_s1494" o:spt="202" type="#_x0000_t202" style="position:absolute;left:0pt;margin-left:415.75pt;margin-top:293.25pt;height:46pt;width:83.5pt;mso-position-horizontal-relative:page;mso-position-vertical-relative:page;z-index:2521446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95" o:spid="_x0000_s1495" o:spt="202" type="#_x0000_t202" style="position:absolute;left:0pt;margin-left:47.7pt;margin-top:315.2pt;height:24.05pt;width:83.05pt;mso-position-horizontal-relative:page;mso-position-vertical-relative:page;z-index:2521456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96" o:spid="_x0000_s1496" o:spt="202" type="#_x0000_t202" style="position:absolute;left:0pt;margin-left:47.7pt;margin-top:359.2pt;height:24.05pt;width:83.05pt;mso-position-horizontal-relative:page;mso-position-vertical-relative:page;z-index:2521477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3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目标相关性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97" o:spid="_x0000_s1497" o:spt="202" type="#_x0000_t202" style="position:absolute;left:0pt;margin-left:415.75pt;margin-top:359.2pt;height:46.05pt;width:83.5pt;mso-position-horizontal-relative:page;mso-position-vertical-relative:page;z-index:2521507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98" o:spid="_x0000_s1498" o:spt="202" type="#_x0000_t202" style="position:absolute;left:0pt;margin-left:47.7pt;margin-top:380.7pt;height:24.55pt;width:83.05pt;mso-position-horizontal-relative:page;mso-position-vertical-relative:page;z-index:2521497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499" o:spid="_x0000_s1499" o:spt="202" type="#_x0000_t202" style="position:absolute;left:0pt;margin-left:47.7pt;margin-top:402.75pt;height:24.5pt;width:83.05pt;mso-position-horizontal-relative:page;mso-position-vertical-relative:page;z-index:2521518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1" w:line="219" w:lineRule="auto"/>
                          <w:ind w:left="3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指标科学性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00" o:spid="_x0000_s1500" o:spt="202" type="#_x0000_t202" style="position:absolute;left:0pt;margin-left:415.75pt;margin-top:402.75pt;height:46.5pt;width:83.5pt;mso-position-horizontal-relative:page;mso-position-vertical-relative:page;z-index:2521548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01" o:spid="_x0000_s1501" o:spt="202" type="#_x0000_t202" style="position:absolute;left:0pt;margin-left:47.7pt;margin-top:424.75pt;height:24.5pt;width:83.05pt;mso-position-horizontal-relative:page;mso-position-vertical-relative:page;z-index:2521538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02" o:spid="_x0000_s1502" o:spt="202" type="#_x0000_t202" style="position:absolute;left:0pt;margin-left:47.7pt;margin-top:468.75pt;height:24.05pt;width:83.05pt;mso-position-horizontal-relative:page;mso-position-vertical-relative:page;z-index:2521569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3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绩效合理性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03" o:spid="_x0000_s1503" o:spt="202" type="#_x0000_t202" style="position:absolute;left:0pt;margin-left:415.75pt;margin-top:468.75pt;height:46pt;width:83.5pt;mso-position-horizontal-relative:page;mso-position-vertical-relative:page;z-index:2521610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04" o:spid="_x0000_s1504" o:spt="202" type="#_x0000_t202" style="position:absolute;left:0pt;margin-left:47.7pt;margin-top:490.25pt;height:24.5pt;width:83.05pt;mso-position-horizontal-relative:page;mso-position-vertical-relative:page;z-index:2521589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05" o:spid="_x0000_s1505" o:spt="202" type="#_x0000_t202" style="position:absolute;left:0pt;margin-left:47.7pt;margin-top:512.25pt;height:24.5pt;width:83.05pt;mso-position-horizontal-relative:page;mso-position-vertical-relative:page;z-index:2521600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3" w:line="221" w:lineRule="auto"/>
                          <w:ind w:left="3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资金匹配性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06" o:spid="_x0000_s1506" o:spt="202" type="#_x0000_t202" style="position:absolute;left:0pt;margin-left:415.75pt;margin-top:512.25pt;height:46.55pt;width:83.5pt;mso-position-horizontal-relative:page;mso-position-vertical-relative:page;z-index:2521630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07" o:spid="_x0000_s1507" o:spt="202" type="#_x0000_t202" style="position:absolute;left:0pt;margin-left:47.7pt;margin-top:534.2pt;height:24.55pt;width:83.05pt;mso-position-horizontal-relative:page;mso-position-vertical-relative:page;z-index:2521640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08" o:spid="_x0000_s1508" o:spt="202" type="#_x0000_t202" style="position:absolute;left:0pt;margin-left:47.7pt;margin-top:578.75pt;height:24.05pt;width:83.05pt;mso-position-horizontal-relative:page;mso-position-vertical-relative:page;z-index:2521661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3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实现可能性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09" o:spid="_x0000_s1509" o:spt="202" type="#_x0000_t202" style="position:absolute;left:0pt;margin-left:415.75pt;margin-top:578.75pt;height:46pt;width:83.5pt;mso-position-horizontal-relative:page;mso-position-vertical-relative:page;z-index:2521702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10" o:spid="_x0000_s1510" o:spt="202" type="#_x0000_t202" style="position:absolute;left:0pt;margin-left:47.7pt;margin-top:600.25pt;height:24.5pt;width:83.05pt;mso-position-horizontal-relative:page;mso-position-vertical-relative:page;z-index:252168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11" o:spid="_x0000_s1511" o:spt="202" type="#_x0000_t202" style="position:absolute;left:0pt;margin-left:47.7pt;margin-top:622.25pt;height:24.5pt;width:83.05pt;mso-position-horizontal-relative:page;mso-position-vertical-relative:page;z-index:252169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条件充分性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12" o:spid="_x0000_s1512" o:spt="202" type="#_x0000_t202" style="position:absolute;left:0pt;margin-left:415.75pt;margin-top:622.25pt;height:46.55pt;width:83.5pt;mso-position-horizontal-relative:page;mso-position-vertical-relative:page;z-index:252173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1619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13" o:spid="_x0000_s1513" o:spt="202" type="#_x0000_t202" style="position:absolute;left:0pt;margin-left:47.7pt;margin-top:644.2pt;height:24.55pt;width:83.05pt;mso-position-horizontal-relative:page;mso-position-vertical-relative:page;z-index:252172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14" o:spid="_x0000_s1514" o:spt="202" type="#_x0000_t202" style="position:absolute;left:0pt;margin-left:47.7pt;margin-top:666.25pt;height:24.5pt;width:83.05pt;mso-position-horizontal-relative:page;mso-position-vertical-relative:page;z-index:252174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6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总分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15" o:spid="_x0000_s1515" o:spt="202" type="#_x0000_t202" style="position:absolute;left:0pt;margin-left:47.7pt;margin-top:688.25pt;height:24.5pt;width:83.05pt;mso-position-horizontal-relative:page;mso-position-vertical-relative:page;z-index:252176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综合评定等级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16" o:spid="_x0000_s1516" o:spt="202" type="#_x0000_t202" style="position:absolute;left:0pt;margin-left:47.7pt;margin-top:710.2pt;height:24.55pt;width:83.05pt;mso-position-horizontal-relative:page;mso-position-vertical-relative:page;z-index:252178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总体审核意见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17" o:spid="_x0000_s1517" o:spt="202" type="#_x0000_t202" style="position:absolute;left:0pt;margin-left:47.7pt;margin-top:732.25pt;height:24.5pt;width:83.05pt;mso-position-horizontal-relative:page;mso-position-vertical-relative:page;z-index:252180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审核单位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18" o:spid="_x0000_s1518" o:spt="202" type="#_x0000_t202" style="position:absolute;left:0pt;margin-left:47.7pt;margin-top:754.2pt;height:25.05pt;width:83.05pt;mso-position-horizontal-relative:page;mso-position-vertical-relative:page;z-index:252182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审核时间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19" o:spid="_x0000_s1519" o:spt="202" type="#_x0000_t202" style="position:absolute;left:0pt;margin-left:128.25pt;margin-top:468.75pt;height:46pt;width:290pt;mso-position-horizontal-relative:page;mso-position-vertical-relative:page;z-index:2521579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4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预期绩效是否显著，是否符合行业正常水平或事业发展规律。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20" o:spid="_x0000_s1520" o:spt="202" type="#_x0000_t202" style="position:absolute;left:0pt;margin-left:128.25pt;margin-top:402.75pt;height:46.5pt;width:290pt;mso-position-horizontal-relative:page;mso-position-vertical-relative:page;z-index:2521528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9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122" w:line="231" w:lineRule="auto"/>
                          <w:ind w:left="8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绩效指标是否全面、充分、细化、量化，难以量化的，定性描述是否充</w:t>
                        </w:r>
                      </w:p>
                      <w:p>
                        <w:pPr>
                          <w:spacing w:before="36" w:line="219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分、</w:t>
                        </w:r>
                        <w:r>
                          <w:rPr>
                            <w:rFonts w:ascii="宋体" w:hAnsi="宋体" w:eastAsia="宋体" w:cs="宋体"/>
                            <w:spacing w:val="36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具体；是否选取了最能体现总体目标实现程度的关键指标并明确</w:t>
                        </w:r>
                      </w:p>
                      <w:p>
                        <w:pPr>
                          <w:spacing w:before="16" w:line="219" w:lineRule="auto"/>
                          <w:ind w:left="22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8"/>
                            <w:szCs w:val="18"/>
                          </w:rPr>
                          <w:t>了具体指标值。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21" o:spid="_x0000_s1521" o:spt="202" type="#_x0000_t202" style="position:absolute;left:0pt;margin-left:47.7pt;margin-top:446.7pt;height:24.55pt;width:451.5pt;mso-position-horizontal-relative:page;mso-position-vertical-relative:page;z-index:2521559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897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四、适当性审核(20分)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22" o:spid="_x0000_s1522" o:spt="202" type="#_x0000_t202" style="position:absolute;left:0pt;margin-left:128.25pt;margin-top:141.25pt;height:24.05pt;width:290pt;mso-position-horizontal-relative:page;mso-position-vertical-relative:page;z-index:2521303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25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审核要点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23" o:spid="_x0000_s1523" o:spt="202" type="#_x0000_t202" style="position:absolute;left:0pt;margin-left:47.7pt;margin-top:162.75pt;height:23.55pt;width:451.5pt;mso-position-horizontal-relative:page;mso-position-vertical-relative:page;z-index:2521323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8979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一、合规性审核(20分)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24" o:spid="_x0000_s1524" o:spt="202" type="#_x0000_t202" style="position:absolute;left:0pt;margin-left:128.25pt;margin-top:119.25pt;height:24.5pt;width:290pt;mso-position-horizontal-relative:page;mso-position-vertical-relative:page;z-index:2521282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177" w:line="184" w:lineRule="auto"/>
                          <w:ind w:left="26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114.92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25" o:spid="_x0000_s1525" o:spt="202" type="#_x0000_t202" style="position:absolute;left:0pt;margin-left:128.25pt;margin-top:622.25pt;height:46.55pt;width:290pt;mso-position-horizontal-relative:page;mso-position-vertical-relative:page;z-index:252171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111" w:line="233" w:lineRule="auto"/>
                          <w:ind w:left="84" w:right="125" w:firstLine="6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项目实施方案是否合理，项目实施单位的组织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实施能力和条件是否充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分，内部控制是否规范，风险防控是否准备到位，管理制度是否健全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26" o:spid="_x0000_s1526" o:spt="202" type="#_x0000_t202" style="position:absolute;left:0pt;margin-left:128.25pt;margin-top:578.75pt;height:46pt;width:290pt;mso-position-horizontal-relative:page;mso-position-vertical-relative:page;z-index:252167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221" w:line="229" w:lineRule="auto"/>
                          <w:ind w:left="84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绩效目标是否经过充分调查研究、论证和合理测算，实现的可能性是否</w:t>
                        </w:r>
                      </w:p>
                      <w:p>
                        <w:pPr>
                          <w:spacing w:before="40" w:line="220" w:lineRule="auto"/>
                          <w:ind w:left="26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充</w:t>
                        </w:r>
                        <w:r>
                          <w:rPr>
                            <w:rFonts w:ascii="宋体" w:hAnsi="宋体" w:eastAsia="宋体" w:cs="宋体"/>
                            <w:spacing w:val="-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spacing w:val="-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group id="_x0000_s1527" o:spid="_x0000_s1527" o:spt="203" style="position:absolute;left:0pt;margin-left:129.25pt;margin-top:250.2pt;height:44.55pt;width:288.3pt;mso-position-horizontal-relative:page;mso-position-vertical-relative:page;z-index:252139520;mso-width-relative:page;mso-height-relative:page;" coordsize="5765,890" o:allowincell="f">
            <o:lock v:ext="edit"/>
            <v:shape id="_x0000_s1528" o:spid="_x0000_s1528" style="position:absolute;left:0;top:0;height:890;width:5760;" filled="f" stroked="t" coordsize="5760,890" path="m5,5l5,885m5,5l5754,5m5754,5l5754,885m5,885l5754,885e">
              <v:fill on="f" focussize="0,0"/>
              <v:stroke weight="0.5pt" color="#000000" miterlimit="10" joinstyle="miter"/>
              <v:imagedata o:title=""/>
              <o:lock v:ext="edit"/>
            </v:shape>
            <v:shape id="_x0000_s1529" o:spid="_x0000_s1529" o:spt="202" type="#_x0000_t202" style="position:absolute;left:-20;top:-20;height:965;width:58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73" w:line="233" w:lineRule="auto"/>
                      <w:ind w:left="2523" w:right="20" w:hanging="2409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3"/>
                        <w:sz w:val="18"/>
                        <w:szCs w:val="18"/>
                      </w:rPr>
                      <w:t>绩效目标填报格式是否规范，内容是否完整、准确、详实，是否</w:t>
                    </w:r>
                    <w:r>
                      <w:rPr>
                        <w:rFonts w:ascii="宋体" w:hAnsi="宋体" w:eastAsia="宋体" w:cs="宋体"/>
                        <w:spacing w:val="2"/>
                        <w:sz w:val="18"/>
                        <w:szCs w:val="18"/>
                      </w:rPr>
                      <w:t>无缺项</w:t>
                    </w:r>
                    <w:r>
                      <w:rPr>
                        <w:rFonts w:ascii="宋体" w:hAnsi="宋体" w:eastAsia="宋体" w:cs="宋体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6"/>
                        <w:sz w:val="18"/>
                        <w:szCs w:val="18"/>
                      </w:rPr>
                      <w:t>、</w:t>
                    </w:r>
                    <w:r>
                      <w:rPr>
                        <w:rFonts w:ascii="宋体" w:hAnsi="宋体" w:eastAsia="宋体" w:cs="宋体"/>
                        <w:spacing w:val="-3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6"/>
                        <w:sz w:val="18"/>
                        <w:szCs w:val="18"/>
                      </w:rPr>
                      <w:t>错项</w:t>
                    </w:r>
                    <w:r>
                      <w:rPr>
                        <w:rFonts w:ascii="宋体" w:hAnsi="宋体" w:eastAsia="宋体" w:cs="宋体"/>
                        <w:spacing w:val="-3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6"/>
                        <w:sz w:val="18"/>
                        <w:szCs w:val="18"/>
                      </w:rPr>
                      <w:t>。</w:t>
                    </w:r>
                  </w:p>
                </w:txbxContent>
              </v:textbox>
            </v:shape>
          </v:group>
        </w:pict>
      </w:r>
      <w:r>
        <w:pict>
          <v:shape id="_x0000_s1530" o:spid="_x0000_s1530" o:spt="202" type="#_x0000_t202" style="position:absolute;left:0pt;margin-left:128.25pt;margin-top:293.25pt;height:46pt;width:290pt;mso-position-horizontal-relative:page;mso-position-vertical-relative:page;z-index:2521436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261" w:line="217" w:lineRule="auto"/>
                          <w:ind w:left="1214" w:right="6" w:hanging="1130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绩效目标是否明确、清晰，是否能够反映项目主要情况，是否对项目预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期产出和效果进行了充分、恰当的描述。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31" o:spid="_x0000_s1531" o:spt="202" type="#_x0000_t202" style="position:absolute;left:0pt;margin-left:47.7pt;margin-top:227.25pt;height:24.5pt;width:451.5pt;mso-position-horizontal-relative:page;mso-position-vertical-relative:page;z-index:2521374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897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二、完整性审核(20分)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32" o:spid="_x0000_s1532" o:spt="202" type="#_x0000_t202" style="position:absolute;left:0pt;margin-left:128.25pt;margin-top:183.75pt;height:46pt;width:290pt;mso-position-horizontal-relative:page;mso-position-vertical-relative:page;z-index:2521344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242" w:line="219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纳入年度计划的项目是否符合财政衔接资金/财政涉农整合资金支持范</w:t>
                        </w:r>
                      </w:p>
                      <w:p>
                        <w:pPr>
                          <w:spacing w:before="15" w:line="219" w:lineRule="auto"/>
                          <w:ind w:left="6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围，</w:t>
                        </w:r>
                        <w:r>
                          <w:rPr>
                            <w:rFonts w:ascii="宋体" w:hAnsi="宋体" w:eastAsia="宋体" w:cs="宋体"/>
                            <w:spacing w:val="4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是否建立联农带农机制，是否符合县域发展实际。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33" o:spid="_x0000_s1533" o:spt="202" type="#_x0000_t202" style="position:absolute;left:0pt;margin-left:47.7pt;margin-top:336.7pt;height:25.05pt;width:451.5pt;mso-position-horizontal-relative:page;mso-position-vertical-relative:page;z-index:2521466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97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三、相关性审核(20分)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34" o:spid="_x0000_s1534" o:spt="202" type="#_x0000_t202" style="position:absolute;left:0pt;margin-left:128.25pt;margin-top:359.2pt;height:46.05pt;width:290pt;mso-position-horizontal-relative:page;mso-position-vertical-relative:page;z-index:2521487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221" w:line="219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绩效目标与部门(单位)职能以及县级巩固脱贫成果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和乡村振兴规划是</w:t>
                        </w:r>
                      </w:p>
                      <w:p>
                        <w:pPr>
                          <w:spacing w:before="38" w:line="220" w:lineRule="auto"/>
                          <w:ind w:left="23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4"/>
                            <w:sz w:val="18"/>
                            <w:szCs w:val="18"/>
                          </w:rPr>
                          <w:t>否密切相关。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35" o:spid="_x0000_s1535" o:spt="202" type="#_x0000_t202" style="position:absolute;left:0pt;margin-left:128.25pt;margin-top:512.25pt;height:46.55pt;width:290pt;mso-position-horizontal-relative:page;mso-position-vertical-relative:page;z-index:2521620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574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绩效目标与项目资金量、使用方向等是否匹配，在既定资金规模下，绩</w:t>
                        </w:r>
                      </w:p>
                      <w:p>
                        <w:pPr>
                          <w:spacing w:before="26" w:line="219" w:lineRule="auto"/>
                          <w:ind w:left="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效目标是否过高或过低；或要完成既定绩效目标，资金规模是否过大</w:t>
                        </w:r>
                      </w:p>
                      <w:p>
                        <w:pPr>
                          <w:spacing w:before="28" w:line="221" w:lineRule="auto"/>
                          <w:ind w:left="2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或过小</w:t>
                        </w:r>
                        <w:r>
                          <w:rPr>
                            <w:rFonts w:ascii="宋体" w:hAnsi="宋体" w:eastAsia="宋体" w:cs="宋体"/>
                            <w:spacing w:val="-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36" o:spid="_x0000_s1536" o:spt="202" type="#_x0000_t202" style="position:absolute;left:0pt;margin-left:47.7pt;margin-top:556.25pt;height:25.05pt;width:451.5pt;mso-position-horizontal-relative:page;mso-position-vertical-relative:page;z-index:2521651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7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7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97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五、可行性审核(20分)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37" o:spid="_x0000_s1537" o:spt="202" type="#_x0000_t202" style="position:absolute;left:0pt;margin-left:128.25pt;margin-top:710.2pt;height:24.55pt;width:371pt;mso-position-horizontal-relative:page;mso-position-vertical-relative:page;z-index:252179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7369" w:type="dxa"/>
                        <w:vAlign w:val="top"/>
                      </w:tcPr>
                      <w:p>
                        <w:pPr>
                          <w:spacing w:before="131" w:line="219" w:lineRule="auto"/>
                          <w:ind w:left="12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项目绩效目标基本符合要求，同意按该绩效目标进行项目实施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38" o:spid="_x0000_s1538" o:spt="202" type="#_x0000_t202" style="position:absolute;left:0pt;margin-left:128.25pt;margin-top:732.25pt;height:24.5pt;width:371pt;mso-position-horizontal-relative:page;mso-position-vertical-relative:page;z-index:252181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69" w:type="dxa"/>
                        <w:vAlign w:val="top"/>
                      </w:tcPr>
                      <w:p>
                        <w:pPr>
                          <w:spacing w:before="151" w:line="219" w:lineRule="auto"/>
                          <w:ind w:left="15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39" o:spid="_x0000_s1539" o:spt="202" type="#_x0000_t202" style="position:absolute;left:0pt;margin-left:128.25pt;margin-top:754.2pt;height:25.05pt;width:371pt;mso-position-horizontal-relative:page;mso-position-vertical-relative:page;z-index:252183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736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1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2023年9月</w:t>
                        </w:r>
                        <w:r>
                          <w:rPr>
                            <w:rFonts w:hint="eastAsia" w:ascii="宋体" w:hAnsi="宋体" w:eastAsia="宋体" w:cs="宋体"/>
                            <w:spacing w:val="3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40" o:spid="_x0000_s1540" o:spt="202" type="#_x0000_t202" style="position:absolute;left:0pt;margin-left:128.25pt;margin-top:688.25pt;height:24.5pt;width:371pt;mso-position-horizontal-relative:page;mso-position-vertical-relative:page;z-index:252177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69" w:type="dxa"/>
                        <w:vAlign w:val="top"/>
                      </w:tcPr>
                      <w:p>
                        <w:pPr>
                          <w:spacing w:before="133" w:line="230" w:lineRule="auto"/>
                          <w:ind w:left="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通过(85分及以上)口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 xml:space="preserve">          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不通过(85分以下)口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41" o:spid="_x0000_s1541" o:spt="202" type="#_x0000_t202" style="position:absolute;left:0pt;margin-left:128.25pt;margin-top:666.25pt;height:24.5pt;width:371pt;mso-position-horizontal-relative:page;mso-position-vertical-relative:page;z-index:252175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69" w:type="dxa"/>
                        <w:vAlign w:val="top"/>
                      </w:tcPr>
                      <w:p>
                        <w:pPr>
                          <w:spacing w:before="178" w:line="183" w:lineRule="auto"/>
                          <w:ind w:left="358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86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335" w:lineRule="auto"/>
        <w:rPr>
          <w:rFonts w:ascii="Arial"/>
          <w:sz w:val="21"/>
        </w:rPr>
      </w:pPr>
    </w:p>
    <w:p>
      <w:pPr>
        <w:spacing w:before="101" w:line="221" w:lineRule="auto"/>
        <w:ind w:left="34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绩效目标审核表</w:t>
      </w:r>
    </w:p>
    <w:p>
      <w:pPr>
        <w:spacing w:before="13" w:line="211" w:lineRule="auto"/>
        <w:ind w:left="38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(2023年度)</w:t>
      </w:r>
    </w:p>
    <w:tbl>
      <w:tblPr>
        <w:tblStyle w:val="4"/>
        <w:tblW w:w="5749" w:type="dxa"/>
        <w:tblInd w:w="16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749" w:type="dxa"/>
            <w:vAlign w:val="top"/>
          </w:tcPr>
          <w:p>
            <w:pPr>
              <w:spacing w:before="151" w:line="219" w:lineRule="auto"/>
              <w:ind w:left="15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横江桥村牛峰堆水库除险加固工程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30"/>
          <w:pgMar w:top="400" w:right="1785" w:bottom="0" w:left="974" w:header="0" w:footer="0" w:gutter="0"/>
          <w:cols w:space="720" w:num="1"/>
        </w:sectPr>
      </w:pPr>
    </w:p>
    <w:p>
      <w:pPr>
        <w:spacing w:line="328" w:lineRule="auto"/>
        <w:rPr>
          <w:rFonts w:ascii="Arial"/>
          <w:sz w:val="21"/>
        </w:rPr>
      </w:pPr>
      <w:r>
        <w:pict>
          <v:shape id="_x0000_s1542" o:spid="_x0000_s1542" o:spt="202" type="#_x0000_t202" style="position:absolute;left:0pt;margin-left:46.7pt;margin-top:94.7pt;height:26.5pt;width:83.55pt;mso-position-horizontal-relative:page;mso-position-vertical-relative:page;z-index:-2511319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53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项目名称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43" o:spid="_x0000_s1543" o:spt="202" type="#_x0000_t202" style="position:absolute;left:0pt;margin-left:414.75pt;margin-top:94.7pt;height:48.55pt;width:83pt;mso-position-horizontal-relative:page;mso-position-vertical-relative:page;z-index:252187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atLeast"/>
                    </w:trPr>
                    <w:tc>
                      <w:tcPr>
                        <w:tcW w:w="160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0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44" o:spid="_x0000_s1544" o:spt="202" type="#_x0000_t202" style="position:absolute;left:0pt;margin-left:46.7pt;margin-top:118.7pt;height:46.55pt;width:83.55pt;mso-position-horizontal-relative:page;mso-position-vertical-relative:page;z-index:252185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17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项目资金(万元)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审核内容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45" o:spid="_x0000_s1545" o:spt="202" type="#_x0000_t202" style="position:absolute;left:0pt;margin-left:414.75pt;margin-top:140.75pt;height:24.5pt;width:83pt;mso-position-horizontal-relative:page;mso-position-vertical-relative:page;z-index:252189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0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4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审核得分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46" o:spid="_x0000_s1546" o:spt="202" type="#_x0000_t202" style="position:absolute;left:0pt;margin-left:46.7pt;margin-top:184.7pt;height:23.55pt;width:83.55pt;mso-position-horizontal-relative:page;mso-position-vertical-relative:page;z-index:2521917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合规性审核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47" o:spid="_x0000_s1547" o:spt="202" type="#_x0000_t202" style="position:absolute;left:0pt;margin-left:414.75pt;margin-top:184.7pt;height:45.55pt;width:83pt;mso-position-horizontal-relative:page;mso-position-vertical-relative:page;z-index:2521948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1609" w:type="dxa"/>
                        <w:vAlign w:val="top"/>
                      </w:tcPr>
                      <w:p>
                        <w:pPr>
                          <w:spacing w:line="32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4" w:lineRule="auto"/>
                          <w:ind w:left="7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48" o:spid="_x0000_s1548" o:spt="202" type="#_x0000_t202" style="position:absolute;left:0pt;margin-left:46.7pt;margin-top:205.75pt;height:24.5pt;width:83.55pt;mso-position-horizontal-relative:page;mso-position-vertical-relative:page;z-index:2521937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49" o:spid="_x0000_s1549" o:spt="202" type="#_x0000_t202" style="position:absolute;left:0pt;margin-left:46.7pt;margin-top:249.75pt;height:24.05pt;width:83.55pt;mso-position-horizontal-relative:page;mso-position-vertical-relative:page;z-index:2521968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规范完整性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50" o:spid="_x0000_s1550" o:spt="202" type="#_x0000_t202" style="position:absolute;left:0pt;margin-left:414.75pt;margin-top:249.75pt;height:46pt;width:83pt;mso-position-horizontal-relative:page;mso-position-vertical-relative:page;z-index:2522009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09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51" o:spid="_x0000_s1551" o:spt="202" type="#_x0000_t202" style="position:absolute;left:0pt;margin-left:46.7pt;margin-top:271.25pt;height:24.5pt;width:83.55pt;mso-position-horizontal-relative:page;mso-position-vertical-relative:page;z-index:2521989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52" o:spid="_x0000_s1552" o:spt="202" type="#_x0000_t202" style="position:absolute;left:0pt;margin-left:46.7pt;margin-top:293.25pt;height:24.5pt;width:83.55pt;mso-position-horizontal-relative:page;mso-position-vertical-relative:page;z-index:2521999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明确清晰性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53" o:spid="_x0000_s1553" o:spt="202" type="#_x0000_t202" style="position:absolute;left:0pt;margin-left:414.75pt;margin-top:293.25pt;height:46pt;width:83pt;mso-position-horizontal-relative:page;mso-position-vertical-relative:page;z-index:2522030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09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54" o:spid="_x0000_s1554" o:spt="202" type="#_x0000_t202" style="position:absolute;left:0pt;margin-left:46.7pt;margin-top:315.2pt;height:24.05pt;width:83.55pt;mso-position-horizontal-relative:page;mso-position-vertical-relative:page;z-index:2522040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55" o:spid="_x0000_s1555" o:spt="202" type="#_x0000_t202" style="position:absolute;left:0pt;margin-left:46.7pt;margin-top:359.2pt;height:24.55pt;width:83.55pt;mso-position-horizontal-relative:page;mso-position-vertical-relative:page;z-index:2522060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目标相关性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56" o:spid="_x0000_s1556" o:spt="202" type="#_x0000_t202" style="position:absolute;left:0pt;margin-left:414.75pt;margin-top:359.2pt;height:46.05pt;width:83pt;mso-position-horizontal-relative:page;mso-position-vertical-relative:page;z-index:2522101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1609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57" o:spid="_x0000_s1557" o:spt="202" type="#_x0000_t202" style="position:absolute;left:0pt;margin-left:46.7pt;margin-top:381.25pt;height:24.05pt;width:83.55pt;mso-position-horizontal-relative:page;mso-position-vertical-relative:page;z-index:2522081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58" o:spid="_x0000_s1558" o:spt="202" type="#_x0000_t202" style="position:absolute;left:0pt;margin-left:46.7pt;margin-top:402.75pt;height:24.5pt;width:83.55pt;mso-position-horizontal-relative:page;mso-position-vertical-relative:page;z-index:2522091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1" w:line="219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指标科学性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59" o:spid="_x0000_s1559" o:spt="202" type="#_x0000_t202" style="position:absolute;left:0pt;margin-left:414.75pt;margin-top:402.75pt;height:47pt;width:83pt;mso-position-horizontal-relative:page;mso-position-vertical-relative:page;z-index:2522122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1609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60" o:spid="_x0000_s1560" o:spt="202" type="#_x0000_t202" style="position:absolute;left:0pt;margin-left:46.7pt;margin-top:424.75pt;height:25.05pt;width:83.55pt;mso-position-horizontal-relative:page;mso-position-vertical-relative:page;z-index:252213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61" o:spid="_x0000_s1561" o:spt="202" type="#_x0000_t202" style="position:absolute;left:0pt;margin-left:46.7pt;margin-top:469.25pt;height:24.5pt;width:83.55pt;mso-position-horizontal-relative:page;mso-position-vertical-relative:page;z-index:2522152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绩效合理性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62" o:spid="_x0000_s1562" o:spt="202" type="#_x0000_t202" style="position:absolute;left:0pt;margin-left:414.75pt;margin-top:469.25pt;height:47pt;width:83pt;mso-position-horizontal-relative:page;mso-position-vertical-relative:page;z-index:2522193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1609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63" o:spid="_x0000_s1563" o:spt="202" type="#_x0000_t202" style="position:absolute;left:0pt;margin-left:46.7pt;margin-top:491.2pt;height:25.05pt;width:83.55pt;mso-position-horizontal-relative:page;mso-position-vertical-relative:page;z-index:2522173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64" o:spid="_x0000_s1564" o:spt="202" type="#_x0000_t202" style="position:absolute;left:0pt;margin-left:46.7pt;margin-top:513.7pt;height:24.55pt;width:83.55pt;mso-position-horizontal-relative:page;mso-position-vertical-relative:page;z-index:252218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3" w:line="221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资金匹配性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65" o:spid="_x0000_s1565" o:spt="202" type="#_x0000_t202" style="position:absolute;left:0pt;margin-left:414.75pt;margin-top:513.7pt;height:46.05pt;width:83pt;mso-position-horizontal-relative:page;mso-position-vertical-relative:page;z-index:2522224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1609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66" o:spid="_x0000_s1566" o:spt="202" type="#_x0000_t202" style="position:absolute;left:0pt;margin-left:46.7pt;margin-top:535.75pt;height:24.05pt;width:83.55pt;mso-position-horizontal-relative:page;mso-position-vertical-relative:page;z-index:2522214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67" o:spid="_x0000_s1567" o:spt="202" type="#_x0000_t202" style="position:absolute;left:0pt;margin-left:46.7pt;margin-top:579.25pt;height:23.55pt;width:83.55pt;mso-position-horizontal-relative:page;mso-position-vertical-relative:page;z-index:2522245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1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2" w:line="220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实现可能性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68" o:spid="_x0000_s1568" o:spt="202" type="#_x0000_t202" style="position:absolute;left:0pt;margin-left:414.75pt;margin-top:579.25pt;height:46pt;width:83pt;mso-position-horizontal-relative:page;mso-position-vertical-relative:page;z-index:2522265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1609" w:type="dxa"/>
                        <w:vAlign w:val="top"/>
                      </w:tcPr>
                      <w:p>
                        <w:pPr>
                          <w:spacing w:line="32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69" o:spid="_x0000_s1569" o:spt="202" type="#_x0000_t202" style="position:absolute;left:0pt;margin-left:46.7pt;margin-top:600.25pt;height:25pt;width:83.55pt;mso-position-horizontal-relative:page;mso-position-vertical-relative:page;z-index:2522275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70" o:spid="_x0000_s1570" o:spt="202" type="#_x0000_t202" style="position:absolute;left:0pt;margin-left:46.7pt;margin-top:622.7pt;height:25.05pt;width:83.55pt;mso-position-horizontal-relative:page;mso-position-vertical-relative:page;z-index:2522286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5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条件充分性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71" o:spid="_x0000_s1571" o:spt="202" type="#_x0000_t202" style="position:absolute;left:0pt;margin-left:414.75pt;margin-top:622.7pt;height:46.55pt;width:83pt;mso-position-horizontal-relative:page;mso-position-vertical-relative:page;z-index:2522327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0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0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1609" w:type="dxa"/>
                        <w:vAlign w:val="top"/>
                      </w:tcPr>
                      <w:p>
                        <w:pPr>
                          <w:spacing w:line="33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183" w:lineRule="auto"/>
                          <w:ind w:left="75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72" o:spid="_x0000_s1572" o:spt="202" type="#_x0000_t202" style="position:absolute;left:0pt;margin-left:46.7pt;margin-top:645.2pt;height:24.05pt;width:83.55pt;mso-position-horizontal-relative:page;mso-position-vertical-relative:page;z-index:2522306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53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8"/>
                            <w:szCs w:val="18"/>
                          </w:rPr>
                          <w:t>(10分)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73" o:spid="_x0000_s1573" o:spt="202" type="#_x0000_t202" style="position:absolute;left:0pt;margin-left:46.7pt;margin-top:666.75pt;height:25.05pt;width:83.55pt;mso-position-horizontal-relative:page;mso-position-vertical-relative:page;z-index:2522316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6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总分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74" o:spid="_x0000_s1574" o:spt="202" type="#_x0000_t202" style="position:absolute;left:0pt;margin-left:46.7pt;margin-top:689.25pt;height:25.05pt;width:83.55pt;mso-position-horizontal-relative:page;mso-position-vertical-relative:page;z-index:2522347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综合评定等级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75" o:spid="_x0000_s1575" o:spt="202" type="#_x0000_t202" style="position:absolute;left:0pt;margin-left:46.7pt;margin-top:711.75pt;height:24.5pt;width:83.55pt;mso-position-horizontal-relative:page;mso-position-vertical-relative:page;z-index:2522368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26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总体审核意见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76" o:spid="_x0000_s1576" o:spt="202" type="#_x0000_t202" style="position:absolute;left:0pt;margin-left:46.7pt;margin-top:733.75pt;height:24.05pt;width:83.55pt;mso-position-horizontal-relative:page;mso-position-vertical-relative:page;z-index:2522388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23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审核单位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77" o:spid="_x0000_s1577" o:spt="202" type="#_x0000_t202" style="position:absolute;left:0pt;margin-left:46.7pt;margin-top:755.25pt;height:24.5pt;width:83.55pt;mso-position-horizontal-relative:page;mso-position-vertical-relative:page;z-index:2522408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2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1620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44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审核时间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78" o:spid="_x0000_s1578" o:spt="202" type="#_x0000_t202" style="position:absolute;left:0pt;margin-left:127.75pt;margin-top:513.7pt;height:46.05pt;width:289.5pt;mso-position-horizontal-relative:page;mso-position-vertical-relative:page;z-index:2522204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12" w:line="219" w:lineRule="auto"/>
                          <w:ind w:left="4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绩效目标与项目资金量、使用方向等是否匹配，在既定资金规模下，绩</w:t>
                        </w:r>
                      </w:p>
                      <w:p>
                        <w:pPr>
                          <w:spacing w:before="16" w:line="219" w:lineRule="auto"/>
                          <w:ind w:left="7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效目标是否过高或过低；或要完成既定绩效目标，资金规模是否过大</w:t>
                        </w:r>
                      </w:p>
                      <w:p>
                        <w:pPr>
                          <w:spacing w:before="38" w:line="221" w:lineRule="auto"/>
                          <w:ind w:left="25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或过小</w:t>
                        </w:r>
                        <w:r>
                          <w:rPr>
                            <w:rFonts w:ascii="宋体" w:hAnsi="宋体" w:eastAsia="宋体" w:cs="宋体"/>
                            <w:spacing w:val="-4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79" o:spid="_x0000_s1579" o:spt="202" type="#_x0000_t202" style="position:absolute;left:0pt;margin-left:46.7pt;margin-top:447.25pt;height:24.5pt;width:451pt;mso-position-horizontal-relative:page;mso-position-vertical-relative:page;z-index:252214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896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四、适当性审核(20分)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80" o:spid="_x0000_s1580" o:spt="202" type="#_x0000_t202" style="position:absolute;left:0pt;margin-left:127.75pt;margin-top:402.75pt;height:47pt;width:289.5pt;mso-position-horizontal-relative:page;mso-position-vertical-relative:page;z-index:2522112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7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绩效指标是否全面、充分、细化、量化，难以量化的，定性描述是否充</w:t>
                        </w:r>
                      </w:p>
                      <w:p>
                        <w:pPr>
                          <w:spacing w:before="5" w:line="219" w:lineRule="auto"/>
                          <w:ind w:left="7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分、具体；是否选取了最能体现总体目标实现程度的关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键指标并明确</w:t>
                        </w:r>
                      </w:p>
                      <w:p>
                        <w:pPr>
                          <w:spacing w:before="36" w:line="219" w:lineRule="auto"/>
                          <w:ind w:left="22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8"/>
                            <w:szCs w:val="18"/>
                          </w:rPr>
                          <w:t>了具体指标值。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81" o:spid="_x0000_s1581" o:spt="202" type="#_x0000_t202" style="position:absolute;left:0pt;margin-left:127.75pt;margin-top:469.25pt;height:47pt;width:289.5pt;mso-position-horizontal-relative:page;mso-position-vertical-relative:page;z-index:2522163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line="29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8" w:line="219" w:lineRule="auto"/>
                          <w:ind w:left="4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预期绩效是否显著，是否符合行业正常水平或事业发展规律。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82" o:spid="_x0000_s1582" o:spt="202" type="#_x0000_t202" style="position:absolute;left:0pt;margin-left:46.7pt;margin-top:336.7pt;height:25.05pt;width:451pt;mso-position-horizontal-relative:page;mso-position-vertical-relative:page;z-index:2522050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896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三、相关性审核(20分)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83" o:spid="_x0000_s1583" o:spt="202" type="#_x0000_t202" style="position:absolute;left:0pt;margin-left:127.75pt;margin-top:359.2pt;height:46.05pt;width:289.5pt;mso-position-horizontal-relative:page;mso-position-vertical-relative:page;z-index:2522071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6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31" w:line="219" w:lineRule="auto"/>
                          <w:ind w:left="7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8"/>
                            <w:szCs w:val="18"/>
                          </w:rPr>
                          <w:t>绩效目标与部门(单位)职能以及县级巩固脱贫成果和乡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村振兴规划是</w:t>
                        </w:r>
                      </w:p>
                      <w:p>
                        <w:pPr>
                          <w:spacing w:before="28" w:line="220" w:lineRule="auto"/>
                          <w:ind w:left="23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8"/>
                            <w:sz w:val="18"/>
                            <w:szCs w:val="18"/>
                          </w:rPr>
                          <w:t>否密切相关。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84" o:spid="_x0000_s1584" o:spt="202" type="#_x0000_t202" style="position:absolute;left:0pt;margin-left:127.75pt;margin-top:140.75pt;height:24.5pt;width:289.5pt;mso-position-horizontal-relative:page;mso-position-vertical-relative:page;z-index:252188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25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审核要点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85" o:spid="_x0000_s1585" o:spt="202" type="#_x0000_t202" style="position:absolute;left:0pt;margin-left:127.75pt;margin-top:118.7pt;height:24.55pt;width:289.5pt;mso-position-horizontal-relative:page;mso-position-vertical-relative:page;z-index:252186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77" w:line="184" w:lineRule="auto"/>
                          <w:ind w:left="260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8"/>
                            <w:szCs w:val="18"/>
                          </w:rPr>
                          <w:t>105.75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86" o:spid="_x0000_s1586" o:spt="202" type="#_x0000_t202" style="position:absolute;left:0pt;margin-left:46.7pt;margin-top:162.75pt;height:24.5pt;width:451pt;mso-position-horizontal-relative:page;mso-position-vertical-relative:page;z-index:252190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896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一、合规性审核(20分)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87" o:spid="_x0000_s1587" o:spt="202" type="#_x0000_t202" style="position:absolute;left:0pt;margin-left:127.75pt;margin-top:733.75pt;height:24.05pt;width:370pt;mso-position-horizontal-relative:page;mso-position-vertical-relative:page;z-index:2522398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0" w:hRule="atLeast"/>
                    </w:trPr>
                    <w:tc>
                      <w:tcPr>
                        <w:tcW w:w="7349" w:type="dxa"/>
                        <w:vAlign w:val="top"/>
                      </w:tcPr>
                      <w:p>
                        <w:pPr>
                          <w:spacing w:before="131" w:line="229" w:lineRule="auto"/>
                          <w:ind w:left="15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 xml:space="preserve">       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 xml:space="preserve">        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(单位盖章)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88" o:spid="_x0000_s1588" o:spt="202" type="#_x0000_t202" style="position:absolute;left:0pt;margin-left:127.75pt;margin-top:711.75pt;height:24.5pt;width:370pt;mso-position-horizontal-relative:page;mso-position-vertical-relative:page;z-index:2522378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49" w:type="dxa"/>
                        <w:vAlign w:val="top"/>
                      </w:tcPr>
                      <w:p>
                        <w:pPr>
                          <w:spacing w:before="131" w:line="219" w:lineRule="auto"/>
                          <w:ind w:left="12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18"/>
                            <w:szCs w:val="18"/>
                          </w:rPr>
                          <w:t>项目绩效目标基本符合要求，同意按该绩效目标进行项目实施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bookmarkStart w:id="0" w:name="_GoBack"/>
      <w:bookmarkEnd w:id="0"/>
      <w:r>
        <w:pict>
          <v:shape id="_x0000_s1589" o:spid="_x0000_s1589" o:spt="202" type="#_x0000_t202" style="position:absolute;left:0pt;margin-left:127.75pt;margin-top:755.25pt;height:24.5pt;width:370pt;mso-position-horizontal-relative:page;mso-position-vertical-relative:page;z-index:2522419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734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12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2023年9月</w:t>
                        </w:r>
                        <w:r>
                          <w:rPr>
                            <w:rFonts w:hint="eastAsia" w:ascii="宋体" w:hAnsi="宋体" w:eastAsia="宋体" w:cs="宋体"/>
                            <w:spacing w:val="3"/>
                            <w:sz w:val="18"/>
                            <w:szCs w:val="18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90" o:spid="_x0000_s1590" o:spt="202" type="#_x0000_t202" style="position:absolute;left:0pt;margin-left:127.75pt;margin-top:666.75pt;height:25.05pt;width:370pt;mso-position-horizontal-relative:page;mso-position-vertical-relative:page;z-index:2522337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7349" w:type="dxa"/>
                        <w:vAlign w:val="top"/>
                      </w:tcPr>
                      <w:p>
                        <w:pPr>
                          <w:spacing w:before="178" w:line="183" w:lineRule="auto"/>
                          <w:ind w:left="351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8"/>
                            <w:szCs w:val="18"/>
                          </w:rPr>
                          <w:t>87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91" o:spid="_x0000_s1591" o:spt="202" type="#_x0000_t202" style="position:absolute;left:0pt;margin-left:127.75pt;margin-top:689.25pt;height:25.05pt;width:370pt;mso-position-horizontal-relative:page;mso-position-vertical-relative:page;z-index:2522357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3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3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0" w:hRule="atLeast"/>
                    </w:trPr>
                    <w:tc>
                      <w:tcPr>
                        <w:tcW w:w="7349" w:type="dxa"/>
                        <w:vAlign w:val="top"/>
                      </w:tcPr>
                      <w:p>
                        <w:pPr>
                          <w:spacing w:before="123" w:line="230" w:lineRule="auto"/>
                          <w:ind w:left="6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通过(85分及以上)口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 xml:space="preserve">           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不通过(85分以下)口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92" o:spid="_x0000_s1592" o:spt="202" type="#_x0000_t202" style="position:absolute;left:0pt;margin-left:127.75pt;margin-top:184.7pt;height:45.55pt;width:289.5pt;mso-position-horizontal-relative:page;mso-position-vertical-relative:page;z-index:2521927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22" w:line="219" w:lineRule="auto"/>
                          <w:ind w:left="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纳入年度计划的项目是否符合财政衔接资金/财政涉农整合资金支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持范</w:t>
                        </w:r>
                      </w:p>
                      <w:p>
                        <w:pPr>
                          <w:spacing w:before="25" w:line="219" w:lineRule="auto"/>
                          <w:ind w:left="6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围，</w:t>
                        </w:r>
                        <w:r>
                          <w:rPr>
                            <w:rFonts w:ascii="宋体" w:hAnsi="宋体" w:eastAsia="宋体" w:cs="宋体"/>
                            <w:spacing w:val="44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是否建立联农带农机制，是否符合县域发展实际。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93" o:spid="_x0000_s1593" o:spt="202" type="#_x0000_t202" style="position:absolute;left:0pt;margin-left:46.7pt;margin-top:227.7pt;height:24.55pt;width:451pt;mso-position-horizontal-relative:page;mso-position-vertical-relative:page;z-index:2521958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30" w:hRule="atLeast"/>
                    </w:trPr>
                    <w:tc>
                      <w:tcPr>
                        <w:tcW w:w="8969" w:type="dxa"/>
                        <w:vAlign w:val="top"/>
                      </w:tcPr>
                      <w:p>
                        <w:pPr>
                          <w:spacing w:before="132" w:line="219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二、完整性审核(20分)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94" o:spid="_x0000_s1594" o:spt="202" type="#_x0000_t202" style="position:absolute;left:0pt;margin-left:127.75pt;margin-top:249.75pt;height:46pt;width:289.5pt;mso-position-horizontal-relative:page;mso-position-vertical-relative:page;z-index:2521978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32" w:line="219" w:lineRule="auto"/>
                          <w:ind w:left="7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绩效目标填报格式是否规范，内容是否完整、准确、详实，是否无缺项</w:t>
                        </w:r>
                      </w:p>
                      <w:p>
                        <w:pPr>
                          <w:spacing w:before="36" w:line="220" w:lineRule="auto"/>
                          <w:ind w:left="249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spacing w:val="-3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错项</w:t>
                        </w:r>
                        <w:r>
                          <w:rPr>
                            <w:rFonts w:ascii="宋体" w:hAnsi="宋体" w:eastAsia="宋体" w:cs="宋体"/>
                            <w:spacing w:val="-3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6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95" o:spid="_x0000_s1595" o:spt="202" type="#_x0000_t202" style="position:absolute;left:0pt;margin-left:127.75pt;margin-top:293.25pt;height:46pt;width:289.5pt;mso-position-horizontal-relative:page;mso-position-vertical-relative:page;z-index:2522019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31" w:line="245" w:lineRule="auto"/>
                          <w:ind w:left="1213" w:hanging="1139"/>
                          <w:rPr>
                            <w:rFonts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17"/>
                            <w:szCs w:val="17"/>
                          </w:rPr>
                          <w:t>绩效目标是否明确、清晰，是否能够反映项目主要情况，是否对项目预</w:t>
                        </w:r>
                        <w:r>
                          <w:rPr>
                            <w:rFonts w:ascii="宋体" w:hAnsi="宋体" w:eastAsia="宋体" w:cs="宋体"/>
                            <w:spacing w:val="1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6"/>
                            <w:sz w:val="17"/>
                            <w:szCs w:val="17"/>
                          </w:rPr>
                          <w:t>期产出和效果进行了充分、恰当的描述。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96" o:spid="_x0000_s1596" o:spt="202" type="#_x0000_t202" style="position:absolute;left:0pt;margin-left:127.75pt;margin-top:622.7pt;height:46.55pt;width:289.5pt;mso-position-horizontal-relative:page;mso-position-vertical-relative:page;z-index:2522296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70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121" w:line="238" w:lineRule="auto"/>
                          <w:ind w:left="74" w:right="125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项目实施方案是否合理，项目实施单位的组织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18"/>
                            <w:szCs w:val="18"/>
                          </w:rPr>
                          <w:t>实施能力和条件是否充</w:t>
                        </w: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8"/>
                            <w:szCs w:val="18"/>
                          </w:rPr>
                          <w:t>分，内部控制是否规范，风险防控是否准备到位，管理制度是否健全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97" o:spid="_x0000_s1597" o:spt="202" type="#_x0000_t202" style="position:absolute;left:0pt;margin-left:127.75pt;margin-top:579.25pt;height:46pt;width:289.5pt;mso-position-horizontal-relative:page;mso-position-vertical-relative:page;z-index:2522255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57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7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59" w:hRule="atLeast"/>
                    </w:trPr>
                    <w:tc>
                      <w:tcPr>
                        <w:tcW w:w="5739" w:type="dxa"/>
                        <w:vAlign w:val="top"/>
                      </w:tcPr>
                      <w:p>
                        <w:pPr>
                          <w:spacing w:before="231" w:line="219" w:lineRule="auto"/>
                          <w:ind w:left="7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8"/>
                            <w:szCs w:val="18"/>
                          </w:rPr>
                          <w:t>绩效目标是否经过充分调查研究、论证和合理测算，实现的可能性是否</w:t>
                        </w:r>
                      </w:p>
                      <w:p>
                        <w:pPr>
                          <w:spacing w:before="38" w:line="220" w:lineRule="auto"/>
                          <w:ind w:left="261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充</w:t>
                        </w:r>
                        <w:r>
                          <w:rPr>
                            <w:rFonts w:ascii="宋体" w:hAnsi="宋体" w:eastAsia="宋体" w:cs="宋体"/>
                            <w:spacing w:val="-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spacing w:val="-2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7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598" o:spid="_x0000_s1598" o:spt="202" type="#_x0000_t202" style="position:absolute;left:0pt;margin-left:46.7pt;margin-top:557.25pt;height:24.5pt;width:451pt;mso-position-horizontal-relative:page;mso-position-vertical-relative:page;z-index:2522234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9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9" w:hRule="atLeast"/>
                    </w:trPr>
                    <w:tc>
                      <w:tcPr>
                        <w:tcW w:w="8969" w:type="dxa"/>
                        <w:vAlign w:val="top"/>
                      </w:tcPr>
                      <w:p>
                        <w:pPr>
                          <w:spacing w:before="132" w:line="220" w:lineRule="auto"/>
                          <w:ind w:left="34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8"/>
                            <w:szCs w:val="18"/>
                          </w:rPr>
                          <w:t>五、可行性审核(20分)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329" w:lineRule="auto"/>
        <w:rPr>
          <w:rFonts w:ascii="Arial"/>
          <w:sz w:val="21"/>
        </w:rPr>
      </w:pPr>
    </w:p>
    <w:p>
      <w:pPr>
        <w:spacing w:before="104" w:line="221" w:lineRule="auto"/>
        <w:ind w:left="348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绩效目标审核表</w:t>
      </w:r>
    </w:p>
    <w:p>
      <w:pPr>
        <w:spacing w:before="72" w:line="201" w:lineRule="auto"/>
        <w:ind w:left="386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7"/>
          <w:sz w:val="27"/>
          <w:szCs w:val="27"/>
        </w:rPr>
        <w:t>(2023年度)</w:t>
      </w:r>
    </w:p>
    <w:tbl>
      <w:tblPr>
        <w:tblStyle w:val="4"/>
        <w:tblW w:w="5739" w:type="dxa"/>
        <w:tblInd w:w="16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739" w:type="dxa"/>
            <w:vAlign w:val="top"/>
          </w:tcPr>
          <w:p>
            <w:pPr>
              <w:spacing w:before="151" w:line="219" w:lineRule="auto"/>
              <w:ind w:left="17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界牌村三塔桥除险加固工程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30"/>
      <w:pgMar w:top="400" w:right="1785" w:bottom="0" w:left="9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BmYTcyNWQyNTg0NDA1NjVmOGRkNDE5NzE5NTZjNjYifQ=="/>
  </w:docVars>
  <w:rsids>
    <w:rsidRoot w:val="00000000"/>
    <w:rsid w:val="4CCA7EF7"/>
    <w:rsid w:val="4E3A59F5"/>
    <w:rsid w:val="68073869"/>
    <w:rsid w:val="7F3D4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52"/>
    <customShpInfo spid="_x0000_s1253"/>
    <customShpInfo spid="_x0000_s1254"/>
    <customShpInfo spid="_x0000_s1255"/>
    <customShpInfo spid="_x0000_s1256"/>
    <customShpInfo spid="_x0000_s1257"/>
    <customShpInfo spid="_x0000_s1258"/>
    <customShpInfo spid="_x0000_s1259"/>
    <customShpInfo spid="_x0000_s1260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8"/>
    <customShpInfo spid="_x0000_s1279"/>
    <customShpInfo spid="_x0000_s1280"/>
    <customShpInfo spid="_x0000_s1281"/>
    <customShpInfo spid="_x0000_s1282"/>
    <customShpInfo spid="_x0000_s1283"/>
    <customShpInfo spid="_x0000_s1284"/>
    <customShpInfo spid="_x0000_s1285"/>
    <customShpInfo spid="_x0000_s1286"/>
    <customShpInfo spid="_x0000_s1287"/>
    <customShpInfo spid="_x0000_s1288"/>
    <customShpInfo spid="_x0000_s1289"/>
    <customShpInfo spid="_x0000_s1290"/>
    <customShpInfo spid="_x0000_s1291"/>
    <customShpInfo spid="_x0000_s1292"/>
    <customShpInfo spid="_x0000_s1293"/>
    <customShpInfo spid="_x0000_s1294"/>
    <customShpInfo spid="_x0000_s1295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  <customShpInfo spid="_x0000_s1310"/>
    <customShpInfo spid="_x0000_s1311"/>
    <customShpInfo spid="_x0000_s1312"/>
    <customShpInfo spid="_x0000_s1313"/>
    <customShpInfo spid="_x0000_s1314"/>
    <customShpInfo spid="_x0000_s1315"/>
    <customShpInfo spid="_x0000_s1316"/>
    <customShpInfo spid="_x0000_s1317"/>
    <customShpInfo spid="_x0000_s1318"/>
    <customShpInfo spid="_x0000_s1319"/>
    <customShpInfo spid="_x0000_s1320"/>
    <customShpInfo spid="_x0000_s1321"/>
    <customShpInfo spid="_x0000_s1322"/>
    <customShpInfo spid="_x0000_s1323"/>
    <customShpInfo spid="_x0000_s1324"/>
    <customShpInfo spid="_x0000_s1325"/>
    <customShpInfo spid="_x0000_s1326"/>
    <customShpInfo spid="_x0000_s1327"/>
    <customShpInfo spid="_x0000_s1328"/>
    <customShpInfo spid="_x0000_s1329"/>
    <customShpInfo spid="_x0000_s1330"/>
    <customShpInfo spid="_x0000_s1331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40"/>
    <customShpInfo spid="_x0000_s1341"/>
    <customShpInfo spid="_x0000_s1342"/>
    <customShpInfo spid="_x0000_s1343"/>
    <customShpInfo spid="_x0000_s1344"/>
    <customShpInfo spid="_x0000_s1345"/>
    <customShpInfo spid="_x0000_s1346"/>
    <customShpInfo spid="_x0000_s1347"/>
    <customShpInfo spid="_x0000_s1348"/>
    <customShpInfo spid="_x0000_s1349"/>
    <customShpInfo spid="_x0000_s1350"/>
    <customShpInfo spid="_x0000_s1351"/>
    <customShpInfo spid="_x0000_s1352"/>
    <customShpInfo spid="_x0000_s1353"/>
    <customShpInfo spid="_x0000_s1354"/>
    <customShpInfo spid="_x0000_s1355"/>
    <customShpInfo spid="_x0000_s1356"/>
    <customShpInfo spid="_x0000_s1357"/>
    <customShpInfo spid="_x0000_s1358"/>
    <customShpInfo spid="_x0000_s1359"/>
    <customShpInfo spid="_x0000_s1360"/>
    <customShpInfo spid="_x0000_s1361"/>
    <customShpInfo spid="_x0000_s1362"/>
    <customShpInfo spid="_x0000_s1363"/>
    <customShpInfo spid="_x0000_s1364"/>
    <customShpInfo spid="_x0000_s1365"/>
    <customShpInfo spid="_x0000_s1366"/>
    <customShpInfo spid="_x0000_s1367"/>
    <customShpInfo spid="_x0000_s1368"/>
    <customShpInfo spid="_x0000_s1369"/>
    <customShpInfo spid="_x0000_s1370"/>
    <customShpInfo spid="_x0000_s1371"/>
    <customShpInfo spid="_x0000_s1372"/>
    <customShpInfo spid="_x0000_s1373"/>
    <customShpInfo spid="_x0000_s1374"/>
    <customShpInfo spid="_x0000_s1375"/>
    <customShpInfo spid="_x0000_s1376"/>
    <customShpInfo spid="_x0000_s1377"/>
    <customShpInfo spid="_x0000_s1378"/>
    <customShpInfo spid="_x0000_s1379"/>
    <customShpInfo spid="_x0000_s1380"/>
    <customShpInfo spid="_x0000_s1381"/>
    <customShpInfo spid="_x0000_s1382"/>
    <customShpInfo spid="_x0000_s1383"/>
    <customShpInfo spid="_x0000_s1384"/>
    <customShpInfo spid="_x0000_s1385"/>
    <customShpInfo spid="_x0000_s1386"/>
    <customShpInfo spid="_x0000_s1387"/>
    <customShpInfo spid="_x0000_s1388"/>
    <customShpInfo spid="_x0000_s1389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6"/>
    <customShpInfo spid="_x0000_s1397"/>
    <customShpInfo spid="_x0000_s1398"/>
    <customShpInfo spid="_x0000_s1399"/>
    <customShpInfo spid="_x0000_s1400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8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16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24"/>
    <customShpInfo spid="_x0000_s1425"/>
    <customShpInfo spid="_x0000_s1426"/>
    <customShpInfo spid="_x0000_s1427"/>
    <customShpInfo spid="_x0000_s1428"/>
    <customShpInfo spid="_x0000_s1429"/>
    <customShpInfo spid="_x0000_s1430"/>
    <customShpInfo spid="_x0000_s1431"/>
    <customShpInfo spid="_x0000_s1432"/>
    <customShpInfo spid="_x0000_s1433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40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8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56"/>
    <customShpInfo spid="_x0000_s1457"/>
    <customShpInfo spid="_x0000_s1458"/>
    <customShpInfo spid="_x0000_s1459"/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2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89"/>
    <customShpInfo spid="_x0000_s1490"/>
    <customShpInfo spid="_x0000_s1491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514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8"/>
    <customShpInfo spid="_x0000_s1529"/>
    <customShpInfo spid="_x0000_s1527"/>
    <customShpInfo spid="_x0000_s1530"/>
    <customShpInfo spid="_x0000_s1531"/>
    <customShpInfo spid="_x0000_s1532"/>
    <customShpInfo spid="_x0000_s1533"/>
    <customShpInfo spid="_x0000_s1534"/>
    <customShpInfo spid="_x0000_s1535"/>
    <customShpInfo spid="_x0000_s1536"/>
    <customShpInfo spid="_x0000_s1537"/>
    <customShpInfo spid="_x0000_s1538"/>
    <customShpInfo spid="_x0000_s1539"/>
    <customShpInfo spid="_x0000_s1540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5"/>
    <customShpInfo spid="_x0000_s1566"/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77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91"/>
    <customShpInfo spid="_x0000_s1592"/>
    <customShpInfo spid="_x0000_s1593"/>
    <customShpInfo spid="_x0000_s1594"/>
    <customShpInfo spid="_x0000_s1595"/>
    <customShpInfo spid="_x0000_s1596"/>
    <customShpInfo spid="_x0000_s1597"/>
    <customShpInfo spid="_x0000_s15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2023-09-20T15:59:00Z</dcterms:created>
  <dc:creator>Kingsoft-PDF</dc:creator>
  <cp:lastModifiedBy>Administrator</cp:lastModifiedBy>
  <dcterms:modified xsi:type="dcterms:W3CDTF">2023-09-20T08:27:52Z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2023-09-20T15:59:42Z</vt:filetime>
  </property>
  <property fmtid="{D5CDD505-2E9C-101B-9397-08002B2CF9AE}" pid="4" name="UsrData">
    <vt:lpwstr>650aa65e5e0b5e001fccda47wl</vt:lpwstr>
  </property>
  <property fmtid="{D5CDD505-2E9C-101B-9397-08002B2CF9AE}" pid="5" name="KSOProductBuildVer">
    <vt:lpwstr>2052-12.1.0.15374</vt:lpwstr>
  </property>
  <property fmtid="{D5CDD505-2E9C-101B-9397-08002B2CF9AE}" pid="6" name="ICV">
    <vt:lpwstr>12C64235065C426FBFE33621684CC656_13</vt:lpwstr>
  </property>
</Properties>
</file>